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F40F5" w14:textId="77777777" w:rsidR="00735631" w:rsidRPr="00DE1AB7" w:rsidRDefault="00EC359E">
      <w:pPr>
        <w:spacing w:after="120"/>
        <w:jc w:val="center"/>
        <w:rPr>
          <w:b/>
          <w:bCs/>
          <w:i/>
          <w:iCs/>
          <w:sz w:val="28"/>
          <w:szCs w:val="22"/>
        </w:rPr>
      </w:pPr>
      <w:r w:rsidRPr="00DE1AB7">
        <w:rPr>
          <w:b/>
          <w:bCs/>
          <w:i/>
          <w:iCs/>
          <w:sz w:val="28"/>
          <w:szCs w:val="22"/>
          <w:u w:val="single"/>
        </w:rPr>
        <w:t>GRADE 10 HISTORY AND CITIZENSHIP SCHEMES OF WORK FOR TERM 2</w:t>
      </w:r>
    </w:p>
    <w:p w14:paraId="061BCAED" w14:textId="77777777" w:rsidR="00EC359E" w:rsidRPr="00DE1AB7" w:rsidRDefault="00EC359E">
      <w:pPr>
        <w:spacing w:after="60"/>
        <w:rPr>
          <w:sz w:val="22"/>
          <w:szCs w:val="22"/>
        </w:rPr>
      </w:pPr>
      <w:r w:rsidRPr="00DE1AB7">
        <w:rPr>
          <w:sz w:val="22"/>
          <w:szCs w:val="22"/>
        </w:rPr>
        <w:t>NAME OF THE TEACHER: ............................................................................    SCHOOL: ........................................................................    YEAR: .................</w:t>
      </w:r>
    </w:p>
    <w:tbl>
      <w:tblPr>
        <w:tblW w:w="15039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2"/>
        <w:gridCol w:w="588"/>
        <w:gridCol w:w="1163"/>
        <w:gridCol w:w="1621"/>
        <w:gridCol w:w="3545"/>
        <w:gridCol w:w="2251"/>
        <w:gridCol w:w="1451"/>
        <w:gridCol w:w="1505"/>
        <w:gridCol w:w="1616"/>
        <w:gridCol w:w="747"/>
      </w:tblGrid>
      <w:tr w:rsidR="0085467F" w:rsidRPr="00DE1AB7" w14:paraId="79A5FE68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44AA5B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WK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48511B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LSN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5C4FF3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STRAND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7400A3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SUB-STRAND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491B4C" w14:textId="77777777" w:rsidR="00EC359E" w:rsidRPr="00DE1AB7" w:rsidRDefault="00EC359E" w:rsidP="00EC359E">
            <w:pPr>
              <w:spacing w:after="50"/>
              <w:rPr>
                <w:iCs/>
                <w:sz w:val="22"/>
                <w:szCs w:val="22"/>
              </w:rPr>
            </w:pPr>
            <w:r w:rsidRPr="00DE1AB7">
              <w:rPr>
                <w:iCs/>
                <w:sz w:val="22"/>
                <w:szCs w:val="22"/>
              </w:rPr>
              <w:t>SPECIFIC LEARNING OUTCOMES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A9014A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LEARNING EXPERIENCES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31CB8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KEY INQUIRY QUESTION(S)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919876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LEARNING RESOURCES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92A3A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ASSESSMENT METHODS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9C639B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REFL</w:t>
            </w:r>
          </w:p>
        </w:tc>
      </w:tr>
      <w:tr w:rsidR="0085467F" w:rsidRPr="00DE1AB7" w14:paraId="087CEBD0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1DD876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060A4C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1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C5E0F3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African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538DDC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Human Developments in Africa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762AFC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05BB4E7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Explain the factors that led early humans to transition from migratory to sedentary lifestyles.</w:t>
            </w:r>
          </w:p>
          <w:p w14:paraId="6937D3F7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b. </w:t>
            </w:r>
            <w:proofErr w:type="gramStart"/>
            <w:r w:rsidRPr="00DE1AB7">
              <w:rPr>
                <w:sz w:val="22"/>
                <w:szCs w:val="22"/>
              </w:rPr>
              <w:t>discuss</w:t>
            </w:r>
            <w:proofErr w:type="gramEnd"/>
            <w:r w:rsidRPr="00DE1AB7">
              <w:rPr>
                <w:sz w:val="22"/>
                <w:szCs w:val="22"/>
              </w:rPr>
              <w:t xml:space="preserve"> the key factors that led early humans to settle in permanent communities.</w:t>
            </w:r>
          </w:p>
          <w:p w14:paraId="1DCB8C1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c. Appreciate how the shift to sedentary life transformed human society and laid the foundation for </w:t>
            </w:r>
            <w:proofErr w:type="spellStart"/>
            <w:r w:rsidRPr="00DE1AB7">
              <w:rPr>
                <w:sz w:val="22"/>
                <w:szCs w:val="22"/>
              </w:rPr>
              <w:t>civilisation</w:t>
            </w:r>
            <w:proofErr w:type="spellEnd"/>
            <w:r w:rsidRPr="00DE1AB7">
              <w:rPr>
                <w:sz w:val="22"/>
                <w:szCs w:val="22"/>
              </w:rPr>
              <w:t>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C919C8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In pairs/groups, learners are guided to;</w:t>
            </w:r>
          </w:p>
          <w:p w14:paraId="51EECA9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 brainstorm and discuss the key factors that led early humans to adopt sedentary lifestyles.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E36BA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How did early humans change from moving to settling in one place?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E668CA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5D4F0AD0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Charts, maps, textbooks.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5EAA19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Oral questions.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B06770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7F6E3636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6F3FE9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F3B413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2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4FFBFE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African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8316DD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Human Developments in Africa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110316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BB044EC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a. </w:t>
            </w:r>
            <w:proofErr w:type="spellStart"/>
            <w:r w:rsidRPr="00DE1AB7">
              <w:rPr>
                <w:sz w:val="22"/>
                <w:szCs w:val="22"/>
              </w:rPr>
              <w:t>Analyse</w:t>
            </w:r>
            <w:proofErr w:type="spellEnd"/>
            <w:r w:rsidRPr="00DE1AB7">
              <w:rPr>
                <w:sz w:val="22"/>
                <w:szCs w:val="22"/>
              </w:rPr>
              <w:t xml:space="preserve"> the key advancements that </w:t>
            </w:r>
            <w:proofErr w:type="spellStart"/>
            <w:r w:rsidRPr="00DE1AB7">
              <w:rPr>
                <w:sz w:val="22"/>
                <w:szCs w:val="22"/>
              </w:rPr>
              <w:t>characterised</w:t>
            </w:r>
            <w:proofErr w:type="spellEnd"/>
            <w:r w:rsidRPr="00DE1AB7">
              <w:rPr>
                <w:sz w:val="22"/>
                <w:szCs w:val="22"/>
              </w:rPr>
              <w:t xml:space="preserve"> the Neolithic revolution.</w:t>
            </w:r>
          </w:p>
          <w:p w14:paraId="1450FB16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Conduct a group discussion on early farming, tool use and other Neolithic advances.</w:t>
            </w:r>
          </w:p>
          <w:p w14:paraId="01BD3D4F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Value the Neolithic revolution as a defining turning point in the history of human development.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E5A9A8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In pairs/groups, learners are guided to;</w:t>
            </w:r>
          </w:p>
          <w:p w14:paraId="2CAA8773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 conduct a group discussion on early farming, tool use and other Neolithic advances.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B0319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What changes happened during the Neolithic period?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529207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32B8D60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Pictures of tools, videos.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F6DECB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Observation.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CE0A4E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47EFE022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22BAB1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60E28E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3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E03BA7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African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5D35E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Human Developments in Africa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E8EC21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DB77D56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Examine the contributions of the Neolithic revolution to modern society.</w:t>
            </w:r>
          </w:p>
          <w:p w14:paraId="635033CB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Research and present the contributions of the Neolithic revolution to modern life.</w:t>
            </w:r>
          </w:p>
          <w:p w14:paraId="16DFCDA3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>c. Appreciate the enduring legacy of the Neolithic revolution in shaping modern agricultural society.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E0A65B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>In pairs/groups, learners are guided to;</w:t>
            </w:r>
          </w:p>
          <w:p w14:paraId="1F5AB71E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research and present the contributions of the Neolithic revolution to modern society.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FCD5E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Why is the Neolithic revolution important today?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2E67654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7E562CA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Internet resources, textbooks.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FB44ED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Presentation.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901E87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01996FCC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764FF1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E5B75A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4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B7D9A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African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24B87A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Human Developments in Africa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C5E2A3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79943CAC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Classify the characteristics that define pastoral communities.</w:t>
            </w:r>
          </w:p>
          <w:p w14:paraId="46E8968C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Conduct a case study of Maasai pastoralism and identify characteristics of pastoral life.</w:t>
            </w:r>
          </w:p>
          <w:p w14:paraId="63E4450F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Show respect for pastoral communities and their sustainable ways of life.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3A463D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  <w:r w:rsidR="0085467F" w:rsidRPr="00DE1AB7">
              <w:rPr>
                <w:sz w:val="22"/>
                <w:szCs w:val="22"/>
              </w:rPr>
              <w:t>are guided to;</w:t>
            </w:r>
          </w:p>
          <w:p w14:paraId="21A55A5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conduct a case study of Maasai pastoralism and identify characteristics of pastoral life.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6AC31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How do pastoral communities live today?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88BAAD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346E67C0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Community resource persons.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8EEF9E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Written assignment.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8B4316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49149FF6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629F8D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8FD823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5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639C17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African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681558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Human Developments in Africa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079588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77003D99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Suggest practical solutions to the challenges facing pastoral communities today.</w:t>
            </w:r>
          </w:p>
          <w:p w14:paraId="5F480374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Debate the modern challenges facing pastoral communities and propose practical solutions.</w:t>
            </w:r>
          </w:p>
          <w:p w14:paraId="68B9502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Develop empathy and innovative thinking when proposing solutions for pastoral communities.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843FDC6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  <w:r w:rsidR="0085467F" w:rsidRPr="00DE1AB7">
              <w:rPr>
                <w:sz w:val="22"/>
                <w:szCs w:val="22"/>
              </w:rPr>
              <w:t>are guided to;</w:t>
            </w:r>
          </w:p>
          <w:p w14:paraId="536B4B1A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debate the modern challenges facing pastoral communities and propose practical solutions.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D0ACC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How can pastoral communities overcome modern challenges?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041299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4C4A2CEE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Maps, 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AA8CE3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Quiz.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EBC5EB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2184D082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49872B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D35E8E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1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DF3093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African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5739B7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African </w:t>
            </w:r>
            <w:proofErr w:type="spellStart"/>
            <w:r w:rsidRPr="00DE1AB7">
              <w:rPr>
                <w:sz w:val="22"/>
                <w:szCs w:val="22"/>
              </w:rPr>
              <w:t>Civilisations</w:t>
            </w:r>
            <w:proofErr w:type="spellEnd"/>
            <w:r w:rsidRPr="00DE1AB7">
              <w:rPr>
                <w:sz w:val="22"/>
                <w:szCs w:val="22"/>
              </w:rPr>
              <w:t xml:space="preserve"> up to 19th Century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4DF1CE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74423AE2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a. Identify the factors that led to the development of early African </w:t>
            </w:r>
            <w:proofErr w:type="spellStart"/>
            <w:r w:rsidRPr="00DE1AB7">
              <w:rPr>
                <w:sz w:val="22"/>
                <w:szCs w:val="22"/>
              </w:rPr>
              <w:t>civilisations</w:t>
            </w:r>
            <w:proofErr w:type="spellEnd"/>
            <w:r w:rsidRPr="00DE1AB7">
              <w:rPr>
                <w:sz w:val="22"/>
                <w:szCs w:val="22"/>
              </w:rPr>
              <w:t>.</w:t>
            </w:r>
          </w:p>
          <w:p w14:paraId="2BD9E225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b. Brainstorm factors that made early African </w:t>
            </w:r>
            <w:proofErr w:type="spellStart"/>
            <w:r w:rsidRPr="00DE1AB7">
              <w:rPr>
                <w:sz w:val="22"/>
                <w:szCs w:val="22"/>
              </w:rPr>
              <w:t>civilisations</w:t>
            </w:r>
            <w:proofErr w:type="spellEnd"/>
            <w:r w:rsidRPr="00DE1AB7">
              <w:rPr>
                <w:sz w:val="22"/>
                <w:szCs w:val="22"/>
              </w:rPr>
              <w:t xml:space="preserve"> such as Egypt and Mali successful.</w:t>
            </w:r>
          </w:p>
          <w:p w14:paraId="60C56A99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c. Appreciate the rich heritage and achievements of early African </w:t>
            </w:r>
            <w:proofErr w:type="spellStart"/>
            <w:r w:rsidRPr="00DE1AB7">
              <w:rPr>
                <w:sz w:val="22"/>
                <w:szCs w:val="22"/>
              </w:rPr>
              <w:t>civilisations</w:t>
            </w:r>
            <w:proofErr w:type="spellEnd"/>
            <w:r w:rsidRPr="00DE1AB7">
              <w:rPr>
                <w:sz w:val="22"/>
                <w:szCs w:val="22"/>
              </w:rPr>
              <w:t>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976286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In pairs/groups, learners</w:t>
            </w:r>
            <w:r w:rsidR="0085467F" w:rsidRPr="00DE1AB7">
              <w:rPr>
                <w:sz w:val="22"/>
                <w:szCs w:val="22"/>
              </w:rPr>
              <w:t xml:space="preserve"> are guided to;</w:t>
            </w:r>
          </w:p>
          <w:p w14:paraId="1AAB7A96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 brainstorm factors that made early African </w:t>
            </w:r>
            <w:proofErr w:type="spellStart"/>
            <w:r w:rsidRPr="00DE1AB7">
              <w:rPr>
                <w:sz w:val="22"/>
                <w:szCs w:val="22"/>
              </w:rPr>
              <w:t>civilisations</w:t>
            </w:r>
            <w:proofErr w:type="spellEnd"/>
            <w:r w:rsidRPr="00DE1AB7">
              <w:rPr>
                <w:sz w:val="22"/>
                <w:szCs w:val="22"/>
              </w:rPr>
              <w:t xml:space="preserve"> such as Egypt and Mali successful.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A800B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What made early African </w:t>
            </w:r>
            <w:proofErr w:type="spellStart"/>
            <w:r w:rsidRPr="00DE1AB7">
              <w:rPr>
                <w:sz w:val="22"/>
                <w:szCs w:val="22"/>
              </w:rPr>
              <w:t>civilisations</w:t>
            </w:r>
            <w:proofErr w:type="spellEnd"/>
            <w:r w:rsidRPr="00DE1AB7">
              <w:rPr>
                <w:sz w:val="22"/>
                <w:szCs w:val="22"/>
              </w:rPr>
              <w:t xml:space="preserve"> successful?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5EFEA3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3A5B887C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Charts, textbooks.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8FCBA5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Observation.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846788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07ACD60C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3FC7B1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CDCC18B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2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F9CF3B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Themes in African History </w:t>
            </w:r>
            <w:r w:rsidRPr="00DE1AB7">
              <w:rPr>
                <w:sz w:val="22"/>
                <w:szCs w:val="22"/>
              </w:rPr>
              <w:lastRenderedPageBreak/>
              <w:t>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8FED30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 xml:space="preserve">African </w:t>
            </w:r>
            <w:proofErr w:type="spellStart"/>
            <w:r w:rsidRPr="00DE1AB7">
              <w:rPr>
                <w:sz w:val="22"/>
                <w:szCs w:val="22"/>
              </w:rPr>
              <w:t>Civilisations</w:t>
            </w:r>
            <w:proofErr w:type="spellEnd"/>
            <w:r w:rsidRPr="00DE1AB7">
              <w:rPr>
                <w:sz w:val="22"/>
                <w:szCs w:val="22"/>
              </w:rPr>
              <w:t xml:space="preserve"> up to 19th Century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8B33B7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444BAED3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 xml:space="preserve">a. Explain the contributions of early African </w:t>
            </w:r>
            <w:proofErr w:type="spellStart"/>
            <w:r w:rsidRPr="00DE1AB7">
              <w:rPr>
                <w:sz w:val="22"/>
                <w:szCs w:val="22"/>
              </w:rPr>
              <w:t>civilisations</w:t>
            </w:r>
            <w:proofErr w:type="spellEnd"/>
            <w:r w:rsidRPr="00DE1AB7">
              <w:rPr>
                <w:sz w:val="22"/>
                <w:szCs w:val="22"/>
              </w:rPr>
              <w:t xml:space="preserve"> to the modern world.</w:t>
            </w:r>
          </w:p>
          <w:p w14:paraId="267EA919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b. </w:t>
            </w:r>
            <w:proofErr w:type="spellStart"/>
            <w:r w:rsidRPr="00DE1AB7">
              <w:rPr>
                <w:sz w:val="22"/>
                <w:szCs w:val="22"/>
              </w:rPr>
              <w:t>Analyse</w:t>
            </w:r>
            <w:proofErr w:type="spellEnd"/>
            <w:r w:rsidRPr="00DE1AB7">
              <w:rPr>
                <w:sz w:val="22"/>
                <w:szCs w:val="22"/>
              </w:rPr>
              <w:t xml:space="preserve"> the cultural, scientific and political contributions of early African societies.</w:t>
            </w:r>
          </w:p>
          <w:p w14:paraId="6429F2C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c. Value Africa's early </w:t>
            </w:r>
            <w:proofErr w:type="spellStart"/>
            <w:r w:rsidRPr="00DE1AB7">
              <w:rPr>
                <w:sz w:val="22"/>
                <w:szCs w:val="22"/>
              </w:rPr>
              <w:t>civilisations</w:t>
            </w:r>
            <w:proofErr w:type="spellEnd"/>
            <w:r w:rsidRPr="00DE1AB7">
              <w:rPr>
                <w:sz w:val="22"/>
                <w:szCs w:val="22"/>
              </w:rPr>
              <w:t xml:space="preserve"> as powerful contributors to world history and culture.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52CBAD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 xml:space="preserve">In pairs/groups, learners </w:t>
            </w:r>
            <w:r w:rsidR="0085467F" w:rsidRPr="00DE1AB7">
              <w:rPr>
                <w:sz w:val="22"/>
                <w:szCs w:val="22"/>
              </w:rPr>
              <w:t>are guided to;</w:t>
            </w:r>
          </w:p>
          <w:p w14:paraId="5B5C8576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proofErr w:type="spellStart"/>
            <w:r w:rsidRPr="00DE1AB7">
              <w:rPr>
                <w:sz w:val="22"/>
                <w:szCs w:val="22"/>
              </w:rPr>
              <w:lastRenderedPageBreak/>
              <w:t>analyse</w:t>
            </w:r>
            <w:proofErr w:type="spellEnd"/>
            <w:r w:rsidRPr="00DE1AB7">
              <w:rPr>
                <w:sz w:val="22"/>
                <w:szCs w:val="22"/>
              </w:rPr>
              <w:t xml:space="preserve"> the cultural, scientific and political contributions of early African societies.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8E300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 xml:space="preserve">How did ancient African societies </w:t>
            </w:r>
            <w:r w:rsidRPr="00DE1AB7">
              <w:rPr>
                <w:sz w:val="22"/>
                <w:szCs w:val="22"/>
              </w:rPr>
              <w:lastRenderedPageBreak/>
              <w:t>influence the modern world?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A93664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 xml:space="preserve">Grade 10 History and Citizenship </w:t>
            </w:r>
            <w:r w:rsidRPr="00DE1AB7">
              <w:rPr>
                <w:sz w:val="22"/>
                <w:szCs w:val="22"/>
              </w:rPr>
              <w:lastRenderedPageBreak/>
              <w:t>Curriculum Design.</w:t>
            </w:r>
          </w:p>
          <w:p w14:paraId="4D98676E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Videos, documentaries.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C4BD47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>Oral questions.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9E303A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4D953543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9C4DF3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67109B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3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F50665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African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02FC5F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African </w:t>
            </w:r>
            <w:proofErr w:type="spellStart"/>
            <w:r w:rsidRPr="00DE1AB7">
              <w:rPr>
                <w:sz w:val="22"/>
                <w:szCs w:val="22"/>
              </w:rPr>
              <w:t>Civilisations</w:t>
            </w:r>
            <w:proofErr w:type="spellEnd"/>
            <w:r w:rsidRPr="00DE1AB7">
              <w:rPr>
                <w:sz w:val="22"/>
                <w:szCs w:val="22"/>
              </w:rPr>
              <w:t xml:space="preserve"> up to 19th Century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98C4BF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72C08D01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a. </w:t>
            </w:r>
            <w:proofErr w:type="spellStart"/>
            <w:r w:rsidRPr="00DE1AB7">
              <w:rPr>
                <w:sz w:val="22"/>
                <w:szCs w:val="22"/>
              </w:rPr>
              <w:t>Analyse</w:t>
            </w:r>
            <w:proofErr w:type="spellEnd"/>
            <w:r w:rsidRPr="00DE1AB7">
              <w:rPr>
                <w:sz w:val="22"/>
                <w:szCs w:val="22"/>
              </w:rPr>
              <w:t xml:space="preserve"> the governance systems used in early African </w:t>
            </w:r>
            <w:proofErr w:type="spellStart"/>
            <w:r w:rsidRPr="00DE1AB7">
              <w:rPr>
                <w:sz w:val="22"/>
                <w:szCs w:val="22"/>
              </w:rPr>
              <w:t>civilisations</w:t>
            </w:r>
            <w:proofErr w:type="spellEnd"/>
            <w:r w:rsidRPr="00DE1AB7">
              <w:rPr>
                <w:sz w:val="22"/>
                <w:szCs w:val="22"/>
              </w:rPr>
              <w:t>.</w:t>
            </w:r>
          </w:p>
          <w:p w14:paraId="5FEE535A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Conduct a group discussion on leadership and governance structures in early African states.</w:t>
            </w:r>
          </w:p>
          <w:p w14:paraId="5500846D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Appreciate that early African states had sophisticated and effective governance systems.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E5368C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  <w:r w:rsidR="0085467F" w:rsidRPr="00DE1AB7">
              <w:rPr>
                <w:sz w:val="22"/>
                <w:szCs w:val="22"/>
              </w:rPr>
              <w:t>are guided to;</w:t>
            </w:r>
          </w:p>
          <w:p w14:paraId="676A506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conduct a group discussion on leadership and governance structures in early African states.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A89ED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How were early African states governed?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AA507E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0BDED44F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8388B4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Written exercise.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204F77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453D4238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292B8C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787C63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4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48DCC7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African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4A66AF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African </w:t>
            </w:r>
            <w:proofErr w:type="spellStart"/>
            <w:r w:rsidRPr="00DE1AB7">
              <w:rPr>
                <w:sz w:val="22"/>
                <w:szCs w:val="22"/>
              </w:rPr>
              <w:t>Civilisations</w:t>
            </w:r>
            <w:proofErr w:type="spellEnd"/>
            <w:r w:rsidRPr="00DE1AB7">
              <w:rPr>
                <w:sz w:val="22"/>
                <w:szCs w:val="22"/>
              </w:rPr>
              <w:t xml:space="preserve"> up to 19th Century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51F760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98C19BB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a. Explain the economic activities that supported early African </w:t>
            </w:r>
            <w:proofErr w:type="spellStart"/>
            <w:r w:rsidRPr="00DE1AB7">
              <w:rPr>
                <w:sz w:val="22"/>
                <w:szCs w:val="22"/>
              </w:rPr>
              <w:t>civilisations</w:t>
            </w:r>
            <w:proofErr w:type="spellEnd"/>
            <w:r w:rsidRPr="00DE1AB7">
              <w:rPr>
                <w:sz w:val="22"/>
                <w:szCs w:val="22"/>
              </w:rPr>
              <w:t>.</w:t>
            </w:r>
          </w:p>
          <w:p w14:paraId="6EC3FE83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Research the trade routes and agricultural systems that supported early African states.</w:t>
            </w:r>
          </w:p>
          <w:p w14:paraId="7007D0C9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c. Value trade and agriculture as the economic foundations of Africa's early </w:t>
            </w:r>
            <w:proofErr w:type="spellStart"/>
            <w:r w:rsidRPr="00DE1AB7">
              <w:rPr>
                <w:sz w:val="22"/>
                <w:szCs w:val="22"/>
              </w:rPr>
              <w:t>civilisations</w:t>
            </w:r>
            <w:proofErr w:type="spellEnd"/>
            <w:r w:rsidRPr="00DE1AB7">
              <w:rPr>
                <w:sz w:val="22"/>
                <w:szCs w:val="22"/>
              </w:rPr>
              <w:t>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E1B01E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  <w:r w:rsidR="0085467F" w:rsidRPr="00DE1AB7">
              <w:rPr>
                <w:sz w:val="22"/>
                <w:szCs w:val="22"/>
              </w:rPr>
              <w:t>are guided to;</w:t>
            </w:r>
          </w:p>
          <w:p w14:paraId="4B2E6DE7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research the trade routes and agricultural systems that supported early African states.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B0C43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What economic activities supported early African states?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523BE9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18D11DC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Maps.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6F533A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Presentation.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D890F1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2EAEC0F0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2241EC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47E3EE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5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002290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African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3AC6F5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African </w:t>
            </w:r>
            <w:proofErr w:type="spellStart"/>
            <w:r w:rsidRPr="00DE1AB7">
              <w:rPr>
                <w:sz w:val="22"/>
                <w:szCs w:val="22"/>
              </w:rPr>
              <w:t>Civilisations</w:t>
            </w:r>
            <w:proofErr w:type="spellEnd"/>
            <w:r w:rsidRPr="00DE1AB7">
              <w:rPr>
                <w:sz w:val="22"/>
                <w:szCs w:val="22"/>
              </w:rPr>
              <w:t xml:space="preserve"> up to 19th Century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EF53E8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4172E03F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a. Appreciate and celebrate the contributions of early African </w:t>
            </w:r>
            <w:proofErr w:type="spellStart"/>
            <w:r w:rsidRPr="00DE1AB7">
              <w:rPr>
                <w:sz w:val="22"/>
                <w:szCs w:val="22"/>
              </w:rPr>
              <w:t>civilisations</w:t>
            </w:r>
            <w:proofErr w:type="spellEnd"/>
            <w:r w:rsidRPr="00DE1AB7">
              <w:rPr>
                <w:sz w:val="22"/>
                <w:szCs w:val="22"/>
              </w:rPr>
              <w:t>.</w:t>
            </w:r>
          </w:p>
          <w:p w14:paraId="6F11991D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 xml:space="preserve">b. Create posters celebrating the achievements of early African </w:t>
            </w:r>
            <w:proofErr w:type="spellStart"/>
            <w:r w:rsidRPr="00DE1AB7">
              <w:rPr>
                <w:sz w:val="22"/>
                <w:szCs w:val="22"/>
              </w:rPr>
              <w:t>civilisations</w:t>
            </w:r>
            <w:proofErr w:type="spellEnd"/>
            <w:r w:rsidRPr="00DE1AB7">
              <w:rPr>
                <w:sz w:val="22"/>
                <w:szCs w:val="22"/>
              </w:rPr>
              <w:t>.</w:t>
            </w:r>
          </w:p>
          <w:p w14:paraId="112BF1A3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c. Show cultural pride and appreciation for Africa's rich </w:t>
            </w:r>
            <w:proofErr w:type="spellStart"/>
            <w:r w:rsidRPr="00DE1AB7">
              <w:rPr>
                <w:sz w:val="22"/>
                <w:szCs w:val="22"/>
              </w:rPr>
              <w:t>civilisational</w:t>
            </w:r>
            <w:proofErr w:type="spellEnd"/>
            <w:r w:rsidRPr="00DE1AB7">
              <w:rPr>
                <w:sz w:val="22"/>
                <w:szCs w:val="22"/>
              </w:rPr>
              <w:t xml:space="preserve"> heritage.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E1B6AE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>In pairs/groups, learners</w:t>
            </w:r>
            <w:r w:rsidR="0085467F" w:rsidRPr="00DE1AB7">
              <w:rPr>
                <w:sz w:val="22"/>
                <w:szCs w:val="22"/>
              </w:rPr>
              <w:t xml:space="preserve"> are guided to;</w:t>
            </w:r>
            <w:r w:rsidRPr="00DE1AB7">
              <w:rPr>
                <w:sz w:val="22"/>
                <w:szCs w:val="22"/>
              </w:rPr>
              <w:t xml:space="preserve"> create posters celebrating the achievements of early African </w:t>
            </w:r>
            <w:proofErr w:type="spellStart"/>
            <w:r w:rsidRPr="00DE1AB7">
              <w:rPr>
                <w:sz w:val="22"/>
                <w:szCs w:val="22"/>
              </w:rPr>
              <w:t>civilisations</w:t>
            </w:r>
            <w:proofErr w:type="spellEnd"/>
            <w:r w:rsidRPr="00DE1AB7">
              <w:rPr>
                <w:sz w:val="22"/>
                <w:szCs w:val="22"/>
              </w:rPr>
              <w:t>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A2174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Why should we study ancient African societies?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523CB9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7BF08063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Art materials.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7A477B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Assessment of posters.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151AB7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37F33DA6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2C84BE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ED206D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1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01C04D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African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3B32FB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proofErr w:type="spellStart"/>
            <w:r w:rsidRPr="00DE1AB7">
              <w:rPr>
                <w:sz w:val="22"/>
                <w:szCs w:val="22"/>
              </w:rPr>
              <w:t>Colonisation</w:t>
            </w:r>
            <w:proofErr w:type="spellEnd"/>
            <w:r w:rsidRPr="00DE1AB7">
              <w:rPr>
                <w:sz w:val="22"/>
                <w:szCs w:val="22"/>
              </w:rPr>
              <w:t xml:space="preserve"> of Africa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1FCA03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45958E43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Explain the Berlin Conference and describe its impact on Africa.</w:t>
            </w:r>
          </w:p>
          <w:p w14:paraId="157F6A86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b. Listen to a teacher explanation and </w:t>
            </w:r>
            <w:proofErr w:type="spellStart"/>
            <w:r w:rsidRPr="00DE1AB7">
              <w:rPr>
                <w:sz w:val="22"/>
                <w:szCs w:val="22"/>
              </w:rPr>
              <w:t>analyse</w:t>
            </w:r>
            <w:proofErr w:type="spellEnd"/>
            <w:r w:rsidRPr="00DE1AB7">
              <w:rPr>
                <w:sz w:val="22"/>
                <w:szCs w:val="22"/>
              </w:rPr>
              <w:t xml:space="preserve"> maps of Africa before and after the Berlin Conference.</w:t>
            </w:r>
          </w:p>
          <w:p w14:paraId="54264369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Show critical awareness of how the Berlin Conference disregarded African peoples' rights.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F4FDD7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  <w:r w:rsidR="0085467F" w:rsidRPr="00DE1AB7">
              <w:rPr>
                <w:sz w:val="22"/>
                <w:szCs w:val="22"/>
              </w:rPr>
              <w:t>are guided to;</w:t>
            </w:r>
          </w:p>
          <w:p w14:paraId="03BB1420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listen to a teacher explanation and </w:t>
            </w:r>
            <w:proofErr w:type="spellStart"/>
            <w:r w:rsidRPr="00DE1AB7">
              <w:rPr>
                <w:sz w:val="22"/>
                <w:szCs w:val="22"/>
              </w:rPr>
              <w:t>analyse</w:t>
            </w:r>
            <w:proofErr w:type="spellEnd"/>
            <w:r w:rsidRPr="00DE1AB7">
              <w:rPr>
                <w:sz w:val="22"/>
                <w:szCs w:val="22"/>
              </w:rPr>
              <w:t xml:space="preserve"> maps of Africa before and after the Conference.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FBC22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Why was the Berlin Conference important?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E13A24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7E807674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Maps of Africa.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4D384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Oral questions.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73CFAF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589708AD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90D150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BAB2E5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2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6DC3F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African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03031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proofErr w:type="spellStart"/>
            <w:r w:rsidRPr="00DE1AB7">
              <w:rPr>
                <w:sz w:val="22"/>
                <w:szCs w:val="22"/>
              </w:rPr>
              <w:t>Colonisation</w:t>
            </w:r>
            <w:proofErr w:type="spellEnd"/>
            <w:r w:rsidRPr="00DE1AB7">
              <w:rPr>
                <w:sz w:val="22"/>
                <w:szCs w:val="22"/>
              </w:rPr>
              <w:t xml:space="preserve"> of Africa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99693D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866F645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a. </w:t>
            </w:r>
            <w:proofErr w:type="spellStart"/>
            <w:r w:rsidRPr="00DE1AB7">
              <w:rPr>
                <w:sz w:val="22"/>
                <w:szCs w:val="22"/>
              </w:rPr>
              <w:t>Analyse</w:t>
            </w:r>
            <w:proofErr w:type="spellEnd"/>
            <w:r w:rsidRPr="00DE1AB7">
              <w:rPr>
                <w:sz w:val="22"/>
                <w:szCs w:val="22"/>
              </w:rPr>
              <w:t xml:space="preserve"> the economic, political and social factors that led to European </w:t>
            </w:r>
            <w:proofErr w:type="spellStart"/>
            <w:r w:rsidRPr="00DE1AB7">
              <w:rPr>
                <w:sz w:val="22"/>
                <w:szCs w:val="22"/>
              </w:rPr>
              <w:t>colonisation</w:t>
            </w:r>
            <w:proofErr w:type="spellEnd"/>
            <w:r w:rsidRPr="00DE1AB7">
              <w:rPr>
                <w:sz w:val="22"/>
                <w:szCs w:val="22"/>
              </w:rPr>
              <w:t>.</w:t>
            </w:r>
          </w:p>
          <w:p w14:paraId="410275E1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b. Conduct a group discussion on the economic and political motives behind </w:t>
            </w:r>
            <w:proofErr w:type="spellStart"/>
            <w:r w:rsidRPr="00DE1AB7">
              <w:rPr>
                <w:sz w:val="22"/>
                <w:szCs w:val="22"/>
              </w:rPr>
              <w:t>colonisation</w:t>
            </w:r>
            <w:proofErr w:type="spellEnd"/>
            <w:r w:rsidRPr="00DE1AB7">
              <w:rPr>
                <w:sz w:val="22"/>
                <w:szCs w:val="22"/>
              </w:rPr>
              <w:t>.</w:t>
            </w:r>
          </w:p>
          <w:p w14:paraId="167122A7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c. Develop a critical understanding of the motivations behind European </w:t>
            </w:r>
            <w:proofErr w:type="spellStart"/>
            <w:r w:rsidRPr="00DE1AB7">
              <w:rPr>
                <w:sz w:val="22"/>
                <w:szCs w:val="22"/>
              </w:rPr>
              <w:t>colonisation</w:t>
            </w:r>
            <w:proofErr w:type="spellEnd"/>
            <w:r w:rsidRPr="00DE1AB7">
              <w:rPr>
                <w:sz w:val="22"/>
                <w:szCs w:val="22"/>
              </w:rPr>
              <w:t xml:space="preserve"> of Africa.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4B1DAA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  <w:r w:rsidR="0085467F" w:rsidRPr="00DE1AB7">
              <w:rPr>
                <w:sz w:val="22"/>
                <w:szCs w:val="22"/>
              </w:rPr>
              <w:t>are guided to;</w:t>
            </w:r>
          </w:p>
          <w:p w14:paraId="15BDB0B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conduct a group discussion on the economic and political motives behind </w:t>
            </w:r>
            <w:proofErr w:type="spellStart"/>
            <w:r w:rsidRPr="00DE1AB7">
              <w:rPr>
                <w:sz w:val="22"/>
                <w:szCs w:val="22"/>
              </w:rPr>
              <w:t>colonisation</w:t>
            </w:r>
            <w:proofErr w:type="spellEnd"/>
            <w:r w:rsidRPr="00DE1AB7">
              <w:rPr>
                <w:sz w:val="22"/>
                <w:szCs w:val="22"/>
              </w:rPr>
              <w:t>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0370A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Why did European nations </w:t>
            </w:r>
            <w:proofErr w:type="spellStart"/>
            <w:r w:rsidRPr="00DE1AB7">
              <w:rPr>
                <w:sz w:val="22"/>
                <w:szCs w:val="22"/>
              </w:rPr>
              <w:t>colonise</w:t>
            </w:r>
            <w:proofErr w:type="spellEnd"/>
            <w:r w:rsidRPr="00DE1AB7">
              <w:rPr>
                <w:sz w:val="22"/>
                <w:szCs w:val="22"/>
              </w:rPr>
              <w:t xml:space="preserve"> Africa?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BC5213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08A57BC5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89F860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Written assignment.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0A6379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4E2588C0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34A818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2172FE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3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453EAE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African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82933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proofErr w:type="spellStart"/>
            <w:r w:rsidRPr="00DE1AB7">
              <w:rPr>
                <w:sz w:val="22"/>
                <w:szCs w:val="22"/>
              </w:rPr>
              <w:t>Colonisation</w:t>
            </w:r>
            <w:proofErr w:type="spellEnd"/>
            <w:r w:rsidRPr="00DE1AB7">
              <w:rPr>
                <w:sz w:val="22"/>
                <w:szCs w:val="22"/>
              </w:rPr>
              <w:t xml:space="preserve"> of Africa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55B3EA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7E3EE2D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Identify the major colonial powers and the African territories they controlled.</w:t>
            </w:r>
          </w:p>
          <w:p w14:paraId="5E3509D7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Label colonial territories on maps identifying which European powers controlled them.</w:t>
            </w:r>
          </w:p>
          <w:p w14:paraId="33C7609C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Show awareness of the extent and distribution of colonial control across Africa.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D222E8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In pairs/groups, learners</w:t>
            </w:r>
            <w:r w:rsidR="0085467F" w:rsidRPr="00DE1AB7">
              <w:rPr>
                <w:sz w:val="22"/>
                <w:szCs w:val="22"/>
              </w:rPr>
              <w:t xml:space="preserve"> are guided to;</w:t>
            </w:r>
          </w:p>
          <w:p w14:paraId="5291D6C7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 label colonial territories on maps identifying which European powers controlled them.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9687C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Which </w:t>
            </w:r>
            <w:proofErr w:type="gramStart"/>
            <w:r w:rsidRPr="00DE1AB7">
              <w:rPr>
                <w:sz w:val="22"/>
                <w:szCs w:val="22"/>
              </w:rPr>
              <w:t>countries controlled</w:t>
            </w:r>
            <w:proofErr w:type="gramEnd"/>
            <w:r w:rsidRPr="00DE1AB7">
              <w:rPr>
                <w:sz w:val="22"/>
                <w:szCs w:val="22"/>
              </w:rPr>
              <w:t xml:space="preserve"> Africa?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5A45DE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3A375A46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Maps.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8EF66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Observation.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8F0E55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2B91372B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FC1E98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2E75D3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4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6AF9DE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African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0087CC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proofErr w:type="spellStart"/>
            <w:r w:rsidRPr="00DE1AB7">
              <w:rPr>
                <w:sz w:val="22"/>
                <w:szCs w:val="22"/>
              </w:rPr>
              <w:t>Colonisation</w:t>
            </w:r>
            <w:proofErr w:type="spellEnd"/>
            <w:r w:rsidRPr="00DE1AB7">
              <w:rPr>
                <w:sz w:val="22"/>
                <w:szCs w:val="22"/>
              </w:rPr>
              <w:t xml:space="preserve"> of Africa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668842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7E861C12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a. Explain the methods used by Europeans to </w:t>
            </w:r>
            <w:proofErr w:type="spellStart"/>
            <w:r w:rsidRPr="00DE1AB7">
              <w:rPr>
                <w:sz w:val="22"/>
                <w:szCs w:val="22"/>
              </w:rPr>
              <w:t>colonise</w:t>
            </w:r>
            <w:proofErr w:type="spellEnd"/>
            <w:r w:rsidRPr="00DE1AB7">
              <w:rPr>
                <w:sz w:val="22"/>
                <w:szCs w:val="22"/>
              </w:rPr>
              <w:t xml:space="preserve"> and control African territories.</w:t>
            </w:r>
          </w:p>
          <w:p w14:paraId="79EFE568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Watch a documentary and discuss the methods used to establish colonial control.</w:t>
            </w:r>
          </w:p>
          <w:p w14:paraId="0340C530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Show critical thinking when evaluating the methods used to impose colonial rule.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6D98665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  <w:r w:rsidR="0085467F" w:rsidRPr="00DE1AB7">
              <w:rPr>
                <w:sz w:val="22"/>
                <w:szCs w:val="22"/>
              </w:rPr>
              <w:t>are guided to;</w:t>
            </w:r>
          </w:p>
          <w:p w14:paraId="4205C73B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watch a documentary and discuss the methods used to establish colonial control.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8FA8C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How did Europeans take control of African territories?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70BE14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2938CA6D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Projector.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BA842E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Quiz.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6D7E40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66D69F11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FE35E6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66AB1F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5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BF93C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African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946EF7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proofErr w:type="spellStart"/>
            <w:r w:rsidRPr="00DE1AB7">
              <w:rPr>
                <w:sz w:val="22"/>
                <w:szCs w:val="22"/>
              </w:rPr>
              <w:t>Colonisation</w:t>
            </w:r>
            <w:proofErr w:type="spellEnd"/>
            <w:r w:rsidRPr="00DE1AB7">
              <w:rPr>
                <w:sz w:val="22"/>
                <w:szCs w:val="22"/>
              </w:rPr>
              <w:t xml:space="preserve"> of Africa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71CC60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2DBA6621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Evaluate the ways Africans responded to and resisted colonial rule.</w:t>
            </w:r>
          </w:p>
          <w:p w14:paraId="62ECBF00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Study case studies of African resistance movements and evaluate their effectiveness.</w:t>
            </w:r>
          </w:p>
          <w:p w14:paraId="2F6859FD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Appreciate the courage and determination of Africans who resisted colonial rule.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510378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  <w:r w:rsidR="0085467F" w:rsidRPr="00DE1AB7">
              <w:rPr>
                <w:sz w:val="22"/>
                <w:szCs w:val="22"/>
              </w:rPr>
              <w:t>are guided to;</w:t>
            </w:r>
          </w:p>
          <w:p w14:paraId="2BFEF427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study case studies of African resistance movements and evaluate their effectiveness.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942AC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How did Africans resist colonial rule?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AFBDC5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420FD6A7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Textbooks.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AAA553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Discussion assessment.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954721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454BA30C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A14676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4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18FD4E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1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BA440C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African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D1485D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Modern Nationalism in Africa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D206FB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406293F0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Explain the factors that gave rise to modern nationalism in Africa.</w:t>
            </w:r>
          </w:p>
          <w:p w14:paraId="20D24657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b. Brainstorm the political, economic and social factors that </w:t>
            </w:r>
            <w:proofErr w:type="spellStart"/>
            <w:r w:rsidRPr="00DE1AB7">
              <w:rPr>
                <w:sz w:val="22"/>
                <w:szCs w:val="22"/>
              </w:rPr>
              <w:t>fuelled</w:t>
            </w:r>
            <w:proofErr w:type="spellEnd"/>
            <w:r w:rsidRPr="00DE1AB7">
              <w:rPr>
                <w:sz w:val="22"/>
                <w:szCs w:val="22"/>
              </w:rPr>
              <w:t xml:space="preserve"> African nationalism.</w:t>
            </w:r>
          </w:p>
          <w:p w14:paraId="3DE13D84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Appreciate nationalism as Africa's powerful response to colonial injustice and oppression.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01B67E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In pairs/groups, learners</w:t>
            </w:r>
            <w:r w:rsidR="0085467F" w:rsidRPr="00DE1AB7">
              <w:rPr>
                <w:sz w:val="22"/>
                <w:szCs w:val="22"/>
              </w:rPr>
              <w:t xml:space="preserve"> are guided to;</w:t>
            </w:r>
          </w:p>
          <w:p w14:paraId="2DC2A277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 brainstorm the political, economic and social factors that </w:t>
            </w:r>
            <w:proofErr w:type="spellStart"/>
            <w:r w:rsidRPr="00DE1AB7">
              <w:rPr>
                <w:sz w:val="22"/>
                <w:szCs w:val="22"/>
              </w:rPr>
              <w:t>fuelled</w:t>
            </w:r>
            <w:proofErr w:type="spellEnd"/>
            <w:r w:rsidRPr="00DE1AB7">
              <w:rPr>
                <w:sz w:val="22"/>
                <w:szCs w:val="22"/>
              </w:rPr>
              <w:t xml:space="preserve"> African nationalism.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F8CE5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What caused Africans to demand independence?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2CE29F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31FE8E6F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AAF34C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Oral questions.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4467B6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37303C95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BAD137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F8D3E3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2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E5B26A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African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FA5C29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 Modern Nationalism in Africa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AE4798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7BFD5C9F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Identify key nationalist leaders who led independence struggles in Africa.</w:t>
            </w:r>
          </w:p>
          <w:p w14:paraId="41D73344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>b. Research nationalist leaders such as Kwame Nkrumah and present findings.</w:t>
            </w:r>
          </w:p>
          <w:p w14:paraId="77D67E5C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Show admiration and respect for the African nationalist leaders who secured independence.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BA7446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 xml:space="preserve">In pairs/groups, learners </w:t>
            </w:r>
          </w:p>
          <w:p w14:paraId="5E0B8E26" w14:textId="77777777" w:rsidR="0085467F" w:rsidRPr="00DE1AB7" w:rsidRDefault="0085467F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are guided to;</w:t>
            </w:r>
          </w:p>
          <w:p w14:paraId="7C593738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research nationalist leaders such as Kwame </w:t>
            </w:r>
            <w:r w:rsidRPr="00DE1AB7">
              <w:rPr>
                <w:sz w:val="22"/>
                <w:szCs w:val="22"/>
              </w:rPr>
              <w:lastRenderedPageBreak/>
              <w:t>Nkrumah and present findings.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8635F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>Who led independence struggles in Africa?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F8E916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1312C5F7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>Biographies.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414775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>Presentation.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5F2C38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57B30A96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90EA9B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852B47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3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DA1D0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African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F97A3E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Modern Nationalism in Africa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776B385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4FD1EBC7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a. </w:t>
            </w:r>
            <w:proofErr w:type="spellStart"/>
            <w:r w:rsidRPr="00DE1AB7">
              <w:rPr>
                <w:sz w:val="22"/>
                <w:szCs w:val="22"/>
              </w:rPr>
              <w:t>Analyse</w:t>
            </w:r>
            <w:proofErr w:type="spellEnd"/>
            <w:r w:rsidRPr="00DE1AB7">
              <w:rPr>
                <w:sz w:val="22"/>
                <w:szCs w:val="22"/>
              </w:rPr>
              <w:t xml:space="preserve"> the strategies used by nationalist movements to achieve independence.</w:t>
            </w:r>
          </w:p>
          <w:p w14:paraId="434F11CD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Conduct a group debate on which strategies were most effective in achieving independence.</w:t>
            </w:r>
          </w:p>
          <w:p w14:paraId="4B6ABD83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Value the strategic thinking and sacrifice of African nationalist movements.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F534D6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  <w:r w:rsidR="0085467F" w:rsidRPr="00DE1AB7">
              <w:rPr>
                <w:sz w:val="22"/>
                <w:szCs w:val="22"/>
              </w:rPr>
              <w:t>are guided to;</w:t>
            </w:r>
          </w:p>
          <w:p w14:paraId="51F8E54F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conduct a group debate on which strategies were most effective in achieving independence.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1F34C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Which strategies helped African countries gain independence?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5F7E28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22778C5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Documents.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4EB359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Written test.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4358D0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3B13C9E6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AA1355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B45A81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4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700CA4C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African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5DB1BB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Modern Nationalism in Africa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7830E5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02F8927E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Evaluate the political and social achievements of African nationalism.</w:t>
            </w:r>
          </w:p>
          <w:p w14:paraId="1518A253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Conduct a discussion on the political freedoms and changes that came with independence.</w:t>
            </w:r>
          </w:p>
          <w:p w14:paraId="6D18069F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Appreciate the transformative achievements brought about by African nationalism.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C2E2A5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  <w:r w:rsidR="0085467F" w:rsidRPr="00DE1AB7">
              <w:rPr>
                <w:sz w:val="22"/>
                <w:szCs w:val="22"/>
              </w:rPr>
              <w:t>are guided to;</w:t>
            </w:r>
          </w:p>
          <w:p w14:paraId="487DA889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conduct a discussion on the political freedoms and changes that came with independence.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76C62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What changes happened after independence?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C5B28E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255FF25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CDFC34C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Observation.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542B73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1A2FB4DE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353E59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A57BE0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5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8E2C46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African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454E06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Modern Nationalism in Africa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CF18CB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2F6EAB5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Identify lessons that modern Africa can draw from nationalist leaders.</w:t>
            </w:r>
          </w:p>
          <w:p w14:paraId="2596D5C2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Write personal reflections on the lessons that modern Africa can learn from nationalist leaders.</w:t>
            </w:r>
          </w:p>
          <w:p w14:paraId="26932934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Show inspiration and commitment to applying the lessons of nationalism in modern life.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A06C6E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  <w:r w:rsidR="0085467F" w:rsidRPr="00DE1AB7">
              <w:rPr>
                <w:sz w:val="22"/>
                <w:szCs w:val="22"/>
              </w:rPr>
              <w:t>are guided to;</w:t>
            </w:r>
          </w:p>
          <w:p w14:paraId="036CAF2D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write personal reflections on lessons that modern Africa can learn from nationalist leaders.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90485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What can modern Africa learn from nationalist leaders?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7F64D7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7C4C7620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Notebooks.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5CAAA7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Essay assessment.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0B9A6B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7131D6CE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3A72C1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51223D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1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9B6CFB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African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B0A576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Global Wars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C87642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4C6DAC60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Identify and explain the causes of World War I.</w:t>
            </w:r>
          </w:p>
          <w:p w14:paraId="267AB605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Listen to a teacher explanation with a timeline and discuss the causes of World War I.</w:t>
            </w:r>
          </w:p>
          <w:p w14:paraId="4CA59ACF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Develop an analytical understanding of the complex causes that led to World War I.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30CB7F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  <w:r w:rsidR="0085467F" w:rsidRPr="00DE1AB7">
              <w:rPr>
                <w:sz w:val="22"/>
                <w:szCs w:val="22"/>
              </w:rPr>
              <w:t>are guided to;</w:t>
            </w:r>
          </w:p>
          <w:p w14:paraId="52FB87E0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listen to a teacher explanation with a timeline and discuss the causes of World War I.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873D2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What caused the First World War?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9FF1CA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200BBC8F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4D7C4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Oral questions.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A4E6AA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2D2C0157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0A8EE1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1812E5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2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99CE2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African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85BA4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Global Wars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472987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3310F8AF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Explain the causes that led to World War II.</w:t>
            </w:r>
          </w:p>
          <w:p w14:paraId="2D2126D8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Research the historical events that led to the outbreak of World War II and present findings.</w:t>
            </w:r>
          </w:p>
          <w:p w14:paraId="6BDBFB1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Show critical awareness of how political failures and aggression led to World War II.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3BA9C4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  <w:r w:rsidR="0085467F" w:rsidRPr="00DE1AB7">
              <w:rPr>
                <w:sz w:val="22"/>
                <w:szCs w:val="22"/>
              </w:rPr>
              <w:t>are guided to;</w:t>
            </w:r>
          </w:p>
          <w:p w14:paraId="18ECC84E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research the historical events that led to World War II and present findings.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D14CD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Why did World War II occur?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A3ECB7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27BD061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Internet.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9E8EFF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Written task.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E097C9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23A0380A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3C423F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C623FB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3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5F3DC3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African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D112C4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 Global Wars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C9DA7E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67D00630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a. </w:t>
            </w:r>
            <w:proofErr w:type="spellStart"/>
            <w:r w:rsidRPr="00DE1AB7">
              <w:rPr>
                <w:sz w:val="22"/>
                <w:szCs w:val="22"/>
              </w:rPr>
              <w:t>Analyse</w:t>
            </w:r>
            <w:proofErr w:type="spellEnd"/>
            <w:r w:rsidRPr="00DE1AB7">
              <w:rPr>
                <w:sz w:val="22"/>
                <w:szCs w:val="22"/>
              </w:rPr>
              <w:t xml:space="preserve"> the effects of global wars on African societies.</w:t>
            </w:r>
          </w:p>
          <w:p w14:paraId="328A475D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Conduct a case study analysis of how World Wars I and II affected African societies.</w:t>
            </w:r>
          </w:p>
          <w:p w14:paraId="7DE09226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Appreciate the devastating impact of global wars on African peoples and their communities.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53B411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</w:p>
          <w:p w14:paraId="452FB82F" w14:textId="77777777" w:rsidR="0085467F" w:rsidRPr="00DE1AB7" w:rsidRDefault="0085467F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are guided to;</w:t>
            </w:r>
          </w:p>
          <w:p w14:paraId="52B9ABE7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conduct a case study analysis of how World Wars I and II affected African societies.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4AC0A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How did world wars affect African societies?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48BD6C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4F979E24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Textbooks.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9AB6FB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Discussion.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6A5DDF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2E4F6A09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928D35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3FFF3A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4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2F06CC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African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2498D3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Global Wars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07B2E3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B669F4E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Explain how Africans contributed to the global wars.</w:t>
            </w:r>
          </w:p>
          <w:p w14:paraId="0AFA6275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>b. Conduct group research on how Africans participated in World Wars I and II.</w:t>
            </w:r>
          </w:p>
          <w:p w14:paraId="429FE44B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Value the often-overlooked contributions of African soldiers and civilians in global wars.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05D728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>In pairs/groups, learners</w:t>
            </w:r>
            <w:r w:rsidR="0085467F" w:rsidRPr="00DE1AB7">
              <w:rPr>
                <w:sz w:val="22"/>
                <w:szCs w:val="22"/>
              </w:rPr>
              <w:t xml:space="preserve"> are guided to;</w:t>
            </w:r>
          </w:p>
          <w:p w14:paraId="7A1BDF10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 conduct group research on how Africans participated in World Wars I and II.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9583C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How did Africans participate in world wars?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CAAD2C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1C622D6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Maps.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73A525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Presentation.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938483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6CFA0560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A3A9F2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BB781E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5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FBCA26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African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C86F6EE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 Global Wars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BC1493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2A6E3F05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Propose strategies that nations can use to promote global peace.</w:t>
            </w:r>
          </w:p>
          <w:p w14:paraId="627460B5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Conduct a debate on peace strategies that can prevent future global conflicts.</w:t>
            </w:r>
          </w:p>
          <w:p w14:paraId="25AEDAF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Develop a commitment to peace and international cooperation as alternatives to war.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122B90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  <w:r w:rsidR="0085467F" w:rsidRPr="00DE1AB7">
              <w:rPr>
                <w:sz w:val="22"/>
                <w:szCs w:val="22"/>
              </w:rPr>
              <w:t>are guided to;</w:t>
            </w:r>
          </w:p>
          <w:p w14:paraId="141E0F4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conduct a debate on peace strategies that can prevent future global conflicts.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BDF38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How can nations prevent future wars?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EF406E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3C87BB0A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Videos.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1F4ADF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Quiz.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88177D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50F78255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AD3474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C2144A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1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914607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38710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5413E0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498B2A0D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Explain the key ideas of the Enlightenment and their significance.</w:t>
            </w:r>
          </w:p>
          <w:p w14:paraId="7AD91EF8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Listen to a teacher explanation and discuss the key ideas of the Enlightenment.</w:t>
            </w:r>
          </w:p>
          <w:p w14:paraId="7685FFA9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Appreciate the Enlightenment as a transformative intellectual movement that challenged authority.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ADE212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</w:p>
          <w:p w14:paraId="62C680C3" w14:textId="77777777" w:rsidR="0085467F" w:rsidRPr="00DE1AB7" w:rsidRDefault="0085467F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are guided to;</w:t>
            </w:r>
          </w:p>
          <w:p w14:paraId="7446A9D4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listen to a teacher explanation and discuss the key ideas of the Enlightenment.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E26EC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What were enlightenment ideas?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57FDC8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46AFB786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Textbooks.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206FA9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Oral questions.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689A63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7770787E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4FE3D3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E3F38A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2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02BF75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3.0 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77F2E6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3.1 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AE4416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176D471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Identify the key Enlightenment thinkers and explain their contributions.</w:t>
            </w:r>
          </w:p>
          <w:p w14:paraId="16C09B5D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Research prominent Enlightenment thinkers and present their revolutionary ideas.</w:t>
            </w:r>
          </w:p>
          <w:p w14:paraId="76150DFB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Value the intellectual courage of Enlightenment thinkers who challenged political and religious authority.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C6562A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</w:p>
          <w:p w14:paraId="73E44606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research prominent Enlightenment thinkers and present their revolutionary ideas.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F39EF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Who influenced revolutionary ideas?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3E5313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6105E428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A0EADB8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Written assignment.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2B47DB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3F428D79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CB751B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58660D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3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4FC103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3.0 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AC6417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3.1 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886B38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04862B46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a. </w:t>
            </w:r>
            <w:proofErr w:type="spellStart"/>
            <w:r w:rsidRPr="00DE1AB7">
              <w:rPr>
                <w:sz w:val="22"/>
                <w:szCs w:val="22"/>
              </w:rPr>
              <w:t>Analyse</w:t>
            </w:r>
            <w:proofErr w:type="spellEnd"/>
            <w:r w:rsidRPr="00DE1AB7">
              <w:rPr>
                <w:sz w:val="22"/>
                <w:szCs w:val="22"/>
              </w:rPr>
              <w:t xml:space="preserve"> the causes that led to the American Revolution.</w:t>
            </w:r>
          </w:p>
          <w:p w14:paraId="2A36CD6F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Conduct a group discussion on the political, economic and philosophical causes of the Revolution.</w:t>
            </w:r>
          </w:p>
          <w:p w14:paraId="1373ED39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Show critical analytical thinking when examining the causes of the American Revolution.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606BA3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In pairs/groups, learners</w:t>
            </w:r>
            <w:r w:rsidR="0085467F" w:rsidRPr="00DE1AB7">
              <w:rPr>
                <w:sz w:val="22"/>
                <w:szCs w:val="22"/>
              </w:rPr>
              <w:t xml:space="preserve"> are guided to;</w:t>
            </w:r>
          </w:p>
          <w:p w14:paraId="4B0E347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 conduct a group discussion on the political, economic and philosophical causes of the Revolution.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E9FED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Why did the American colonies revolt?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4A2EE0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59F510E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9568D9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Quiz.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E40FE4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2618C070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3A2728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FD1F52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4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A754F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3.0 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F729EAE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3.1 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3E6016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32F914E5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Explain the effects of the American Revolution on democracy.</w:t>
            </w:r>
          </w:p>
          <w:p w14:paraId="18A3540F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Prepare and deliver presentations on how the Revolution influenced democratic governance.</w:t>
            </w:r>
          </w:p>
          <w:p w14:paraId="4CDC8623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Appreciate the American Revolution as a foundational event in the history of modern democracy.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12B984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In pairs/groups, learners</w:t>
            </w:r>
            <w:r w:rsidR="0085467F" w:rsidRPr="00DE1AB7">
              <w:rPr>
                <w:sz w:val="22"/>
                <w:szCs w:val="22"/>
              </w:rPr>
              <w:t xml:space="preserve"> are guided to;</w:t>
            </w:r>
          </w:p>
          <w:p w14:paraId="4063DDC3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 prepare and deliver presentations on how the Revolution influenced democratic governance.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F4F64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How did the revolution influence democracy?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D58917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57F9286C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Internet.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9094C0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Observation.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A7313D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2B400275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9B42E9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629D4A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5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39060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3.0 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A86AAB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3.1 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110A58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35C6C549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Evaluate the global significance and lasting impact of the American Revolution.</w:t>
            </w:r>
          </w:p>
          <w:p w14:paraId="258B49FA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Conduct a debate on why the American Revolution remains significant in the modern world.</w:t>
            </w:r>
          </w:p>
          <w:p w14:paraId="6BA1C818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Value the American Revolution as a global turning point in the struggle for democracy and rights.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863D7A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  <w:r w:rsidR="0085467F" w:rsidRPr="00DE1AB7">
              <w:rPr>
                <w:sz w:val="22"/>
                <w:szCs w:val="22"/>
              </w:rPr>
              <w:t>are guided to;</w:t>
            </w:r>
          </w:p>
          <w:p w14:paraId="10F1356F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conduct a debate on why the American Revolution remains significant in the modern world.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B9B13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Why is the revolution significant today?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98E0C6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4FF3E099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Videos.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FC3129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Essay.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AF6DB18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67FDEC44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AB1B12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7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3A4FD7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1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15BDD3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3.0 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12035DF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3.1 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BBF8D45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6E9B6110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a. </w:t>
            </w:r>
            <w:proofErr w:type="spellStart"/>
            <w:r w:rsidRPr="00DE1AB7">
              <w:rPr>
                <w:sz w:val="22"/>
                <w:szCs w:val="22"/>
              </w:rPr>
              <w:t>Analyse</w:t>
            </w:r>
            <w:proofErr w:type="spellEnd"/>
            <w:r w:rsidRPr="00DE1AB7">
              <w:rPr>
                <w:sz w:val="22"/>
                <w:szCs w:val="22"/>
              </w:rPr>
              <w:t xml:space="preserve"> the political ideas of Enlightenment thinkers and their influence on governance.</w:t>
            </w:r>
          </w:p>
          <w:p w14:paraId="59E78A36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>b. Conduct a group analysis of historical texts showing how Enlightenment ideas shaped democracy.</w:t>
            </w:r>
          </w:p>
          <w:p w14:paraId="22AE2CEF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Appreciate the depth and boldness of Enlightenment political thought in challenging tyranny.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FE9535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 xml:space="preserve">In pairs/groups, learners </w:t>
            </w:r>
            <w:r w:rsidR="0085467F" w:rsidRPr="00DE1AB7">
              <w:rPr>
                <w:sz w:val="22"/>
                <w:szCs w:val="22"/>
              </w:rPr>
              <w:t>are guided to;</w:t>
            </w:r>
          </w:p>
          <w:p w14:paraId="57AED790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conduct a group analysis of historical texts showing how </w:t>
            </w:r>
            <w:r w:rsidRPr="00DE1AB7">
              <w:rPr>
                <w:sz w:val="22"/>
                <w:szCs w:val="22"/>
              </w:rPr>
              <w:lastRenderedPageBreak/>
              <w:t>Enlightenment ideas shaped democracy.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089D3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>How did enlightenment ideas shape modern democracy?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044DAC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6524C08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Textbooks.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DFA3330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Observation.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28A8ADD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194565FE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5DDE73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2B8AEB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2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7D0223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3.0 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C7A4FF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3Enlightenment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11B1E4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DE236D8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Explain the major events that led to American independence.</w:t>
            </w:r>
          </w:p>
          <w:p w14:paraId="0A5ECD18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Construct a timeline activity tracing the major events leading to American independence.</w:t>
            </w:r>
          </w:p>
          <w:p w14:paraId="71EED647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Show historical awareness and appreciation for the sequence of events leading to independence.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9F4359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In pairs/groups, learners</w:t>
            </w:r>
            <w:r w:rsidR="0085467F" w:rsidRPr="00DE1AB7">
              <w:rPr>
                <w:sz w:val="22"/>
                <w:szCs w:val="22"/>
              </w:rPr>
              <w:t xml:space="preserve"> are guided to;</w:t>
            </w:r>
          </w:p>
          <w:p w14:paraId="62E79A5A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 construct a timeline activity tracing the major events leading to American independence.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9539F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What major events led to independence?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A9EE4D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5A27DD4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600C49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Written test.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C42828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6889EFEF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6684A3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FB2000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3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07A87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3.0 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D5EE69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3.Enlightenment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28198C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568DCCF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Discuss the outcomes and changes that followed the American Revolution.</w:t>
            </w:r>
          </w:p>
          <w:p w14:paraId="32EBDFF2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Prepare and deliver group presentations on the outcomes and changes after the Revolution.</w:t>
            </w:r>
          </w:p>
          <w:p w14:paraId="1DFB0C3A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Value the transformative social and political changes that resulted from the Revolution.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10C138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  <w:r w:rsidR="0085467F" w:rsidRPr="00DE1AB7">
              <w:rPr>
                <w:sz w:val="22"/>
                <w:szCs w:val="22"/>
              </w:rPr>
              <w:t>are guided to;</w:t>
            </w:r>
          </w:p>
          <w:p w14:paraId="74D16B5D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prepare and deliver group presentations on the outcomes and changes after the Revolution.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0CFD0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What changes followed the revolution?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013050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51A7270E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Internet.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92348E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Assessment.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F6F7B7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7A4832DF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C69678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87299F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4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54A329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104330A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26C3A1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7F2BA56B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Relate Enlightenment ideas to the development of modern human rights.</w:t>
            </w:r>
          </w:p>
          <w:p w14:paraId="4875EC79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Conduct a debate on how Enlightenment ideas influenced the development of human rights.</w:t>
            </w:r>
          </w:p>
          <w:p w14:paraId="6EFDC415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Appreciate that Enlightenment philosophy laid the intellectual foundation for modern human rights.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8584993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  <w:r w:rsidR="0085467F" w:rsidRPr="00DE1AB7">
              <w:rPr>
                <w:sz w:val="22"/>
                <w:szCs w:val="22"/>
              </w:rPr>
              <w:t>are guided to;</w:t>
            </w:r>
          </w:p>
          <w:p w14:paraId="0E0B4E45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conduct a debate on how Enlightenment ideas influenced the development of human rights.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65394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How do enlightenment ideas influence human rights today?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813C8A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11FC69EE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Documents.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78833D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Quiz.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4F8257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2CAA50C0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D48B2D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EC020E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5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17C294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908C64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66D65B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293A4ED5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Appreciate and explain the importance of democratic principles in modern governance.</w:t>
            </w:r>
          </w:p>
          <w:p w14:paraId="3CEEF8D4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Participate in a reflection discussion on why democratic principles matter today.</w:t>
            </w:r>
          </w:p>
          <w:p w14:paraId="36CCA06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Develop a deep commitment to democratic principles as essential for just and accountable governance.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316807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In pairs/groups, learners</w:t>
            </w:r>
            <w:r w:rsidR="0085467F" w:rsidRPr="00DE1AB7">
              <w:rPr>
                <w:sz w:val="22"/>
                <w:szCs w:val="22"/>
              </w:rPr>
              <w:t xml:space="preserve"> are guided to;</w:t>
            </w:r>
          </w:p>
          <w:p w14:paraId="7970B69F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 participate in a reflection discussion on why democratic principles matter today.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AE90B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Why are democratic ideas important today?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76B51CB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7B2DA9E4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DB852B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Essay.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90877A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7644A4AA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E8B24A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60C80E0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1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B8C97F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16E8D9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EFB343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FBCD081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Review and consolidate key Enlightenment philosophical ideas.</w:t>
            </w:r>
          </w:p>
          <w:p w14:paraId="6997C36C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Participate in a teacher-guided recap on the key ideas that changed political thinking.</w:t>
            </w:r>
          </w:p>
          <w:p w14:paraId="7E30E8E9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Show commitment to consolidating understanding of Enlightenment philosophy.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643B51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  <w:r w:rsidR="0085467F" w:rsidRPr="00DE1AB7">
              <w:rPr>
                <w:sz w:val="22"/>
                <w:szCs w:val="22"/>
              </w:rPr>
              <w:t>are guided to;</w:t>
            </w:r>
          </w:p>
          <w:p w14:paraId="614451E3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participate in a teacher-guided recap on the key Enlightenment ideas covered.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66BE7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What new ideas changed political thinking?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26628C1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1436318F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Textbooks.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17EC53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Oral questions.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6D220E3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226378E7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6E05DE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1E3F616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2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6454B3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1124566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FD22F6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E330718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Assess how the American Revolution influenced political change in Europe.</w:t>
            </w:r>
          </w:p>
          <w:p w14:paraId="26A3E163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Conduct a case study analysis of how the Revolution inspired political change in Europe.</w:t>
            </w:r>
          </w:p>
          <w:p w14:paraId="780A593F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Appreciate the far-reaching international influence of the American Revolution on European politics.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0EAE43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  <w:r w:rsidR="0085467F" w:rsidRPr="00DE1AB7">
              <w:rPr>
                <w:sz w:val="22"/>
                <w:szCs w:val="22"/>
              </w:rPr>
              <w:t>are guided to;</w:t>
            </w:r>
          </w:p>
          <w:p w14:paraId="0E401B3B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conduct a case study analysis of how the Revolution inspired political change in Europe.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6692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How did the American Revolution influence other countries?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A8DB76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1BF81157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Maps.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6BDF76C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Written work.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C9A249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12AB0A67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D21FA1A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849C85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3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9759BCB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3.0 Themes in World History </w:t>
            </w:r>
            <w:r w:rsidRPr="00DE1AB7">
              <w:rPr>
                <w:sz w:val="22"/>
                <w:szCs w:val="22"/>
              </w:rPr>
              <w:lastRenderedPageBreak/>
              <w:t>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E68FCB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>3.Enlightenment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271870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5E17BA5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>a. Evaluate the impact of the American Revolution on modern democracy.</w:t>
            </w:r>
          </w:p>
          <w:p w14:paraId="465145A1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Discuss why the American Revolution is considered a turning point in democratic history.</w:t>
            </w:r>
          </w:p>
          <w:p w14:paraId="36E8FF6A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Value the American Revolution as a pivotal event that shaped the foundations of modern democracy.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9B5BC1" w14:textId="77777777" w:rsidR="0085467F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 xml:space="preserve">In pairs/groups, learners </w:t>
            </w:r>
            <w:r w:rsidR="0085467F" w:rsidRPr="00DE1AB7">
              <w:rPr>
                <w:sz w:val="22"/>
                <w:szCs w:val="22"/>
              </w:rPr>
              <w:t>are guided to;</w:t>
            </w:r>
          </w:p>
          <w:p w14:paraId="1A1BB137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discuss why the American Revolution </w:t>
            </w:r>
            <w:r w:rsidRPr="00DE1AB7">
              <w:rPr>
                <w:sz w:val="22"/>
                <w:szCs w:val="22"/>
              </w:rPr>
              <w:lastRenderedPageBreak/>
              <w:t>is considered a turning point in democratic history.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A4401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>Why is the revolution considered a turning point?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BF969C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Grade 10 History and Citizenship </w:t>
            </w:r>
            <w:r w:rsidRPr="00DE1AB7">
              <w:rPr>
                <w:sz w:val="22"/>
                <w:szCs w:val="22"/>
              </w:rPr>
              <w:lastRenderedPageBreak/>
              <w:t>Curriculum Design.</w:t>
            </w:r>
          </w:p>
          <w:p w14:paraId="670193A5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8A0AE4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>Observation.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D0A086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610E9ADF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BABD1A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F56451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4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16310B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6466FC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CFB247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0FF73ABE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a. </w:t>
            </w:r>
            <w:proofErr w:type="spellStart"/>
            <w:r w:rsidRPr="00DE1AB7">
              <w:rPr>
                <w:sz w:val="22"/>
                <w:szCs w:val="22"/>
              </w:rPr>
              <w:t>Analyse</w:t>
            </w:r>
            <w:proofErr w:type="spellEnd"/>
            <w:r w:rsidRPr="00DE1AB7">
              <w:rPr>
                <w:sz w:val="22"/>
                <w:szCs w:val="22"/>
              </w:rPr>
              <w:t xml:space="preserve"> the links between the American Revolution and global human rights movements.</w:t>
            </w:r>
          </w:p>
          <w:p w14:paraId="1A95428C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Research how revolutionary ideas influenced global human rights and independence movements.</w:t>
            </w:r>
          </w:p>
          <w:p w14:paraId="6B26BF30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Appreciate that the Revolution's ideals continue to inspire human rights struggles worldwide.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817578" w14:textId="77777777" w:rsidR="00052D8D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In pairs/groups, learners</w:t>
            </w:r>
            <w:r w:rsidR="00052D8D" w:rsidRPr="00DE1AB7">
              <w:rPr>
                <w:sz w:val="22"/>
                <w:szCs w:val="22"/>
              </w:rPr>
              <w:t xml:space="preserve"> are guided to;</w:t>
            </w:r>
          </w:p>
          <w:p w14:paraId="29845F20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 research how revolutionary ideas influenced global human rights and independence movements.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222FE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How did revolutionary ideas influence rights movements?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455858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795AFB49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Internet.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2671F20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Presentation.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21CEFD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4C33DA33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584A7C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2E38FC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5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4CEF65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88B2FC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473759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A234E51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a. </w:t>
            </w:r>
            <w:proofErr w:type="spellStart"/>
            <w:r w:rsidRPr="00DE1AB7">
              <w:rPr>
                <w:sz w:val="22"/>
                <w:szCs w:val="22"/>
              </w:rPr>
              <w:t>Summarise</w:t>
            </w:r>
            <w:proofErr w:type="spellEnd"/>
            <w:r w:rsidRPr="00DE1AB7">
              <w:rPr>
                <w:sz w:val="22"/>
                <w:szCs w:val="22"/>
              </w:rPr>
              <w:t xml:space="preserve"> the key lessons that modern societies can learn from the Revolution.</w:t>
            </w:r>
          </w:p>
          <w:p w14:paraId="57802C00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b. Work in groups to </w:t>
            </w:r>
            <w:proofErr w:type="spellStart"/>
            <w:r w:rsidRPr="00DE1AB7">
              <w:rPr>
                <w:sz w:val="22"/>
                <w:szCs w:val="22"/>
              </w:rPr>
              <w:t>summarise</w:t>
            </w:r>
            <w:proofErr w:type="spellEnd"/>
            <w:r w:rsidRPr="00DE1AB7">
              <w:rPr>
                <w:sz w:val="22"/>
                <w:szCs w:val="22"/>
              </w:rPr>
              <w:t xml:space="preserve"> key lessons from the Revolution for modern governance.</w:t>
            </w:r>
          </w:p>
          <w:p w14:paraId="6B24ED24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Show reflective thinking when identifying lessons from the Revolution for modern society.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AA6290" w14:textId="77777777" w:rsidR="00052D8D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  <w:r w:rsidR="00052D8D" w:rsidRPr="00DE1AB7">
              <w:rPr>
                <w:sz w:val="22"/>
                <w:szCs w:val="22"/>
              </w:rPr>
              <w:t>are guided to;</w:t>
            </w:r>
          </w:p>
          <w:p w14:paraId="5D93D1C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work in groups to </w:t>
            </w:r>
            <w:proofErr w:type="spellStart"/>
            <w:r w:rsidRPr="00DE1AB7">
              <w:rPr>
                <w:sz w:val="22"/>
                <w:szCs w:val="22"/>
              </w:rPr>
              <w:t>summarise</w:t>
            </w:r>
            <w:proofErr w:type="spellEnd"/>
            <w:r w:rsidRPr="00DE1AB7">
              <w:rPr>
                <w:sz w:val="22"/>
                <w:szCs w:val="22"/>
              </w:rPr>
              <w:t xml:space="preserve"> key lessons from the Revolution for modern governance.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2AFBC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What lessons can modern societies learn?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7C88E1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059BE174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Notes.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24DE15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Quiz.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689548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DE1AB7" w:rsidRPr="00DE1AB7" w14:paraId="5529D994" w14:textId="77777777" w:rsidTr="008F5452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6B7B5" w14:textId="77777777" w:rsidR="00DE1AB7" w:rsidRPr="00DE1AB7" w:rsidRDefault="00DE1AB7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9</w:t>
            </w:r>
          </w:p>
        </w:tc>
        <w:tc>
          <w:tcPr>
            <w:tcW w:w="1448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E308F" w14:textId="77777777" w:rsidR="00DE1AB7" w:rsidRPr="00DE1AB7" w:rsidRDefault="00DE1AB7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MID-TERM BREAK</w:t>
            </w:r>
          </w:p>
        </w:tc>
      </w:tr>
      <w:tr w:rsidR="0085467F" w:rsidRPr="00DE1AB7" w14:paraId="2ECE3926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8CF7BB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10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08892A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1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82EDFE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F10C07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6751D2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2BBAA0B5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Reinforce understanding of how Enlightenment ideas influence modern governance.</w:t>
            </w:r>
          </w:p>
          <w:p w14:paraId="31B41B2B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>b. Conduct group discussions on how Enlightenment ideas continue to shape governance today.</w:t>
            </w:r>
          </w:p>
          <w:p w14:paraId="65830B2C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Show appreciation for Enlightenment philosophy as a living influence in modern democratic governance.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508CEB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 xml:space="preserve">In pairs/groups, </w:t>
            </w:r>
            <w:proofErr w:type="gramStart"/>
            <w:r w:rsidRPr="00DE1AB7">
              <w:rPr>
                <w:sz w:val="22"/>
                <w:szCs w:val="22"/>
              </w:rPr>
              <w:t xml:space="preserve">learners </w:t>
            </w:r>
            <w:r w:rsidR="00052D8D" w:rsidRPr="00DE1AB7">
              <w:rPr>
                <w:sz w:val="22"/>
                <w:szCs w:val="22"/>
              </w:rPr>
              <w:t xml:space="preserve"> are</w:t>
            </w:r>
            <w:proofErr w:type="gramEnd"/>
            <w:r w:rsidR="00052D8D" w:rsidRPr="00DE1AB7">
              <w:rPr>
                <w:sz w:val="22"/>
                <w:szCs w:val="22"/>
              </w:rPr>
              <w:t xml:space="preserve"> guided to; </w:t>
            </w:r>
            <w:r w:rsidRPr="00DE1AB7">
              <w:rPr>
                <w:sz w:val="22"/>
                <w:szCs w:val="22"/>
              </w:rPr>
              <w:t>conduct group discussions on how Enlightenment ideas continue to shape governance today.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B0FD5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How do enlightenment ideas influence governance today?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4DB069D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1199A3A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27439C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Observation.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5995A2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231A9713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7343B7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F9A650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2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6E14F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263F24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50F68A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310EB0ED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Evaluate the causes that drove American colonists to demand independence.</w:t>
            </w:r>
          </w:p>
          <w:p w14:paraId="1BA62EB2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Prepare and deliver presentations evaluating why American colonists demanded freedom.</w:t>
            </w:r>
          </w:p>
          <w:p w14:paraId="515A17CA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Develop critical appreciation of the political and economic grievances that sparked independence.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84F71E9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In pairs/groups, learners prepare and deliver presentations evaluating why American colonists demanded freedom.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19CBB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Why did colonists demand freedom?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76AEC5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121B605C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4C6404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Written exercise.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A5C8F0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76DB4846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227F5B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7C9C87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3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8DB20B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F4496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AFF1F8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BE287DD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Discuss the democratic ideals that emerged from the American Revolution.</w:t>
            </w:r>
          </w:p>
          <w:p w14:paraId="1C832226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Conduct a debate on the democratic ideals that emerged from the Revolution.</w:t>
            </w:r>
          </w:p>
          <w:p w14:paraId="6DC1BEC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Value the democratic ideals born from the Revolution as universal principles of human freedom.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BFDFBC" w14:textId="77777777" w:rsidR="00052D8D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In pairs/groups, learners</w:t>
            </w:r>
            <w:r w:rsidR="00052D8D" w:rsidRPr="00DE1AB7">
              <w:rPr>
                <w:sz w:val="22"/>
                <w:szCs w:val="22"/>
              </w:rPr>
              <w:t xml:space="preserve"> are guided to;</w:t>
            </w:r>
          </w:p>
          <w:p w14:paraId="27F6FF3F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 conduct a debate on the democratic ideals that emerged from the Revolution.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AE675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What democratic ideals came from the revolution?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57F6CA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15A36685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Documents.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A0CC9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Quiz.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D49EC3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6E9E2985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70906D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618E1F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4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96240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9F05E6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561A09C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D5B2D67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a. </w:t>
            </w:r>
            <w:proofErr w:type="spellStart"/>
            <w:r w:rsidRPr="00DE1AB7">
              <w:rPr>
                <w:sz w:val="22"/>
                <w:szCs w:val="22"/>
              </w:rPr>
              <w:t>Analyse</w:t>
            </w:r>
            <w:proofErr w:type="spellEnd"/>
            <w:r w:rsidRPr="00DE1AB7">
              <w:rPr>
                <w:sz w:val="22"/>
                <w:szCs w:val="22"/>
              </w:rPr>
              <w:t xml:space="preserve"> the long-term effects of the American Revolution on world politics.</w:t>
            </w:r>
          </w:p>
          <w:p w14:paraId="0DE9B31F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Research and present how the Revolution changed world politics in the long term.</w:t>
            </w:r>
          </w:p>
          <w:p w14:paraId="5989528D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>c. Appreciate the lasting global political transformation brought about by the Revolution.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30BE19" w14:textId="77777777" w:rsidR="00052D8D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 xml:space="preserve">In pairs/groups, learners </w:t>
            </w:r>
            <w:r w:rsidR="00052D8D" w:rsidRPr="00DE1AB7">
              <w:rPr>
                <w:sz w:val="22"/>
                <w:szCs w:val="22"/>
              </w:rPr>
              <w:t>are guided to;</w:t>
            </w:r>
          </w:p>
          <w:p w14:paraId="5CF97483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research and present how the Revolution changed world politics in the long term.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79E9A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How did the revolution change world politics?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8C720D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6D00637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Internet.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F3D6AB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Presentation.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F7F3843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49380674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ABC296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54C44B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5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AFB35E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4EE144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24B017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458439A6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Reflect on lessons that Kenya and modern societies can draw from democratic revolutions.</w:t>
            </w:r>
          </w:p>
          <w:p w14:paraId="7CA4773C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Write reflections on what lessons Kenya can learn from the experience of democratic revolutions.</w:t>
            </w:r>
          </w:p>
          <w:p w14:paraId="4C7F2225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Develop a patriotic and forward-looking perspective on the lessons of democratic revolutions.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4DCE44" w14:textId="77777777" w:rsidR="00052D8D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In pairs/groups, learners</w:t>
            </w:r>
            <w:r w:rsidR="00052D8D" w:rsidRPr="00DE1AB7">
              <w:rPr>
                <w:sz w:val="22"/>
                <w:szCs w:val="22"/>
              </w:rPr>
              <w:t xml:space="preserve"> are guided to;</w:t>
            </w:r>
          </w:p>
          <w:p w14:paraId="77EEE4F6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 write reflections on what lessons Kenya can learn from democratic revolutions.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29E8A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What lessons can Kenya learn from democratic revolutions?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18E0A3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266E9227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Textbooks.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AE999D6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Essay.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BFA55E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18B081DC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5C5AFF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11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1BADB9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1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7E457D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09BCF3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A28FD1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65742116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Explain how democratic ideas from the Revolution spread globally.</w:t>
            </w:r>
          </w:p>
          <w:p w14:paraId="332632DE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Listen to a teacher explanation on how the Revolution's democratic ideas spread worldwide.</w:t>
            </w:r>
          </w:p>
          <w:p w14:paraId="5B7A3B60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Appreciate that democratic ideas born in the Revolution have inspired movements across the world.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44ABB6" w14:textId="77777777" w:rsidR="00052D8D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In pairs/groups, learners</w:t>
            </w:r>
            <w:r w:rsidR="00052D8D" w:rsidRPr="00DE1AB7">
              <w:rPr>
                <w:sz w:val="22"/>
                <w:szCs w:val="22"/>
              </w:rPr>
              <w:t xml:space="preserve"> are guided to;</w:t>
            </w:r>
          </w:p>
          <w:p w14:paraId="147C5D28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 listen to a teacher explanation on how the Revolution's democratic ideas spread worldwide.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E7AB6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How did revolutionary ideas spread globally?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0864DEB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3B67F3E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0408D4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Oral questions.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D36AAF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3DF05EED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67296EF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1529A3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2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EB31C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E05CED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59E98F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2A61D749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a. </w:t>
            </w:r>
            <w:proofErr w:type="spellStart"/>
            <w:r w:rsidRPr="00DE1AB7">
              <w:rPr>
                <w:sz w:val="22"/>
                <w:szCs w:val="22"/>
              </w:rPr>
              <w:t>Analyse</w:t>
            </w:r>
            <w:proofErr w:type="spellEnd"/>
            <w:r w:rsidRPr="00DE1AB7">
              <w:rPr>
                <w:sz w:val="22"/>
                <w:szCs w:val="22"/>
              </w:rPr>
              <w:t xml:space="preserve"> how the Revolution influenced modern constitutions globally.</w:t>
            </w:r>
          </w:p>
          <w:p w14:paraId="068CD82D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Conduct a case study on how the American Revolution influenced the development of constitutions.</w:t>
            </w:r>
          </w:p>
          <w:p w14:paraId="644DE2DA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Value constitutional governance as a legacy of the Enlightenment and American Revolution.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04C15B" w14:textId="77777777" w:rsidR="00052D8D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  <w:r w:rsidR="00052D8D" w:rsidRPr="00DE1AB7">
              <w:rPr>
                <w:sz w:val="22"/>
                <w:szCs w:val="22"/>
              </w:rPr>
              <w:t>are guided to;</w:t>
            </w:r>
          </w:p>
          <w:p w14:paraId="207A72B6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conduct a case study on how the Revolution influenced the development of constitutions.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F81DE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How did revolution influence modern constitutions?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075DBA4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2478130C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Documents.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D7F7F7D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Written task.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F4AA6DE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18F70089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76807D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2C25CE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3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2B34D57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Themes in World History </w:t>
            </w:r>
            <w:r w:rsidRPr="00DE1AB7">
              <w:rPr>
                <w:sz w:val="22"/>
                <w:szCs w:val="22"/>
              </w:rPr>
              <w:lastRenderedPageBreak/>
              <w:t>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AAE5F6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 xml:space="preserve">Enlightenment Ideas and the </w:t>
            </w:r>
            <w:r w:rsidRPr="00DE1AB7">
              <w:rPr>
                <w:sz w:val="22"/>
                <w:szCs w:val="22"/>
              </w:rPr>
              <w:lastRenderedPageBreak/>
              <w:t>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E44E2AA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lastRenderedPageBreak/>
              <w:t>By the end of the lesson, learners should be able to:</w:t>
            </w:r>
          </w:p>
          <w:p w14:paraId="03B85480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>a. Discuss why revolutions are significant turning points in political history.</w:t>
            </w:r>
          </w:p>
          <w:p w14:paraId="518E6394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Conduct a debate on why revolutions are significant turning points in political history.</w:t>
            </w:r>
          </w:p>
          <w:p w14:paraId="5E8EFDA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Appreciate that revolutions have been engines of political progress and human liberation.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A4F3AA" w14:textId="77777777" w:rsidR="00052D8D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 xml:space="preserve">In pairs/groups, learners </w:t>
            </w:r>
            <w:r w:rsidR="00052D8D" w:rsidRPr="00DE1AB7">
              <w:rPr>
                <w:sz w:val="22"/>
                <w:szCs w:val="22"/>
              </w:rPr>
              <w:t>are guided to;</w:t>
            </w:r>
          </w:p>
          <w:p w14:paraId="09248300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>conduct a debate on why revolutions are significant turning points in political history.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239FE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 xml:space="preserve">Why are revolutions </w:t>
            </w:r>
            <w:r w:rsidRPr="00DE1AB7">
              <w:rPr>
                <w:sz w:val="22"/>
                <w:szCs w:val="22"/>
              </w:rPr>
              <w:lastRenderedPageBreak/>
              <w:t>significant in history?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379872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 xml:space="preserve">Grade 10 History and Citizenship </w:t>
            </w:r>
            <w:r w:rsidRPr="00DE1AB7">
              <w:rPr>
                <w:sz w:val="22"/>
                <w:szCs w:val="22"/>
              </w:rPr>
              <w:lastRenderedPageBreak/>
              <w:t>Curriculum Design.</w:t>
            </w:r>
          </w:p>
          <w:p w14:paraId="25E018B8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Internet.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211360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>Observation.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CF11D20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6728DB41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DC4C2E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635454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4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A70FA0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0F69A8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F552786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30DA2330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Evaluate the leadership qualities that made revolutionary leaders effective.</w:t>
            </w:r>
          </w:p>
          <w:p w14:paraId="3B84A44E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Research and present the qualities that made revolutionary leaders successful.</w:t>
            </w:r>
          </w:p>
          <w:p w14:paraId="6AA0233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Develop admiration for the courage, vision and determination of revolutionary leaders.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730D5B" w14:textId="77777777" w:rsidR="00052D8D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  <w:r w:rsidR="00052D8D" w:rsidRPr="00DE1AB7">
              <w:rPr>
                <w:sz w:val="22"/>
                <w:szCs w:val="22"/>
              </w:rPr>
              <w:t>are guided to;</w:t>
            </w:r>
          </w:p>
          <w:p w14:paraId="04D42DE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research and present the qualities that made revolutionary leaders successful.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0F810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What qualities make successful revolutionary leaders?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9696A28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0C1A7366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DC9D4FC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Presentation.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FCCBF1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4E24C498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5702C73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65F777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5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D37934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DDAC16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1FACEC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1939A6EA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a. </w:t>
            </w:r>
            <w:proofErr w:type="spellStart"/>
            <w:r w:rsidRPr="00DE1AB7">
              <w:rPr>
                <w:sz w:val="22"/>
                <w:szCs w:val="22"/>
              </w:rPr>
              <w:t>Summarise</w:t>
            </w:r>
            <w:proofErr w:type="spellEnd"/>
            <w:r w:rsidRPr="00DE1AB7">
              <w:rPr>
                <w:sz w:val="22"/>
                <w:szCs w:val="22"/>
              </w:rPr>
              <w:t xml:space="preserve"> the key democratic principles that guide governments today.</w:t>
            </w:r>
          </w:p>
          <w:p w14:paraId="53C515EE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b. Work in groups to </w:t>
            </w:r>
            <w:proofErr w:type="spellStart"/>
            <w:r w:rsidRPr="00DE1AB7">
              <w:rPr>
                <w:sz w:val="22"/>
                <w:szCs w:val="22"/>
              </w:rPr>
              <w:t>summarise</w:t>
            </w:r>
            <w:proofErr w:type="spellEnd"/>
            <w:r w:rsidRPr="00DE1AB7">
              <w:rPr>
                <w:sz w:val="22"/>
                <w:szCs w:val="22"/>
              </w:rPr>
              <w:t xml:space="preserve"> the key democratic principles that guide modern governments.</w:t>
            </w:r>
          </w:p>
          <w:p w14:paraId="4AE72AC5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Value democracy and the rule of law as essential pillars of accountable governance.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60A335" w14:textId="77777777" w:rsidR="00052D8D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  <w:r w:rsidR="00052D8D" w:rsidRPr="00DE1AB7">
              <w:rPr>
                <w:sz w:val="22"/>
                <w:szCs w:val="22"/>
              </w:rPr>
              <w:t>are guided to;</w:t>
            </w:r>
          </w:p>
          <w:p w14:paraId="1361E15A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work in groups to </w:t>
            </w:r>
            <w:proofErr w:type="spellStart"/>
            <w:r w:rsidRPr="00DE1AB7">
              <w:rPr>
                <w:sz w:val="22"/>
                <w:szCs w:val="22"/>
              </w:rPr>
              <w:t>summarise</w:t>
            </w:r>
            <w:proofErr w:type="spellEnd"/>
            <w:r w:rsidRPr="00DE1AB7">
              <w:rPr>
                <w:sz w:val="22"/>
                <w:szCs w:val="22"/>
              </w:rPr>
              <w:t xml:space="preserve"> the key democratic principles that guide modern governments.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EFCE8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Which principles guide democratic governments today?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3092780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013D1D77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A0080B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Quiz.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614F1C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307183CD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396CE16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12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6D1E25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1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42A70E5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39D9FC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56C5563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6814A3AF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a. </w:t>
            </w:r>
            <w:proofErr w:type="spellStart"/>
            <w:r w:rsidRPr="00DE1AB7">
              <w:rPr>
                <w:sz w:val="22"/>
                <w:szCs w:val="22"/>
              </w:rPr>
              <w:t>Analyse</w:t>
            </w:r>
            <w:proofErr w:type="spellEnd"/>
            <w:r w:rsidRPr="00DE1AB7">
              <w:rPr>
                <w:sz w:val="22"/>
                <w:szCs w:val="22"/>
              </w:rPr>
              <w:t xml:space="preserve"> the role of citizens in driving revolutionary political change.</w:t>
            </w:r>
          </w:p>
          <w:p w14:paraId="7AD85FEA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>b. Conduct a discussion on how ordinary citizens drove political change in the Revolution.</w:t>
            </w:r>
          </w:p>
          <w:p w14:paraId="59E49110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Appreciate that civic engagement and citizen action are essential drivers of political change.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09DF2CC" w14:textId="77777777" w:rsidR="00052D8D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 xml:space="preserve">In pairs/groups, learners </w:t>
            </w:r>
            <w:r w:rsidR="00052D8D" w:rsidRPr="00DE1AB7">
              <w:rPr>
                <w:sz w:val="22"/>
                <w:szCs w:val="22"/>
              </w:rPr>
              <w:t>are guided to;</w:t>
            </w:r>
          </w:p>
          <w:p w14:paraId="367849BC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conduct a discussion on how ordinary citizens drove political </w:t>
            </w:r>
            <w:r w:rsidRPr="00DE1AB7">
              <w:rPr>
                <w:sz w:val="22"/>
                <w:szCs w:val="22"/>
              </w:rPr>
              <w:lastRenderedPageBreak/>
              <w:t>change in the Revolution.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19208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>How do citizens influence political change?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3C037E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0B5EB04D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Textbooks.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A9E1DF0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Observation.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EF6139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726E2A97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DA1CE1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928935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2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A662D7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2A888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C391C2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8BB9199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Discuss the importance of civic participation in democratic governance.</w:t>
            </w:r>
          </w:p>
          <w:p w14:paraId="2ECD776B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Role-play civic action scenarios demonstrating the importance of civic participation.</w:t>
            </w:r>
          </w:p>
          <w:p w14:paraId="1B6B1FBC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Develop a strong sense of civic duty and responsibility as a democratic citizen.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AD3D4B" w14:textId="77777777" w:rsidR="00052D8D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  <w:r w:rsidR="00052D8D" w:rsidRPr="00DE1AB7">
              <w:rPr>
                <w:sz w:val="22"/>
                <w:szCs w:val="22"/>
              </w:rPr>
              <w:t>are guided to;</w:t>
            </w:r>
          </w:p>
          <w:p w14:paraId="4C1569D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role-play civic action scenarios demonstrating the importance of civic participation.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975A1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Why should citizens participate in governance?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72813E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73D52D1E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430D30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Assessment.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1BB7FC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090FE499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64E05D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4000CDA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3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F9E275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D71857D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71ABDDD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47F29CA1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Evaluate the effects of the American Revolution on global political governance.</w:t>
            </w:r>
          </w:p>
          <w:p w14:paraId="416FA20E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Conduct group research on how the Revolution influenced global governance structures.</w:t>
            </w:r>
          </w:p>
          <w:p w14:paraId="72A8DD8E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Appreciate the far-reaching and lasting influence of the Revolution on world governance.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348950F" w14:textId="77777777" w:rsidR="00052D8D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In pairs/groups, learners</w:t>
            </w:r>
            <w:r w:rsidR="00052D8D" w:rsidRPr="00DE1AB7">
              <w:rPr>
                <w:sz w:val="22"/>
                <w:szCs w:val="22"/>
              </w:rPr>
              <w:t xml:space="preserve"> are guided to;</w:t>
            </w:r>
          </w:p>
          <w:p w14:paraId="228B3FAF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 conduct group research on how the Revolution influenced global governance structures.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6F13E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How did the revolution influence global governance?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231BB1B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38E3BDA5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Internet.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EF3DAF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Presentation.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C1E14C6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691BFCAA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C16DF1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4A37E68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4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F353D09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7379A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10DFCF7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0AE63A6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Reflect on which democratic values remain most important in the modern world.</w:t>
            </w:r>
          </w:p>
          <w:p w14:paraId="4D31C1ED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Conduct a debate on which democratic values are most essential in contemporary society.</w:t>
            </w:r>
          </w:p>
          <w:p w14:paraId="08E98D26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>c. Show conviction and thoughtfulness when reflecting on the democratic values that matter most.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2D89B70" w14:textId="77777777" w:rsidR="00052D8D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 xml:space="preserve">In pairs/groups, learners </w:t>
            </w:r>
            <w:r w:rsidR="00052D8D" w:rsidRPr="00DE1AB7">
              <w:rPr>
                <w:sz w:val="22"/>
                <w:szCs w:val="22"/>
              </w:rPr>
              <w:t>are guided to;</w:t>
            </w:r>
          </w:p>
          <w:p w14:paraId="4ACFC6BE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conduct a debate on which democratic values are most essential in contemporary society.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84391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Which democratic values are important today?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14C24D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4F6EFFC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Documents.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566BA6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Essay.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E6CA5A8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2750D6F9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B8EF67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C546F7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5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40580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C7D1C3F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B1565B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6C4AC71C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Review and consolidate the key concepts covered in the unit.</w:t>
            </w:r>
          </w:p>
          <w:p w14:paraId="0BC56626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Conduct a class summary discussion reviewing the major lessons learnt from the unit.</w:t>
            </w:r>
          </w:p>
          <w:p w14:paraId="2EEC85B7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Show commitment to consolidating historical knowledge as preparation for assessment.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D28304" w14:textId="77777777" w:rsidR="00052D8D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  <w:r w:rsidR="00052D8D" w:rsidRPr="00DE1AB7">
              <w:rPr>
                <w:sz w:val="22"/>
                <w:szCs w:val="22"/>
              </w:rPr>
              <w:t>are guided to;</w:t>
            </w:r>
          </w:p>
          <w:p w14:paraId="20F8F983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conduct a class summary discussion reviewing the major lessons learnt from the unit.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8CDE4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What major lessons have we learned from this topic?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D4F5941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281FD9A6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Notes.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8ED7045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Quiz.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7F90564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0FD0BE57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53DBDB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13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2652C0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1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04162B3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774236D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7FE17D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2DFA70E5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Revise the key historical concepts of Enlightenment and the American Revolution.</w:t>
            </w:r>
          </w:p>
          <w:p w14:paraId="7BC9DE06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Participate in a revision discussion covering the key ideas of Enlightenment and the Revolution.</w:t>
            </w:r>
          </w:p>
          <w:p w14:paraId="0A578E69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Show focus and commitment when consolidating key historical concepts for assessment.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BFEF9EE" w14:textId="77777777" w:rsidR="00052D8D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  <w:r w:rsidR="00052D8D" w:rsidRPr="00DE1AB7">
              <w:rPr>
                <w:sz w:val="22"/>
                <w:szCs w:val="22"/>
              </w:rPr>
              <w:t>are guided to;</w:t>
            </w:r>
          </w:p>
          <w:p w14:paraId="5FC70A9B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participate in a revision discussion covering the key ideas of Enlightenment and the Revolution.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ED2C4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What are the key ideas of enlightenment and revolution?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18B012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3827A0F2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Textbooks.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35627DF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Observation.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B448C8C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4F6E621C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22BD3C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C29864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2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5CF5E3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520331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F516736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00F15890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Review the causes and effects of the American Revolution.</w:t>
            </w:r>
          </w:p>
          <w:p w14:paraId="45DF4CE7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b. </w:t>
            </w:r>
            <w:proofErr w:type="spellStart"/>
            <w:r w:rsidRPr="00DE1AB7">
              <w:rPr>
                <w:sz w:val="22"/>
                <w:szCs w:val="22"/>
              </w:rPr>
              <w:t>Summarise</w:t>
            </w:r>
            <w:proofErr w:type="spellEnd"/>
            <w:r w:rsidRPr="00DE1AB7">
              <w:rPr>
                <w:sz w:val="22"/>
                <w:szCs w:val="22"/>
              </w:rPr>
              <w:t xml:space="preserve"> the causes and effects of the Revolution and discuss them in groups.</w:t>
            </w:r>
          </w:p>
          <w:p w14:paraId="2296036D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c. Develop a clear and </w:t>
            </w:r>
            <w:proofErr w:type="spellStart"/>
            <w:r w:rsidRPr="00DE1AB7">
              <w:rPr>
                <w:sz w:val="22"/>
                <w:szCs w:val="22"/>
              </w:rPr>
              <w:t>organised</w:t>
            </w:r>
            <w:proofErr w:type="spellEnd"/>
            <w:r w:rsidRPr="00DE1AB7">
              <w:rPr>
                <w:sz w:val="22"/>
                <w:szCs w:val="22"/>
              </w:rPr>
              <w:t xml:space="preserve"> understanding of the causes and effects for assessment.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00E32CE" w14:textId="77777777" w:rsidR="00052D8D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  <w:r w:rsidR="00052D8D" w:rsidRPr="00DE1AB7">
              <w:rPr>
                <w:sz w:val="22"/>
                <w:szCs w:val="22"/>
              </w:rPr>
              <w:t>are guided to;</w:t>
            </w:r>
          </w:p>
          <w:p w14:paraId="6BBFEA3E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proofErr w:type="spellStart"/>
            <w:r w:rsidRPr="00DE1AB7">
              <w:rPr>
                <w:sz w:val="22"/>
                <w:szCs w:val="22"/>
              </w:rPr>
              <w:t>summarise</w:t>
            </w:r>
            <w:proofErr w:type="spellEnd"/>
            <w:r w:rsidRPr="00DE1AB7">
              <w:rPr>
                <w:sz w:val="22"/>
                <w:szCs w:val="22"/>
              </w:rPr>
              <w:t xml:space="preserve"> the causes and effects of the Revolution and discuss them in groups.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A2B75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Why do revolutions occur?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BB206BE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17B95555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Charts.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C0B5B19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Quiz.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AB290EC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312AB644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8B6A4BC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DAB4F5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3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E5D1416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Themes in World </w:t>
            </w:r>
            <w:r w:rsidRPr="00DE1AB7">
              <w:rPr>
                <w:sz w:val="22"/>
                <w:szCs w:val="22"/>
              </w:rPr>
              <w:lastRenderedPageBreak/>
              <w:t>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3D87E37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 xml:space="preserve">Enlightenment Ideas and the </w:t>
            </w:r>
            <w:r w:rsidRPr="00DE1AB7">
              <w:rPr>
                <w:sz w:val="22"/>
                <w:szCs w:val="22"/>
              </w:rPr>
              <w:lastRenderedPageBreak/>
              <w:t>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36EBEF3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lastRenderedPageBreak/>
              <w:t>By the end of the lesson, learners should be able to:</w:t>
            </w:r>
          </w:p>
          <w:p w14:paraId="6AA0483E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>a. Evaluate why democracy is valued and important worldwide.</w:t>
            </w:r>
          </w:p>
          <w:p w14:paraId="220055CE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b. Conduct a debate on why democracy is </w:t>
            </w:r>
            <w:proofErr w:type="spellStart"/>
            <w:r w:rsidRPr="00DE1AB7">
              <w:rPr>
                <w:sz w:val="22"/>
                <w:szCs w:val="22"/>
              </w:rPr>
              <w:t>recognised</w:t>
            </w:r>
            <w:proofErr w:type="spellEnd"/>
            <w:r w:rsidRPr="00DE1AB7">
              <w:rPr>
                <w:sz w:val="22"/>
                <w:szCs w:val="22"/>
              </w:rPr>
              <w:t xml:space="preserve"> as a universal political value.</w:t>
            </w:r>
          </w:p>
          <w:p w14:paraId="01E88D2B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Appreciate that democracy is a hard-won and precious form of governance worth defending.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7C491E" w14:textId="77777777" w:rsidR="00052D8D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 xml:space="preserve">In pairs/groups, learners </w:t>
            </w:r>
            <w:r w:rsidR="00052D8D" w:rsidRPr="00DE1AB7">
              <w:rPr>
                <w:sz w:val="22"/>
                <w:szCs w:val="22"/>
              </w:rPr>
              <w:t>are guided to;</w:t>
            </w:r>
          </w:p>
          <w:p w14:paraId="280DDAF8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 xml:space="preserve">conduct a debate on why democracy is </w:t>
            </w:r>
            <w:proofErr w:type="spellStart"/>
            <w:r w:rsidRPr="00DE1AB7">
              <w:rPr>
                <w:sz w:val="22"/>
                <w:szCs w:val="22"/>
              </w:rPr>
              <w:t>recognised</w:t>
            </w:r>
            <w:proofErr w:type="spellEnd"/>
            <w:r w:rsidRPr="00DE1AB7">
              <w:rPr>
                <w:sz w:val="22"/>
                <w:szCs w:val="22"/>
              </w:rPr>
              <w:t xml:space="preserve"> as a universal political value.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6291F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 xml:space="preserve">Why is democracy </w:t>
            </w:r>
            <w:r w:rsidRPr="00DE1AB7">
              <w:rPr>
                <w:sz w:val="22"/>
                <w:szCs w:val="22"/>
              </w:rPr>
              <w:lastRenderedPageBreak/>
              <w:t>valued worldwide?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9B4599D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 xml:space="preserve">Grade 10 History and </w:t>
            </w:r>
            <w:r w:rsidRPr="00DE1AB7">
              <w:rPr>
                <w:sz w:val="22"/>
                <w:szCs w:val="22"/>
              </w:rPr>
              <w:lastRenderedPageBreak/>
              <w:t>Citizenship Curriculum Design.</w:t>
            </w:r>
          </w:p>
          <w:p w14:paraId="56DE9D39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Internet.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5426E99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lastRenderedPageBreak/>
              <w:t>Written exercise.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099A3B8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5B441910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E9F222C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9EED929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4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B0DD84D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D2FFD15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0CD2E4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58033A83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Consolidate learning by discussing how historical lessons guide modern leadership.</w:t>
            </w:r>
          </w:p>
          <w:p w14:paraId="0EE88A96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Conduct a group discussion on how historical lessons from the Revolution guide modern leadership.</w:t>
            </w:r>
          </w:p>
          <w:p w14:paraId="0A194B8D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Develop insight into how historical knowledge can inform and improve modern governance.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741666" w14:textId="77777777" w:rsidR="00052D8D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  <w:r w:rsidR="00052D8D" w:rsidRPr="00DE1AB7">
              <w:rPr>
                <w:sz w:val="22"/>
                <w:szCs w:val="22"/>
              </w:rPr>
              <w:t>are guided to;</w:t>
            </w:r>
          </w:p>
          <w:p w14:paraId="0B8C070C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conduct a group discussion on how historical lessons guide modern leadership.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70F7C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How can historical lessons guide modern leadership?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219BD65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7083B21E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Notes.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550E5B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Presentation.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5146A6F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85467F" w:rsidRPr="00DE1AB7" w14:paraId="5734B60B" w14:textId="77777777" w:rsidTr="0085467F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E825480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8F09C99" w14:textId="77777777" w:rsidR="00EC359E" w:rsidRPr="00DE1AB7" w:rsidRDefault="00EC359E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5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1B47B36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Themes in World History and Citizenship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3E7BA76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Enlightenment Ideas and the American Revolution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BE8ED4D" w14:textId="77777777" w:rsidR="00EC359E" w:rsidRPr="00DE1AB7" w:rsidRDefault="00EC359E" w:rsidP="00EC359E">
            <w:pPr>
              <w:spacing w:after="50"/>
              <w:rPr>
                <w:sz w:val="22"/>
                <w:szCs w:val="22"/>
              </w:rPr>
            </w:pPr>
            <w:r w:rsidRPr="00DE1AB7">
              <w:rPr>
                <w:i/>
                <w:iCs/>
                <w:sz w:val="22"/>
                <w:szCs w:val="22"/>
              </w:rPr>
              <w:t>By the end of the lesson, learners should be able to:</w:t>
            </w:r>
          </w:p>
          <w:p w14:paraId="71E471CB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a. Demonstrate readiness for end-of-term evaluation through targeted revision.</w:t>
            </w:r>
          </w:p>
          <w:p w14:paraId="63EE7C3E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b. Participate in revision activities covering all topics that require further review.</w:t>
            </w:r>
          </w:p>
          <w:p w14:paraId="4F214E55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c. Show confidence, focus and readiness when consolidating all Term 2 History content.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BC6FDBA" w14:textId="77777777" w:rsidR="00052D8D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 xml:space="preserve">In pairs/groups, learners </w:t>
            </w:r>
            <w:r w:rsidR="00052D8D" w:rsidRPr="00DE1AB7">
              <w:rPr>
                <w:sz w:val="22"/>
                <w:szCs w:val="22"/>
              </w:rPr>
              <w:t>are guided to;</w:t>
            </w:r>
          </w:p>
          <w:p w14:paraId="2C00A329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participate in revision activities covering all topics that require further review.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02686" w14:textId="77777777" w:rsidR="00EC359E" w:rsidRPr="00DE1AB7" w:rsidRDefault="00EC359E" w:rsidP="0085467F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What topics require more revision?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252B938" w14:textId="77777777" w:rsidR="00EC359E" w:rsidRPr="00DE1AB7" w:rsidRDefault="00EC359E" w:rsidP="00EC359E">
            <w:pPr>
              <w:spacing w:after="40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Grade 10 History and Citizenship Curriculum Design.</w:t>
            </w:r>
          </w:p>
          <w:p w14:paraId="1A9891AE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Books.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A198F1C" w14:textId="77777777" w:rsidR="00EC359E" w:rsidRPr="00DE1AB7" w:rsidRDefault="00EC359E" w:rsidP="00EC359E">
            <w:pPr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Continuous assessment.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1940946" w14:textId="77777777" w:rsidR="00EC359E" w:rsidRPr="00DE1AB7" w:rsidRDefault="00EC359E" w:rsidP="00EC359E">
            <w:pPr>
              <w:rPr>
                <w:sz w:val="22"/>
                <w:szCs w:val="22"/>
              </w:rPr>
            </w:pPr>
          </w:p>
        </w:tc>
      </w:tr>
      <w:tr w:rsidR="001328F9" w:rsidRPr="00DE1AB7" w14:paraId="09FB6098" w14:textId="77777777" w:rsidTr="001328F9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8A854" w14:textId="77777777" w:rsidR="001328F9" w:rsidRPr="00DE1AB7" w:rsidRDefault="001328F9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14</w:t>
            </w:r>
          </w:p>
        </w:tc>
        <w:tc>
          <w:tcPr>
            <w:tcW w:w="1448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E5A4F" w14:textId="77777777" w:rsidR="001328F9" w:rsidRPr="00DE1AB7" w:rsidRDefault="001328F9" w:rsidP="00EC359E">
            <w:pPr>
              <w:jc w:val="center"/>
              <w:rPr>
                <w:sz w:val="22"/>
                <w:szCs w:val="22"/>
              </w:rPr>
            </w:pPr>
            <w:r w:rsidRPr="00DE1AB7">
              <w:rPr>
                <w:sz w:val="22"/>
                <w:szCs w:val="22"/>
              </w:rPr>
              <w:t>END OF TERM EXAMS AND ASSESSMENTS</w:t>
            </w:r>
          </w:p>
        </w:tc>
      </w:tr>
    </w:tbl>
    <w:p w14:paraId="0BB55D2C" w14:textId="77777777" w:rsidR="00EC359E" w:rsidRPr="00DE1AB7" w:rsidRDefault="00EC359E">
      <w:pPr>
        <w:rPr>
          <w:sz w:val="22"/>
          <w:szCs w:val="22"/>
        </w:rPr>
      </w:pPr>
    </w:p>
    <w:sectPr w:rsidR="00EC359E" w:rsidRPr="00DE1AB7" w:rsidSect="00DE1AB7">
      <w:footerReference w:type="default" r:id="rId7"/>
      <w:pgSz w:w="15840" w:h="12240" w:orient="landscape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3EE262" w14:textId="77777777" w:rsidR="00F30DF2" w:rsidRDefault="00F30DF2" w:rsidP="00DE1AB7">
      <w:r>
        <w:separator/>
      </w:r>
    </w:p>
  </w:endnote>
  <w:endnote w:type="continuationSeparator" w:id="0">
    <w:p w14:paraId="60B7455F" w14:textId="77777777" w:rsidR="00F30DF2" w:rsidRDefault="00F30DF2" w:rsidP="00DE1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19F57" w14:textId="77777777" w:rsidR="00DE1AB7" w:rsidRDefault="00DE1AB7" w:rsidP="00DE1AB7">
    <w:pPr>
      <w:pStyle w:val="Footer"/>
    </w:pPr>
    <w:hyperlink r:id="rId1" w:history="1">
      <w:r w:rsidRPr="00217D05">
        <w:rPr>
          <w:rStyle w:val="Hyperlink"/>
          <w:i/>
          <w:iCs/>
        </w:rPr>
        <w:t>Enovate CBC Revision App</w:t>
      </w:r>
    </w:hyperlink>
  </w:p>
  <w:p w14:paraId="4F395B76" w14:textId="77777777" w:rsidR="00DE1AB7" w:rsidRPr="00DE1AB7" w:rsidRDefault="00DE1AB7" w:rsidP="00DE1A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C4B17" w14:textId="77777777" w:rsidR="00F30DF2" w:rsidRDefault="00F30DF2" w:rsidP="00DE1AB7">
      <w:r>
        <w:separator/>
      </w:r>
    </w:p>
  </w:footnote>
  <w:footnote w:type="continuationSeparator" w:id="0">
    <w:p w14:paraId="6AF6F720" w14:textId="77777777" w:rsidR="00F30DF2" w:rsidRDefault="00F30DF2" w:rsidP="00DE1A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C942B1"/>
    <w:multiLevelType w:val="hybridMultilevel"/>
    <w:tmpl w:val="6242E98E"/>
    <w:lvl w:ilvl="0" w:tplc="818087F2">
      <w:start w:val="1"/>
      <w:numFmt w:val="bullet"/>
      <w:lvlText w:val="●"/>
      <w:lvlJc w:val="left"/>
      <w:pPr>
        <w:ind w:left="720" w:hanging="360"/>
      </w:pPr>
    </w:lvl>
    <w:lvl w:ilvl="1" w:tplc="ECB0E53C">
      <w:start w:val="1"/>
      <w:numFmt w:val="bullet"/>
      <w:lvlText w:val="○"/>
      <w:lvlJc w:val="left"/>
      <w:pPr>
        <w:ind w:left="1440" w:hanging="360"/>
      </w:pPr>
    </w:lvl>
    <w:lvl w:ilvl="2" w:tplc="D592B966">
      <w:start w:val="1"/>
      <w:numFmt w:val="bullet"/>
      <w:lvlText w:val="■"/>
      <w:lvlJc w:val="left"/>
      <w:pPr>
        <w:ind w:left="2160" w:hanging="360"/>
      </w:pPr>
    </w:lvl>
    <w:lvl w:ilvl="3" w:tplc="2E2E1444">
      <w:start w:val="1"/>
      <w:numFmt w:val="bullet"/>
      <w:lvlText w:val="●"/>
      <w:lvlJc w:val="left"/>
      <w:pPr>
        <w:ind w:left="2880" w:hanging="360"/>
      </w:pPr>
    </w:lvl>
    <w:lvl w:ilvl="4" w:tplc="D30CE9D2">
      <w:start w:val="1"/>
      <w:numFmt w:val="bullet"/>
      <w:lvlText w:val="○"/>
      <w:lvlJc w:val="left"/>
      <w:pPr>
        <w:ind w:left="3600" w:hanging="360"/>
      </w:pPr>
    </w:lvl>
    <w:lvl w:ilvl="5" w:tplc="A4F26686">
      <w:start w:val="1"/>
      <w:numFmt w:val="bullet"/>
      <w:lvlText w:val="■"/>
      <w:lvlJc w:val="left"/>
      <w:pPr>
        <w:ind w:left="4320" w:hanging="360"/>
      </w:pPr>
    </w:lvl>
    <w:lvl w:ilvl="6" w:tplc="B55E7EB8">
      <w:start w:val="1"/>
      <w:numFmt w:val="bullet"/>
      <w:lvlText w:val="●"/>
      <w:lvlJc w:val="left"/>
      <w:pPr>
        <w:ind w:left="5040" w:hanging="360"/>
      </w:pPr>
    </w:lvl>
    <w:lvl w:ilvl="7" w:tplc="C1F0C5C6">
      <w:start w:val="1"/>
      <w:numFmt w:val="bullet"/>
      <w:lvlText w:val="●"/>
      <w:lvlJc w:val="left"/>
      <w:pPr>
        <w:ind w:left="5760" w:hanging="360"/>
      </w:pPr>
    </w:lvl>
    <w:lvl w:ilvl="8" w:tplc="DD8CE42E">
      <w:start w:val="1"/>
      <w:numFmt w:val="bullet"/>
      <w:lvlText w:val="●"/>
      <w:lvlJc w:val="left"/>
      <w:pPr>
        <w:ind w:left="6480" w:hanging="360"/>
      </w:pPr>
    </w:lvl>
  </w:abstractNum>
  <w:num w:numId="1" w16cid:durableId="17145884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631"/>
    <w:rsid w:val="00052D8D"/>
    <w:rsid w:val="001328F9"/>
    <w:rsid w:val="003B3F55"/>
    <w:rsid w:val="00735631"/>
    <w:rsid w:val="0085467F"/>
    <w:rsid w:val="00DE1AB7"/>
    <w:rsid w:val="00EC359E"/>
    <w:rsid w:val="00F3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CBB31"/>
  <w15:docId w15:val="{75891625-05E8-4D73-85F9-11457B2A3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qFormat/>
    <w:pPr>
      <w:outlineLvl w:val="3"/>
    </w:pPr>
    <w:rPr>
      <w:i/>
      <w:iCs/>
      <w:color w:val="2E74B5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E1A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1AB7"/>
  </w:style>
  <w:style w:type="paragraph" w:styleId="Footer">
    <w:name w:val="footer"/>
    <w:basedOn w:val="Normal"/>
    <w:link w:val="FooterChar"/>
    <w:uiPriority w:val="99"/>
    <w:unhideWhenUsed/>
    <w:rsid w:val="00DE1A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1A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play.google.com/store/apps/details?id=com.enovate.cbcrevis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18</Pages>
  <Words>5869</Words>
  <Characters>33455</Characters>
  <Application>Microsoft Office Word</Application>
  <DocSecurity>0</DocSecurity>
  <Lines>278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Administrator</cp:lastModifiedBy>
  <cp:revision>4</cp:revision>
  <cp:lastPrinted>2026-04-09T18:09:00Z</cp:lastPrinted>
  <dcterms:created xsi:type="dcterms:W3CDTF">2026-03-21T14:35:00Z</dcterms:created>
  <dcterms:modified xsi:type="dcterms:W3CDTF">2026-04-09T18:10:00Z</dcterms:modified>
</cp:coreProperties>
</file>