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9E6AB" w14:textId="14787476" w:rsidR="00CF5149" w:rsidRPr="005076F5" w:rsidRDefault="00CF5149" w:rsidP="00CF5149">
      <w:pPr>
        <w:spacing w:line="240" w:lineRule="auto"/>
        <w:jc w:val="center"/>
        <w:rPr>
          <w:rFonts w:ascii="Century Gothic" w:hAnsi="Century Gothic"/>
          <w:b/>
          <w:bCs/>
          <w:u w:val="single"/>
        </w:rPr>
      </w:pPr>
      <w:r w:rsidRPr="005076F5">
        <w:rPr>
          <w:rFonts w:ascii="Century Gothic" w:hAnsi="Century Gothic"/>
          <w:b/>
          <w:bCs/>
          <w:u w:val="single"/>
        </w:rPr>
        <w:t>GRADE 10 P</w:t>
      </w:r>
      <w:r w:rsidRPr="005076F5">
        <w:rPr>
          <w:rFonts w:ascii="Century Gothic" w:hAnsi="Century Gothic"/>
          <w:b/>
          <w:bCs/>
          <w:u w:val="single"/>
        </w:rPr>
        <w:t>OWER MECHANICS</w:t>
      </w:r>
      <w:r w:rsidRPr="005076F5">
        <w:rPr>
          <w:rFonts w:ascii="Century Gothic" w:hAnsi="Century Gothic"/>
          <w:b/>
          <w:bCs/>
          <w:u w:val="single"/>
        </w:rPr>
        <w:t xml:space="preserve"> TERM 2 LESSON PLANS</w:t>
      </w:r>
    </w:p>
    <w:p w14:paraId="03A14D4F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1, Lesson 1</w:t>
      </w:r>
    </w:p>
    <w:p w14:paraId="5E1F8738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7A936008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02D81A4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3775DE8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3FE5CF3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6E4C0F8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76FBB87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1</w:t>
      </w:r>
    </w:p>
    <w:p w14:paraId="31E120D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4B505E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3.0 Motor Vehicle Systems</w:t>
      </w:r>
    </w:p>
    <w:p w14:paraId="4FB08B8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2E538E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3.2 Motor Vehicle Body</w:t>
      </w:r>
    </w:p>
    <w:p w14:paraId="6EC573C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7F75C0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79358EE" w14:textId="77777777" w:rsidR="00910C8B" w:rsidRPr="00910C8B" w:rsidRDefault="00910C8B" w:rsidP="00910C8B">
      <w:pPr>
        <w:numPr>
          <w:ilvl w:val="0"/>
          <w:numId w:val="1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Describe functions of vehicle body in motor vehicles.</w:t>
      </w:r>
    </w:p>
    <w:p w14:paraId="4AC7861D" w14:textId="77777777" w:rsidR="00910C8B" w:rsidRPr="00910C8B" w:rsidRDefault="00910C8B" w:rsidP="00910C8B">
      <w:pPr>
        <w:numPr>
          <w:ilvl w:val="0"/>
          <w:numId w:val="1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importance of the vehicle body in terms of aesthetics and protection.</w:t>
      </w:r>
    </w:p>
    <w:p w14:paraId="6370F6B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FB52E0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Why is the vehicle body important in a vehicle?</w:t>
      </w:r>
    </w:p>
    <w:p w14:paraId="64B2DBA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612"/>
        <w:gridCol w:w="3069"/>
      </w:tblGrid>
      <w:tr w:rsidR="00910C8B" w:rsidRPr="00910C8B" w14:paraId="737AEFD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A1F9FA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FFB0E8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3279E3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10C8B" w:rsidRPr="00910C8B" w14:paraId="7F06250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5057BC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42A388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888940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and security</w:t>
            </w:r>
          </w:p>
        </w:tc>
      </w:tr>
      <w:tr w:rsidR="00910C8B" w:rsidRPr="00910C8B" w14:paraId="3FD6BC2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C67F84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16B103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91938F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awareness</w:t>
            </w:r>
          </w:p>
        </w:tc>
      </w:tr>
    </w:tbl>
    <w:p w14:paraId="2BFBF60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C1A8C0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Charts of vehicles, digital images of vehicle bodies, and textbooks.</w:t>
      </w:r>
    </w:p>
    <w:p w14:paraId="217A39A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902077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DE4631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Teacher introduces the lesson by asking learners to identify the most visible part of a car.</w:t>
      </w:r>
    </w:p>
    <w:p w14:paraId="0DBAA94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Learners brainstorm what they think the purpose of that outer shell is.</w:t>
      </w:r>
    </w:p>
    <w:p w14:paraId="4CFBB6B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6F9C983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explains that the vehicle body provides a protected environment for passengers and cargo.</w:t>
      </w:r>
    </w:p>
    <w:p w14:paraId="65884FB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examine pictures of different vehicles to identify how the body contributes to the vehicle's appearance.</w:t>
      </w:r>
    </w:p>
    <w:p w14:paraId="39681D3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 discussion on how the body protects internal mechanical components from weather elements.</w:t>
      </w:r>
    </w:p>
    <w:p w14:paraId="6A36989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list the primary functions: safety, mounting points for accessories, and housing for the occupants.</w:t>
      </w:r>
    </w:p>
    <w:p w14:paraId="4B895E48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6FF2C02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Oral questions are posed to the class to verify the understanding of body functions.</w:t>
      </w:r>
    </w:p>
    <w:p w14:paraId="4EC37E4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Learners summarize why a vehicle body is essential for structural integrity.</w:t>
      </w:r>
    </w:p>
    <w:p w14:paraId="3CCF397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4DD3AE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Learners should observe various vehicles in their local area and note the differences in body height and width.</w:t>
      </w:r>
    </w:p>
    <w:p w14:paraId="6629056F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EC24D9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F285528" w14:textId="77777777" w:rsidR="00910C8B" w:rsidRPr="00910C8B" w:rsidRDefault="00910C8B" w:rsidP="00910C8B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5E6D5270">
          <v:rect id="_x0000_i1025" style="width:0;height:1.5pt" o:hralign="center" o:hrstd="t" o:hr="t" fillcolor="#a0a0a0" stroked="f"/>
        </w:pict>
      </w:r>
    </w:p>
    <w:p w14:paraId="1957A03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1, Lesson 2</w:t>
      </w:r>
    </w:p>
    <w:p w14:paraId="51A96EA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SCHOOL:</w:t>
      </w:r>
    </w:p>
    <w:p w14:paraId="6C06403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46D9CE5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2CCD324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570E856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63201EA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6243BD0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2</w:t>
      </w:r>
    </w:p>
    <w:p w14:paraId="5BB7E51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8DCE05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3.0 Motor Vehicle Systems</w:t>
      </w:r>
    </w:p>
    <w:p w14:paraId="0C96ADB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B94007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3.2 Motor Vehicle Body</w:t>
      </w:r>
    </w:p>
    <w:p w14:paraId="47E339D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32EA7B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FE45983" w14:textId="77777777" w:rsidR="00910C8B" w:rsidRPr="00910C8B" w:rsidRDefault="00910C8B" w:rsidP="00910C8B">
      <w:pPr>
        <w:numPr>
          <w:ilvl w:val="0"/>
          <w:numId w:val="2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Illustrate different types of vehicle bodies.</w:t>
      </w:r>
    </w:p>
    <w:p w14:paraId="564AEE8D" w14:textId="77777777" w:rsidR="00910C8B" w:rsidRPr="00910C8B" w:rsidRDefault="00910C8B" w:rsidP="00910C8B">
      <w:pPr>
        <w:numPr>
          <w:ilvl w:val="0"/>
          <w:numId w:val="2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Identify common vehicle bodies seen in daily life.</w:t>
      </w:r>
    </w:p>
    <w:p w14:paraId="13AE69A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517B14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What types of vehicle bodies do we see in daily life?</w:t>
      </w:r>
    </w:p>
    <w:p w14:paraId="18F92F4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1"/>
        <w:gridCol w:w="1042"/>
        <w:gridCol w:w="2987"/>
      </w:tblGrid>
      <w:tr w:rsidR="00910C8B" w:rsidRPr="00910C8B" w14:paraId="3802C39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96ECD7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08C33A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368115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10C8B" w:rsidRPr="00910C8B" w14:paraId="73C7462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166433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0EEB65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6946A0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  <w:tr w:rsidR="00910C8B" w:rsidRPr="00910C8B" w14:paraId="03A77AC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DB6B29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AADCD7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E6C885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Infrastructure awareness</w:t>
            </w:r>
          </w:p>
        </w:tc>
      </w:tr>
    </w:tbl>
    <w:p w14:paraId="4B1EC4D7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672590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Vehicle pictures, charts showing body styles (Sedan, SUV, Pickup), and drawing tools.</w:t>
      </w:r>
    </w:p>
    <w:p w14:paraId="1BCF259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74E29C1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48A6CE7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Teacher displays pictures of a bus, a small car, and a truck.</w:t>
      </w:r>
    </w:p>
    <w:p w14:paraId="3D80B84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Learners identify the obvious differences in their shapes.</w:t>
      </w:r>
    </w:p>
    <w:p w14:paraId="0E29636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64D6BBA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introduces standard body types: Sedan, Hatchback, Coupe, Station Wagon, and SUV.</w:t>
      </w:r>
    </w:p>
    <w:p w14:paraId="1CE91A8F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identify these types from a chart containing unlabeled digital images.</w:t>
      </w:r>
    </w:p>
    <w:p w14:paraId="35AC983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perform a sketching exercise to illustrate a Sedan and a Pickup truck.</w:t>
      </w:r>
    </w:p>
    <w:p w14:paraId="395885F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Discussion on identifying features such as the number of pillars and compartments (two-box vs. three-box design).</w:t>
      </w:r>
    </w:p>
    <w:p w14:paraId="14193F7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27A451B5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Observation of the learners' sketches for accuracy.</w:t>
      </w:r>
    </w:p>
    <w:p w14:paraId="65DF5D4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visual cues used to identify different body types.</w:t>
      </w:r>
    </w:p>
    <w:p w14:paraId="450B36E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A4707C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count how many SUVs vs. Sedans they see on their way home.</w:t>
      </w:r>
    </w:p>
    <w:p w14:paraId="7202236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715E70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E4D2765" w14:textId="77777777" w:rsidR="00910C8B" w:rsidRPr="00910C8B" w:rsidRDefault="00910C8B" w:rsidP="00910C8B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2300725F">
          <v:rect id="_x0000_i1026" style="width:0;height:1.5pt" o:hralign="center" o:hrstd="t" o:hr="t" fillcolor="#a0a0a0" stroked="f"/>
        </w:pict>
      </w:r>
    </w:p>
    <w:p w14:paraId="70ED59C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1, Lesson 3</w:t>
      </w:r>
    </w:p>
    <w:p w14:paraId="5C9B277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47454B1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485F2CF7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LEARNING AREA:</w:t>
      </w:r>
    </w:p>
    <w:p w14:paraId="064CD7A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4CF8CB1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7F93695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553D662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3</w:t>
      </w:r>
    </w:p>
    <w:p w14:paraId="2F85CD7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B278D58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3.0 Motor Vehicle Systems</w:t>
      </w:r>
    </w:p>
    <w:p w14:paraId="7766374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76324C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3.2 Motor Vehicle Body</w:t>
      </w:r>
    </w:p>
    <w:p w14:paraId="2187213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813026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C5093DE" w14:textId="77777777" w:rsidR="00910C8B" w:rsidRPr="00910C8B" w:rsidRDefault="00910C8B" w:rsidP="00910C8B">
      <w:pPr>
        <w:numPr>
          <w:ilvl w:val="0"/>
          <w:numId w:val="3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Classify vehicle bodies according to their specific uses.</w:t>
      </w:r>
    </w:p>
    <w:p w14:paraId="6A45930C" w14:textId="77777777" w:rsidR="00910C8B" w:rsidRPr="00910C8B" w:rsidRDefault="00910C8B" w:rsidP="00910C8B">
      <w:pPr>
        <w:numPr>
          <w:ilvl w:val="0"/>
          <w:numId w:val="3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Relate vehicle body design to its intended commercial or personal use.</w:t>
      </w:r>
    </w:p>
    <w:p w14:paraId="0A2726A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B03833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How are vehicle bodies classified?</w:t>
      </w:r>
    </w:p>
    <w:p w14:paraId="70CE33B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612"/>
        <w:gridCol w:w="3083"/>
      </w:tblGrid>
      <w:tr w:rsidR="00910C8B" w:rsidRPr="00910C8B" w14:paraId="5B6AF6E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A3DA8A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03A3CA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AF7D6A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10C8B" w:rsidRPr="00910C8B" w14:paraId="00EB029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8E6930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66208B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FB409F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Economic empowerment</w:t>
            </w:r>
          </w:p>
        </w:tc>
      </w:tr>
      <w:tr w:rsidR="00910C8B" w:rsidRPr="00910C8B" w14:paraId="179C9AF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CEDA68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9D9E2C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C9F3DA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Career awareness</w:t>
            </w:r>
          </w:p>
        </w:tc>
      </w:tr>
    </w:tbl>
    <w:p w14:paraId="6DF17BA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421768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Charts, textbooks, and markers for group work.</w:t>
      </w:r>
    </w:p>
    <w:p w14:paraId="72CE0B1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58D3618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561198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 why a delivery van looks different from a passenger taxi.</w:t>
      </w:r>
    </w:p>
    <w:p w14:paraId="291E001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Discussion on how the "job" of a vehicle changes its body shape.</w:t>
      </w:r>
    </w:p>
    <w:p w14:paraId="7EF6C32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5BAA9E77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explains the classification into Passenger, Goods, and Special Purpose vehicles.</w:t>
      </w:r>
    </w:p>
    <w:p w14:paraId="3B8E24A8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work in groups to prepare a chart classifying vehicles like ambulances, buses, and tippers.</w:t>
      </w:r>
    </w:p>
    <w:p w14:paraId="57210A4F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Groups present their findings, explaining the characteristic of a "commercial" body compared to a "private" one.</w:t>
      </w:r>
    </w:p>
    <w:p w14:paraId="29956B4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Discussion on weight limits and cargo space as factors for classification.</w:t>
      </w:r>
    </w:p>
    <w:p w14:paraId="6440DF2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27BCBD25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Assessment of the group charts and written assignments.</w:t>
      </w:r>
    </w:p>
    <w:p w14:paraId="0EB10B3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Final recap of the three main classification categories.</w:t>
      </w:r>
    </w:p>
    <w:p w14:paraId="3907D72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CD4F5E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research a "special purpose" vehicle body not mentioned in class (e.g., a crane truck).</w:t>
      </w:r>
    </w:p>
    <w:p w14:paraId="10E9EAB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8DD716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255365E" w14:textId="77777777" w:rsidR="00910C8B" w:rsidRPr="00910C8B" w:rsidRDefault="00910C8B" w:rsidP="00910C8B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63307EA0">
          <v:rect id="_x0000_i1027" style="width:0;height:1.5pt" o:hralign="center" o:hrstd="t" o:hr="t" fillcolor="#a0a0a0" stroked="f"/>
        </w:pict>
      </w:r>
    </w:p>
    <w:p w14:paraId="7A1390F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1, Lesson 4</w:t>
      </w:r>
    </w:p>
    <w:p w14:paraId="5BADEF68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3AC65D4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66F5F16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043A7FC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534548E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240A2ADF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ROLL:</w:t>
      </w:r>
    </w:p>
    <w:p w14:paraId="351B70E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4</w:t>
      </w:r>
    </w:p>
    <w:p w14:paraId="78C6F0C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30F2E1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3.0 Motor Vehicle Systems</w:t>
      </w:r>
    </w:p>
    <w:p w14:paraId="7867627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1389D9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3.2 Motor Vehicle Body</w:t>
      </w:r>
    </w:p>
    <w:p w14:paraId="6401685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50BBE7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E95FF25" w14:textId="77777777" w:rsidR="00910C8B" w:rsidRPr="00910C8B" w:rsidRDefault="00910C8B" w:rsidP="00910C8B">
      <w:pPr>
        <w:numPr>
          <w:ilvl w:val="0"/>
          <w:numId w:val="4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Identify interior body parts of vehicles.</w:t>
      </w:r>
    </w:p>
    <w:p w14:paraId="6B69FF36" w14:textId="77777777" w:rsidR="00910C8B" w:rsidRPr="00910C8B" w:rsidRDefault="00910C8B" w:rsidP="00910C8B">
      <w:pPr>
        <w:numPr>
          <w:ilvl w:val="0"/>
          <w:numId w:val="4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purpose of key interior components.</w:t>
      </w:r>
    </w:p>
    <w:p w14:paraId="5C70B37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AA228B5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What parts make up the interior of a vehicle?</w:t>
      </w:r>
    </w:p>
    <w:p w14:paraId="6A009C57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416"/>
      </w:tblGrid>
      <w:tr w:rsidR="00910C8B" w:rsidRPr="00910C8B" w14:paraId="5C2E9A8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7AA7B9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81302F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225BF5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10C8B" w:rsidRPr="00910C8B" w14:paraId="751911D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EADC54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Observation skills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13273C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D4DC6E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and security</w:t>
            </w:r>
          </w:p>
        </w:tc>
      </w:tr>
      <w:tr w:rsidR="00910C8B" w:rsidRPr="00910C8B" w14:paraId="44AD321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CE1DED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5F08A7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Curiosity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DBDCAA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and hygiene</w:t>
            </w:r>
          </w:p>
        </w:tc>
      </w:tr>
    </w:tbl>
    <w:p w14:paraId="43683988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073FCB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Vehicle models, charts of car interiors, and upholstery samples.</w:t>
      </w:r>
    </w:p>
    <w:p w14:paraId="4CB19D17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4E45B3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78B267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 learners to imagine sitting in a car and listing everything they can touch.</w:t>
      </w:r>
    </w:p>
    <w:p w14:paraId="1050726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Learners mention seats, dashboard, and carpets.</w:t>
      </w:r>
    </w:p>
    <w:p w14:paraId="794105C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4E88480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Teacher uses charts to identify parts: dashboard, headliner, door panels, pillars, and floor mats.</w:t>
      </w:r>
    </w:p>
    <w:p w14:paraId="5D4074E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observe a vehicle model to see how the dashboard houses the instrument cluster.</w:t>
      </w:r>
    </w:p>
    <w:p w14:paraId="0CD0E65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on the function of the interior trim in providing noise insulation and comfort.</w:t>
      </w:r>
    </w:p>
    <w:p w14:paraId="45220C3F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record a list of the major interior parts and the materials commonly used to make them.</w:t>
      </w:r>
    </w:p>
    <w:p w14:paraId="463CA8E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20285B7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Observation of learners as they point out interior parts on a diagram.</w:t>
      </w:r>
    </w:p>
    <w:p w14:paraId="474AC5B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the interior is designed for human ergonomics.</w:t>
      </w:r>
    </w:p>
    <w:p w14:paraId="1A90E31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365A84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Learners should draw a simple layout of a car's interior from a "top-down" view.</w:t>
      </w:r>
    </w:p>
    <w:p w14:paraId="2DF47B7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73234E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C23D76E" w14:textId="77777777" w:rsidR="00910C8B" w:rsidRPr="00910C8B" w:rsidRDefault="00910C8B" w:rsidP="00910C8B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5676B157">
          <v:rect id="_x0000_i1028" style="width:0;height:1.5pt" o:hralign="center" o:hrstd="t" o:hr="t" fillcolor="#a0a0a0" stroked="f"/>
        </w:pict>
      </w:r>
    </w:p>
    <w:p w14:paraId="060C978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1, Lesson 5</w:t>
      </w:r>
    </w:p>
    <w:p w14:paraId="2C1E574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2307504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6AA0906F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2CD1D2D5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08920D6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6619AC1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01ECEA7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5</w:t>
      </w:r>
    </w:p>
    <w:p w14:paraId="78EBC2D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079E129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3.0 Motor Vehicle Systems</w:t>
      </w:r>
    </w:p>
    <w:p w14:paraId="563AFD1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00C794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3.2 Motor Vehicle Body</w:t>
      </w:r>
    </w:p>
    <w:p w14:paraId="69967B47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D0439B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6281DE4" w14:textId="77777777" w:rsidR="00910C8B" w:rsidRPr="00910C8B" w:rsidRDefault="00910C8B" w:rsidP="00910C8B">
      <w:pPr>
        <w:numPr>
          <w:ilvl w:val="0"/>
          <w:numId w:val="5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Illustrate exterior vehicle body parts.</w:t>
      </w:r>
    </w:p>
    <w:p w14:paraId="3C0F94F0" w14:textId="77777777" w:rsidR="00910C8B" w:rsidRPr="00910C8B" w:rsidRDefault="00910C8B" w:rsidP="00910C8B">
      <w:pPr>
        <w:numPr>
          <w:ilvl w:val="0"/>
          <w:numId w:val="5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Name the major panels that make up the outer shell of a vehicle.</w:t>
      </w:r>
    </w:p>
    <w:p w14:paraId="3CD17E4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BE52688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What are the major exterior body parts of vehicles?</w:t>
      </w:r>
    </w:p>
    <w:p w14:paraId="3103FB9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1"/>
        <w:gridCol w:w="1612"/>
        <w:gridCol w:w="2987"/>
      </w:tblGrid>
      <w:tr w:rsidR="00910C8B" w:rsidRPr="00910C8B" w14:paraId="3D5F227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D85F1A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C50A3E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269CEE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10C8B" w:rsidRPr="00910C8B" w14:paraId="718B4C0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BA7382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EE0177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BB17C2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  <w:tr w:rsidR="00910C8B" w:rsidRPr="00910C8B" w14:paraId="173688F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F0D7F4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9967A9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2A84D4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Road safety</w:t>
            </w:r>
          </w:p>
        </w:tc>
      </w:tr>
    </w:tbl>
    <w:p w14:paraId="22313E4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62FF04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Drawing tools, charts showing exterior parts, and vehicle images.</w:t>
      </w:r>
    </w:p>
    <w:p w14:paraId="0820D71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EE943C8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5DA3E1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Teacher reviews the interior parts and asks what protects those parts from rain and sun.</w:t>
      </w:r>
    </w:p>
    <w:p w14:paraId="208D3B65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Learners identify the roof, doors, and bonnet.</w:t>
      </w:r>
    </w:p>
    <w:p w14:paraId="652C644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730F3E9F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labels a diagram with: Bonnet, Boot, Bumpers, Fenders, Grilles, and Pillars (A, B, C).</w:t>
      </w:r>
    </w:p>
    <w:p w14:paraId="2AE2434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Learners sketch the profile of a vehicle and label the major exterior panels.</w:t>
      </w:r>
    </w:p>
    <w:p w14:paraId="453B3197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on the role of the grille in cooling and the bumper in minor impacts.</w:t>
      </w:r>
    </w:p>
    <w:p w14:paraId="0AEA35F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compare their sketches to a professional automotive body chart.</w:t>
      </w:r>
    </w:p>
    <w:p w14:paraId="562407F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3F53398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Practical assessment of the sketches for correct terminology.</w:t>
      </w:r>
    </w:p>
    <w:p w14:paraId="76D37205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exterior parts that form the vehicle's "envelope."</w:t>
      </w:r>
    </w:p>
    <w:p w14:paraId="28CA129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B371C1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find out what a "quarter panel" is before the next lesson.</w:t>
      </w:r>
    </w:p>
    <w:p w14:paraId="3C3E83C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551BA2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B5FAD6E" w14:textId="77777777" w:rsidR="00910C8B" w:rsidRPr="00910C8B" w:rsidRDefault="00910C8B" w:rsidP="00910C8B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227E420E">
          <v:rect id="_x0000_i1029" style="width:0;height:1.5pt" o:hralign="center" o:hrstd="t" o:hr="t" fillcolor="#a0a0a0" stroked="f"/>
        </w:pict>
      </w:r>
    </w:p>
    <w:p w14:paraId="508D3C7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2, Lesson 1</w:t>
      </w:r>
    </w:p>
    <w:p w14:paraId="555468A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2240CCC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2AFDBC6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63316C6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7A193D2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354B094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1AAFF76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1</w:t>
      </w:r>
    </w:p>
    <w:p w14:paraId="6BB2377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F072B1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3.0 Motor Vehicle Systems</w:t>
      </w:r>
    </w:p>
    <w:p w14:paraId="410D279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30B4869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3.2 Motor Vehicle Body</w:t>
      </w:r>
    </w:p>
    <w:p w14:paraId="189C850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7A7670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C2783ED" w14:textId="77777777" w:rsidR="00910C8B" w:rsidRPr="00910C8B" w:rsidRDefault="00910C8B" w:rsidP="00910C8B">
      <w:pPr>
        <w:numPr>
          <w:ilvl w:val="0"/>
          <w:numId w:val="6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importance of vehicle body parts in design and performance.</w:t>
      </w:r>
    </w:p>
    <w:p w14:paraId="12FD10E3" w14:textId="77777777" w:rsidR="00910C8B" w:rsidRPr="00910C8B" w:rsidRDefault="00910C8B" w:rsidP="00910C8B">
      <w:pPr>
        <w:numPr>
          <w:ilvl w:val="0"/>
          <w:numId w:val="6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Discuss why structural integrity is vital for passenger safety.</w:t>
      </w:r>
    </w:p>
    <w:p w14:paraId="117D9CA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AEE5688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Why must vehicle bodies be properly designed?</w:t>
      </w:r>
    </w:p>
    <w:p w14:paraId="447A5FE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585"/>
      </w:tblGrid>
      <w:tr w:rsidR="00910C8B" w:rsidRPr="00910C8B" w14:paraId="3E1D496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BEA346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8A734C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75ED4B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10C8B" w:rsidRPr="00910C8B" w14:paraId="729DC56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9621F5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A15B32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344090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  <w:tr w:rsidR="00910C8B" w:rsidRPr="00910C8B" w14:paraId="2B45FA1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A9F7C0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924E99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DE3939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risk reduction</w:t>
            </w:r>
          </w:p>
        </w:tc>
      </w:tr>
    </w:tbl>
    <w:p w14:paraId="369797D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0A93DB7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Vehicle photos showing well-designed vs. poorly maintained bodies, and textbooks.</w:t>
      </w:r>
    </w:p>
    <w:p w14:paraId="27B1862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075270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966A6E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 what would happen to a car if the doors were made of thin cardboard.</w:t>
      </w:r>
    </w:p>
    <w:p w14:paraId="421E060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Learners discuss the concepts of strength and protection.</w:t>
      </w:r>
    </w:p>
    <w:p w14:paraId="14DAC63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27F1F26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explains that proper design ensures aerodynamics, which saves fuel.</w:t>
      </w:r>
    </w:p>
    <w:p w14:paraId="07EC765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Discussion on structural rigidity—how the body supports the weight of internal systems.</w:t>
      </w:r>
    </w:p>
    <w:p w14:paraId="1585A2AF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Learners analyze photos to see how body lines can reduce wind noise and improve speed.</w:t>
      </w:r>
    </w:p>
    <w:p w14:paraId="42BEBF55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4: Reflection on why manufacturers spend years testing the design of a single door or hood.</w:t>
      </w:r>
    </w:p>
    <w:p w14:paraId="2ABEFCB7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7BF1D457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Oral questions on the link between body design and fuel efficiency.</w:t>
      </w:r>
    </w:p>
    <w:p w14:paraId="076C01F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design choices impact the vehicle's lifespan.</w:t>
      </w:r>
    </w:p>
    <w:p w14:paraId="5594646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8DBBC8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Learners research what "aerodynamics" means in the context of racing cars.</w:t>
      </w:r>
    </w:p>
    <w:p w14:paraId="60DD227F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E81419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FBE4DCB" w14:textId="77777777" w:rsidR="00910C8B" w:rsidRPr="00910C8B" w:rsidRDefault="00910C8B" w:rsidP="00910C8B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60B8D8B1">
          <v:rect id="_x0000_i1030" style="width:0;height:1.5pt" o:hralign="center" o:hrstd="t" o:hr="t" fillcolor="#a0a0a0" stroked="f"/>
        </w:pict>
      </w:r>
    </w:p>
    <w:p w14:paraId="22BB3BF7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2, Lesson 2</w:t>
      </w:r>
    </w:p>
    <w:p w14:paraId="03F836B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6456F47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76EDAD6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17234F3F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40A3E82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6B0DBF7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0977F568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2</w:t>
      </w:r>
    </w:p>
    <w:p w14:paraId="5A0E45E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09CDF2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3.0 Motor Vehicle Systems</w:t>
      </w:r>
    </w:p>
    <w:p w14:paraId="4D29970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F94133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3.2 Motor Vehicle Body</w:t>
      </w:r>
    </w:p>
    <w:p w14:paraId="7EB1910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7D166D6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070B002" w14:textId="77777777" w:rsidR="00910C8B" w:rsidRPr="00910C8B" w:rsidRDefault="00910C8B" w:rsidP="00910C8B">
      <w:pPr>
        <w:numPr>
          <w:ilvl w:val="0"/>
          <w:numId w:val="7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Identify emergency vehicles and their specialized bodies.</w:t>
      </w:r>
    </w:p>
    <w:p w14:paraId="5E1D2C98" w14:textId="77777777" w:rsidR="00910C8B" w:rsidRPr="00910C8B" w:rsidRDefault="00910C8B" w:rsidP="00910C8B">
      <w:pPr>
        <w:numPr>
          <w:ilvl w:val="0"/>
          <w:numId w:val="7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Describe the unique body requirements for different emergency services.</w:t>
      </w:r>
    </w:p>
    <w:p w14:paraId="2044A45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460ED95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What vehicles are used for emergencies?</w:t>
      </w:r>
    </w:p>
    <w:p w14:paraId="1587100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171"/>
      </w:tblGrid>
      <w:tr w:rsidR="00910C8B" w:rsidRPr="00910C8B" w14:paraId="41CA5DB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7F688F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DB2BBD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29B9D2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10C8B" w:rsidRPr="00910C8B" w14:paraId="0E39AC9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79362E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20453F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0D671E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</w:tr>
      <w:tr w:rsidR="00910C8B" w:rsidRPr="00910C8B" w14:paraId="093A31F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9EC34B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B6F50E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E3E7A2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and safety</w:t>
            </w:r>
          </w:p>
        </w:tc>
      </w:tr>
    </w:tbl>
    <w:p w14:paraId="189C350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BAB85B8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Internet access for research, charts of ambulances, fire trucks, and rescue vehicles.</w:t>
      </w:r>
    </w:p>
    <w:p w14:paraId="3E35A97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BB2972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D5DFFC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Teacher plays a siren sound or shows high-visibility colors (neon yellow/red).</w:t>
      </w:r>
    </w:p>
    <w:p w14:paraId="1A2B114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Learners identify the vehicles associated with these sights and sounds.</w:t>
      </w:r>
    </w:p>
    <w:p w14:paraId="01426E18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6C86430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Learners use the internet or textbooks to research the specific body of an ambulance (height for standing, storage for oxygen).</w:t>
      </w:r>
    </w:p>
    <w:p w14:paraId="75C5E86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Discussion on fire trucks and why their bodies are designed to carry thousands of liters of water.</w:t>
      </w:r>
    </w:p>
    <w:p w14:paraId="4472088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identify special body parts like flashing light bars, ladders, and sirens.</w:t>
      </w:r>
    </w:p>
    <w:p w14:paraId="65BE94D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Observation of pictures to see how emergency bodies prioritize accessibility and high visibility.</w:t>
      </w:r>
    </w:p>
    <w:p w14:paraId="5B60B58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(5 minutes):</w:t>
      </w:r>
    </w:p>
    <w:p w14:paraId="281FCE9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Teacher observes the research findings presented by learners.</w:t>
      </w:r>
    </w:p>
    <w:p w14:paraId="6745173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why standard car bodies are unsuitable for emergency work.</w:t>
      </w:r>
    </w:p>
    <w:p w14:paraId="6098D187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1AB107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draw a police car and label the specialized body modifications.</w:t>
      </w:r>
    </w:p>
    <w:p w14:paraId="7AA4938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6BD8A0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063EC8F" w14:textId="77777777" w:rsidR="00910C8B" w:rsidRPr="00910C8B" w:rsidRDefault="00910C8B" w:rsidP="00910C8B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2E5DF4B0">
          <v:rect id="_x0000_i1031" style="width:0;height:1.5pt" o:hralign="center" o:hrstd="t" o:hr="t" fillcolor="#a0a0a0" stroked="f"/>
        </w:pict>
      </w:r>
    </w:p>
    <w:p w14:paraId="1476D32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2, Lesson 3</w:t>
      </w:r>
    </w:p>
    <w:p w14:paraId="2D8FA1F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7A4643C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74A3FA2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51C136A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7C59DE28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1EACA7A8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60A8AD1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3</w:t>
      </w:r>
    </w:p>
    <w:p w14:paraId="420491F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4605EF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3.0 Motor Vehicle Systems</w:t>
      </w:r>
    </w:p>
    <w:p w14:paraId="4027DFF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4C8672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3.2 Motor Vehicle Body</w:t>
      </w:r>
    </w:p>
    <w:p w14:paraId="2729AA7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47C8D2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93F5A9F" w14:textId="77777777" w:rsidR="00910C8B" w:rsidRPr="00910C8B" w:rsidRDefault="00910C8B" w:rsidP="00910C8B">
      <w:pPr>
        <w:numPr>
          <w:ilvl w:val="0"/>
          <w:numId w:val="8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Describe safety features integrated into vehicle bodies.</w:t>
      </w:r>
    </w:p>
    <w:p w14:paraId="4E84569C" w14:textId="77777777" w:rsidR="00910C8B" w:rsidRPr="00910C8B" w:rsidRDefault="00910C8B" w:rsidP="00910C8B">
      <w:pPr>
        <w:numPr>
          <w:ilvl w:val="0"/>
          <w:numId w:val="8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Explain how the body structure protects occupants during a crash.</w:t>
      </w:r>
    </w:p>
    <w:p w14:paraId="45FB782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B3CABE8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How do vehicle bodies protect passengers?</w:t>
      </w:r>
    </w:p>
    <w:p w14:paraId="419BD147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684"/>
      </w:tblGrid>
      <w:tr w:rsidR="00910C8B" w:rsidRPr="00910C8B" w14:paraId="6BF37C4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B85D26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DA31CD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B56BC1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10C8B" w:rsidRPr="00910C8B" w14:paraId="213C9E4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F31C89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9A99E5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0ED636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Road safety</w:t>
            </w:r>
          </w:p>
        </w:tc>
      </w:tr>
      <w:tr w:rsidR="00910C8B" w:rsidRPr="00910C8B" w14:paraId="60B6F8B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91AACB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51F7C6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9B5275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management</w:t>
            </w:r>
          </w:p>
        </w:tc>
      </w:tr>
    </w:tbl>
    <w:p w14:paraId="667076B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388574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Charts of "crumple zones," structural diagrams, and videos of impact tests.</w:t>
      </w:r>
    </w:p>
    <w:p w14:paraId="2089FD9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8D3454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C168FF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asks: "If a car hits a wall, should it stay stiff or should it crush?"</w:t>
      </w:r>
    </w:p>
    <w:p w14:paraId="589CB26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energy absorption.</w:t>
      </w:r>
    </w:p>
    <w:p w14:paraId="0E75909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4F396D1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demonstrates "Crumple Zones" using diagrams to show where a car is designed to bend.</w:t>
      </w:r>
    </w:p>
    <w:p w14:paraId="6919E81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Explanation of the "Passenger Cell" or "Safety Cage" which is reinforced to prevent crushing.</w:t>
      </w:r>
    </w:p>
    <w:p w14:paraId="21E975B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identify side-impact beams in doors and reinforced pillars.</w:t>
      </w:r>
    </w:p>
    <w:p w14:paraId="1455287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4: Quiz session: Identify which parts of the body are designed for energy absorption vs. rigidity.</w:t>
      </w:r>
    </w:p>
    <w:p w14:paraId="21FE78A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3A66AE0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the body acts as a shield for the passengers.</w:t>
      </w:r>
    </w:p>
    <w:p w14:paraId="10300257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Final review of the quiz to clarify misconceptions.</w:t>
      </w:r>
    </w:p>
    <w:p w14:paraId="1CD6806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C07A24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to research the meaning of "impact bars" in modern car doors.</w:t>
      </w:r>
    </w:p>
    <w:p w14:paraId="7BE8D7C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EABD03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0602B8C" w14:textId="77777777" w:rsidR="00910C8B" w:rsidRPr="00910C8B" w:rsidRDefault="00910C8B" w:rsidP="00910C8B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6580DD7A">
          <v:rect id="_x0000_i1032" style="width:0;height:1.5pt" o:hralign="center" o:hrstd="t" o:hr="t" fillcolor="#a0a0a0" stroked="f"/>
        </w:pict>
      </w:r>
    </w:p>
    <w:p w14:paraId="5473519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2, Lesson 4</w:t>
      </w:r>
    </w:p>
    <w:p w14:paraId="670E868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334C572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12B8C9D7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5623FFF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3E1E9B4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37383E7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03C09015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4</w:t>
      </w:r>
    </w:p>
    <w:p w14:paraId="0D6421F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578AEC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3.0 Motor Vehicle Systems</w:t>
      </w:r>
    </w:p>
    <w:p w14:paraId="11D57677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52E5DD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3.2 Motor Vehicle Body</w:t>
      </w:r>
    </w:p>
    <w:p w14:paraId="1ED3CEB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EAD02E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E54AD36" w14:textId="77777777" w:rsidR="00910C8B" w:rsidRPr="00910C8B" w:rsidRDefault="00910C8B" w:rsidP="00910C8B">
      <w:pPr>
        <w:numPr>
          <w:ilvl w:val="0"/>
          <w:numId w:val="9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Identify interior safety features of a vehicle.</w:t>
      </w:r>
    </w:p>
    <w:p w14:paraId="6185B5ED" w14:textId="77777777" w:rsidR="00910C8B" w:rsidRPr="00910C8B" w:rsidRDefault="00910C8B" w:rsidP="00910C8B">
      <w:pPr>
        <w:numPr>
          <w:ilvl w:val="0"/>
          <w:numId w:val="9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importance of seat belts and airbags.</w:t>
      </w:r>
    </w:p>
    <w:p w14:paraId="61A11F9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D468DB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Why are seat belts and airbags important?</w:t>
      </w:r>
    </w:p>
    <w:p w14:paraId="16B6C055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171"/>
      </w:tblGrid>
      <w:tr w:rsidR="00910C8B" w:rsidRPr="00910C8B" w14:paraId="4ABB2F3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FD2842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FE72B3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830747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10C8B" w:rsidRPr="00910C8B" w14:paraId="54E96C6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0F5E13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Observation skills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98B381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2B22F9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Life-saving skills</w:t>
            </w:r>
          </w:p>
        </w:tc>
      </w:tr>
      <w:tr w:rsidR="00910C8B" w:rsidRPr="00910C8B" w14:paraId="7447860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F0328A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CF956D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A44066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and safety</w:t>
            </w:r>
          </w:p>
        </w:tc>
      </w:tr>
    </w:tbl>
    <w:p w14:paraId="76EDE035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EBF427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Charts, videos of airbag deployment, and seat belt samples.</w:t>
      </w:r>
    </w:p>
    <w:p w14:paraId="2A65E11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17A087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1A3FC3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 if anyone has experienced a sudden stop in a car and what happened to their body.</w:t>
      </w:r>
    </w:p>
    <w:p w14:paraId="6B0FF09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Discussion on inertia.</w:t>
      </w:r>
    </w:p>
    <w:p w14:paraId="5D8EDC67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4CAA30C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uses videos or diagrams to show how seat belts hold the passenger in place.</w:t>
      </w:r>
    </w:p>
    <w:p w14:paraId="381D7E6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Explanation of how airbags deploy in milliseconds to provide a cushion.</w:t>
      </w:r>
    </w:p>
    <w:p w14:paraId="5E87464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observe diagrams of headrests and discuss how they prevent "whiplash" injuries.</w:t>
      </w:r>
    </w:p>
    <w:p w14:paraId="069F09B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Discussion on child safety locks and ISOFIX points for car seats.</w:t>
      </w:r>
    </w:p>
    <w:p w14:paraId="1E44DD7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52F00CB8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Observation of learners as they list safety features found in the cabin.</w:t>
      </w:r>
    </w:p>
    <w:p w14:paraId="5E24D26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why these features are non-negotiable for modern driving.</w:t>
      </w:r>
    </w:p>
    <w:p w14:paraId="45A9626F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E32171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create a small poster on "The Importance of Wearing a Seat Belt."</w:t>
      </w:r>
    </w:p>
    <w:p w14:paraId="32AB996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C27EC8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2AA3CDB" w14:textId="77777777" w:rsidR="00910C8B" w:rsidRPr="00910C8B" w:rsidRDefault="00910C8B" w:rsidP="00910C8B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Times New Roman"/>
          <w:kern w:val="0"/>
          <w:lang w:val="en-US"/>
          <w14:ligatures w14:val="none"/>
        </w:rPr>
        <w:lastRenderedPageBreak/>
        <w:pict w14:anchorId="1BBD6D7C">
          <v:rect id="_x0000_i1033" style="width:0;height:1.5pt" o:hralign="center" o:hrstd="t" o:hr="t" fillcolor="#a0a0a0" stroked="f"/>
        </w:pict>
      </w:r>
    </w:p>
    <w:p w14:paraId="77ED656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2, Lesson 5</w:t>
      </w:r>
    </w:p>
    <w:p w14:paraId="695874C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0184545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4CA4CFA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69BFBE3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7BF058C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4E89E71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1B73245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5</w:t>
      </w:r>
    </w:p>
    <w:p w14:paraId="2B44EB6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E0890B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3.0 Motor Vehicle Systems</w:t>
      </w:r>
    </w:p>
    <w:p w14:paraId="79A36C7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D857B8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3.2 Motor Vehicle Body</w:t>
      </w:r>
    </w:p>
    <w:p w14:paraId="54E0E9F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37BC51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E4453C7" w14:textId="77777777" w:rsidR="00910C8B" w:rsidRPr="00910C8B" w:rsidRDefault="00910C8B" w:rsidP="00910C8B">
      <w:pPr>
        <w:numPr>
          <w:ilvl w:val="0"/>
          <w:numId w:val="10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the role of vehicle body design in performance.</w:t>
      </w:r>
    </w:p>
    <w:p w14:paraId="2E4EC605" w14:textId="77777777" w:rsidR="00910C8B" w:rsidRPr="00910C8B" w:rsidRDefault="00910C8B" w:rsidP="00910C8B">
      <w:pPr>
        <w:numPr>
          <w:ilvl w:val="0"/>
          <w:numId w:val="10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design affects speed and fuel consumption.</w:t>
      </w:r>
    </w:p>
    <w:p w14:paraId="1F0F87A8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1D409B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How does design affect vehicle performance?</w:t>
      </w:r>
    </w:p>
    <w:p w14:paraId="2E8517C8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987"/>
      </w:tblGrid>
      <w:tr w:rsidR="00910C8B" w:rsidRPr="00910C8B" w14:paraId="2CD7C7A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EE21E2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96A6DB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8BEB89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10C8B" w:rsidRPr="00910C8B" w14:paraId="7B89469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13262F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ACD515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7751C9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  <w:tr w:rsidR="00910C8B" w:rsidRPr="00910C8B" w14:paraId="2F43945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66D085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5A7646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785436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Sustainable environment</w:t>
            </w:r>
          </w:p>
        </w:tc>
      </w:tr>
    </w:tbl>
    <w:p w14:paraId="4E9E25F8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423719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Textbooks, images of streamlined vs. boxy vehicles, and performance charts.</w:t>
      </w:r>
    </w:p>
    <w:p w14:paraId="7EC86C5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9F0327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ECC2325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Teacher shows two cars: a sports car and an old square truck. Ask: "Which is faster?"</w:t>
      </w:r>
    </w:p>
    <w:p w14:paraId="386D1337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Discussion on air resistance.</w:t>
      </w:r>
    </w:p>
    <w:p w14:paraId="4B86F77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13D0DCA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explains how a smooth body design helps the car "slice" through the air.</w:t>
      </w:r>
    </w:p>
    <w:p w14:paraId="4EAD207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Discussion on lightweight materials (Aluminum vs. Steel) and their effect on acceleration.</w:t>
      </w:r>
    </w:p>
    <w:p w14:paraId="62C391D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reflect on how design balances beauty with technical performance.</w:t>
      </w:r>
    </w:p>
    <w:p w14:paraId="03BE63F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 discussion: "If you were a designer, would you prioritize speed or safety?"</w:t>
      </w:r>
    </w:p>
    <w:p w14:paraId="3A0E7897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5834FB9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lesson through a written assignment on performance factors.</w:t>
      </w:r>
    </w:p>
    <w:p w14:paraId="03A5B02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Final reflection on the body design unit.</w:t>
      </w:r>
    </w:p>
    <w:p w14:paraId="06643E5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EB72AA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find a picture of a car with a "spoiler" and research its purpose.</w:t>
      </w:r>
    </w:p>
    <w:p w14:paraId="63EB125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C2C7C9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1B54C0E" w14:textId="77777777" w:rsidR="00910C8B" w:rsidRPr="00910C8B" w:rsidRDefault="00910C8B" w:rsidP="00910C8B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4D1DF18F">
          <v:rect id="_x0000_i1034" style="width:0;height:1.5pt" o:hralign="center" o:hrstd="t" o:hr="t" fillcolor="#a0a0a0" stroked="f"/>
        </w:pict>
      </w:r>
    </w:p>
    <w:p w14:paraId="033397B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3, Lesson 1</w:t>
      </w:r>
    </w:p>
    <w:p w14:paraId="6D4F3CA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13D6232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LEVEL:</w:t>
      </w:r>
    </w:p>
    <w:p w14:paraId="190FED0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13051F87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46974CC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3569DDE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39732F8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1</w:t>
      </w:r>
    </w:p>
    <w:p w14:paraId="12F2250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E827997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3.0 Motor Vehicle Systems</w:t>
      </w:r>
    </w:p>
    <w:p w14:paraId="1E7F9B15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06D269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3.3 Motor Vehicle Chassis</w:t>
      </w:r>
    </w:p>
    <w:p w14:paraId="166EE81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7C9B34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FEED812" w14:textId="77777777" w:rsidR="00910C8B" w:rsidRPr="00910C8B" w:rsidRDefault="00910C8B" w:rsidP="00910C8B">
      <w:pPr>
        <w:numPr>
          <w:ilvl w:val="0"/>
          <w:numId w:val="11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Describe the motor vehicle chassis.</w:t>
      </w:r>
    </w:p>
    <w:p w14:paraId="18E4165D" w14:textId="77777777" w:rsidR="00910C8B" w:rsidRPr="00910C8B" w:rsidRDefault="00910C8B" w:rsidP="00910C8B">
      <w:pPr>
        <w:numPr>
          <w:ilvl w:val="0"/>
          <w:numId w:val="11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Distinguish the chassis from the body of a vehicle.</w:t>
      </w:r>
    </w:p>
    <w:p w14:paraId="013AAFE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379DFC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What is the chassis of a vehicle?</w:t>
      </w:r>
    </w:p>
    <w:p w14:paraId="358B4A2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3274"/>
      </w:tblGrid>
      <w:tr w:rsidR="00910C8B" w:rsidRPr="00910C8B" w14:paraId="52CC84E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A8DCEA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2FC490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94B40F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10C8B" w:rsidRPr="00910C8B" w14:paraId="62052DB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14845E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26BED3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7372BA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Infrastructure development</w:t>
            </w:r>
          </w:p>
        </w:tc>
      </w:tr>
      <w:tr w:rsidR="00910C8B" w:rsidRPr="00910C8B" w14:paraId="441C6F3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B8F2F7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4DF43B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9F30B6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</w:tbl>
    <w:p w14:paraId="11E35FB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ADAEF3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Charts of a "rolling chassis," scale models, and structural diagrams.</w:t>
      </w:r>
    </w:p>
    <w:p w14:paraId="1C1778E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B87108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7923BF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Teacher asks: "If the car body is the skin, what is the skeleton?"</w:t>
      </w:r>
    </w:p>
    <w:p w14:paraId="6012AD7F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term "Chassis" to the learners.</w:t>
      </w:r>
    </w:p>
    <w:p w14:paraId="4796C145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7D814FA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uses a chart to show a chassis without a body (rolling chassis).</w:t>
      </w:r>
    </w:p>
    <w:p w14:paraId="64D8ABF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Explanation that the chassis is the internal framework that supports all other systems.</w:t>
      </w:r>
    </w:p>
    <w:p w14:paraId="674A8397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identify parts mounted on the chassis: engine, transmission, and suspension.</w:t>
      </w:r>
    </w:p>
    <w:p w14:paraId="30A715A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explains that while the body is for aesthetics and comfort, the chassis is for strength.</w:t>
      </w:r>
    </w:p>
    <w:p w14:paraId="14F7047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6373C7D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Oral questions to define the chassis in the learner's own words.</w:t>
      </w:r>
    </w:p>
    <w:p w14:paraId="6BC63ED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chassis as the backbone of the vehicle.</w:t>
      </w:r>
    </w:p>
    <w:p w14:paraId="2F64F59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F2DE8D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Learners should look for a truck on the road where the metal frame is visible under the body.</w:t>
      </w:r>
    </w:p>
    <w:p w14:paraId="2F4A2AD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B595BE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E28A8A8" w14:textId="77777777" w:rsidR="00910C8B" w:rsidRPr="00910C8B" w:rsidRDefault="00910C8B" w:rsidP="00910C8B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10C8C7AE">
          <v:rect id="_x0000_i1035" style="width:0;height:1.5pt" o:hralign="center" o:hrstd="t" o:hr="t" fillcolor="#a0a0a0" stroked="f"/>
        </w:pict>
      </w:r>
    </w:p>
    <w:p w14:paraId="38DAFDC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3, Lesson 2</w:t>
      </w:r>
    </w:p>
    <w:p w14:paraId="4446F02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70788DE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5BE84FB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7A475B9F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1E92E6C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TIME:</w:t>
      </w:r>
    </w:p>
    <w:p w14:paraId="04AC88F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6A0EF3F8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2</w:t>
      </w:r>
    </w:p>
    <w:p w14:paraId="5AB2708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A94839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3.0 Motor Vehicle Systems</w:t>
      </w:r>
    </w:p>
    <w:p w14:paraId="7E887AA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4D5B00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3.3 Motor Vehicle Chassis</w:t>
      </w:r>
    </w:p>
    <w:p w14:paraId="24CFF835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971CB0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D872AE7" w14:textId="77777777" w:rsidR="00910C8B" w:rsidRPr="00910C8B" w:rsidRDefault="00910C8B" w:rsidP="00910C8B">
      <w:pPr>
        <w:numPr>
          <w:ilvl w:val="0"/>
          <w:numId w:val="12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functions of a motor vehicle chassis.</w:t>
      </w:r>
    </w:p>
    <w:p w14:paraId="4585CBD1" w14:textId="77777777" w:rsidR="00910C8B" w:rsidRPr="00910C8B" w:rsidRDefault="00910C8B" w:rsidP="00910C8B">
      <w:pPr>
        <w:numPr>
          <w:ilvl w:val="0"/>
          <w:numId w:val="12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Illustrate how the chassis supports the vehicle load.</w:t>
      </w:r>
    </w:p>
    <w:p w14:paraId="38E8D9F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7FF4FD8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Why is chassis important in vehicles?</w:t>
      </w:r>
    </w:p>
    <w:p w14:paraId="78A6ED4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987"/>
      </w:tblGrid>
      <w:tr w:rsidR="00910C8B" w:rsidRPr="00910C8B" w14:paraId="6EFD12C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E8C402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B46210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22B16B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10C8B" w:rsidRPr="00910C8B" w14:paraId="7E789FB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C69CB5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76B6FA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566BF7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and security</w:t>
            </w:r>
          </w:p>
        </w:tc>
      </w:tr>
      <w:tr w:rsidR="00910C8B" w:rsidRPr="00910C8B" w14:paraId="766A64A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945080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E125AC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6F3C54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</w:tbl>
    <w:p w14:paraId="6AA4BB3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CAF887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Charts showing load distribution and diagrams of mounting points.</w:t>
      </w:r>
    </w:p>
    <w:p w14:paraId="0512583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BCF889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3B86C7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 what would happen if we put a heavy engine directly on a thin metal car roof.</w:t>
      </w:r>
    </w:p>
    <w:p w14:paraId="6526CA8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Discussion on weight-bearing capacity.</w:t>
      </w:r>
    </w:p>
    <w:p w14:paraId="1C33A19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(30 minutes):</w:t>
      </w:r>
    </w:p>
    <w:p w14:paraId="03C9DDF8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explains the primary function: carrying the weight of the body and passengers.</w:t>
      </w:r>
    </w:p>
    <w:p w14:paraId="72551F9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Discussion on the secondary function: providing mounting points for the drivetrain.</w:t>
      </w:r>
    </w:p>
    <w:p w14:paraId="46AA2CB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Explanation of how the chassis absorbs stresses from braking, acceleration, and cornering.</w:t>
      </w:r>
    </w:p>
    <w:p w14:paraId="098327C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illustrate the distribution of weight on a chassis diagram using arrows.</w:t>
      </w:r>
    </w:p>
    <w:p w14:paraId="0798C978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0B75B67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Observation of the learners' illustrations.</w:t>
      </w:r>
    </w:p>
    <w:p w14:paraId="3DE5E41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chassis as the load-carrying member of the vehicle.</w:t>
      </w:r>
    </w:p>
    <w:p w14:paraId="376B758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087D67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Learners research the difference between "sprung" and "unsprung" weight.</w:t>
      </w:r>
    </w:p>
    <w:p w14:paraId="663A7B3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C953EA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49242F2" w14:textId="77777777" w:rsidR="00910C8B" w:rsidRPr="00910C8B" w:rsidRDefault="00910C8B" w:rsidP="00910C8B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01A111B1">
          <v:rect id="_x0000_i1036" style="width:0;height:1.5pt" o:hralign="center" o:hrstd="t" o:hr="t" fillcolor="#a0a0a0" stroked="f"/>
        </w:pict>
      </w:r>
    </w:p>
    <w:p w14:paraId="6A1F1E7F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3, Lesson 3</w:t>
      </w:r>
    </w:p>
    <w:p w14:paraId="46E1CD25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5F87EA9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7C3EAC9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0B71117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0BB83457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34BC97D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421AE435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WEEK 3: LESSON 3</w:t>
      </w:r>
    </w:p>
    <w:p w14:paraId="1CB1A6D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659401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3.0 Motor Vehicle Systems</w:t>
      </w:r>
    </w:p>
    <w:p w14:paraId="08FBC97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E6C5BF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3.3 Motor Vehicle Chassis</w:t>
      </w:r>
    </w:p>
    <w:p w14:paraId="5E10804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A16C99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7406180" w14:textId="77777777" w:rsidR="00910C8B" w:rsidRPr="00910C8B" w:rsidRDefault="00910C8B" w:rsidP="00910C8B">
      <w:pPr>
        <w:numPr>
          <w:ilvl w:val="0"/>
          <w:numId w:val="13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Illustrate different types of chassis frames.</w:t>
      </w:r>
    </w:p>
    <w:p w14:paraId="1BE93575" w14:textId="77777777" w:rsidR="00910C8B" w:rsidRPr="00910C8B" w:rsidRDefault="00910C8B" w:rsidP="00910C8B">
      <w:pPr>
        <w:numPr>
          <w:ilvl w:val="0"/>
          <w:numId w:val="13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Sketch various frame designs used in modern vehicles.</w:t>
      </w:r>
    </w:p>
    <w:p w14:paraId="5CB487B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4C6885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What types of chassis frames exist?</w:t>
      </w:r>
    </w:p>
    <w:p w14:paraId="1F6A235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1"/>
        <w:gridCol w:w="1109"/>
        <w:gridCol w:w="2987"/>
      </w:tblGrid>
      <w:tr w:rsidR="00910C8B" w:rsidRPr="00910C8B" w14:paraId="11FD82D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D99180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AFA262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F55CFF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10C8B" w:rsidRPr="00910C8B" w14:paraId="3D0386B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917B00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28835E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449B38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  <w:tr w:rsidR="00910C8B" w:rsidRPr="00910C8B" w14:paraId="4960215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54E0DE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43872F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A5C415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Infrastructure awareness</w:t>
            </w:r>
          </w:p>
        </w:tc>
      </w:tr>
    </w:tbl>
    <w:p w14:paraId="07EBB39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854748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Drawing tools, charts showing Ladder, Tubular, and Monocoque frames.</w:t>
      </w:r>
    </w:p>
    <w:p w14:paraId="5B082BE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3880485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4223B7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asks: "Are all frames made of two long bars?"</w:t>
      </w:r>
    </w:p>
    <w:p w14:paraId="6050BD5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"Ladder Frame" vs. "Unibody."</w:t>
      </w:r>
    </w:p>
    <w:p w14:paraId="147D9758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3123B66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explains the "Ladder Frame" used in trucks and heavy SUVs.</w:t>
      </w:r>
    </w:p>
    <w:p w14:paraId="421A5AE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Introduction to "Monocoque" (Unibody) where the body and frame are one single unit.</w:t>
      </w:r>
    </w:p>
    <w:p w14:paraId="081EFC1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perform a practical assessment by sketching a ladder frame and a unibody cross-section.</w:t>
      </w:r>
    </w:p>
    <w:p w14:paraId="27B97E2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Discussion on "Tubular frames" used in high-performance sports cars.</w:t>
      </w:r>
    </w:p>
    <w:p w14:paraId="1228A34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3C0D058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Practical assessment of sketches for correct labeling of side and cross members.</w:t>
      </w:r>
    </w:p>
    <w:p w14:paraId="5A9AF0D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why trucks use different frames than small cars.</w:t>
      </w:r>
    </w:p>
    <w:p w14:paraId="0516B3F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303ADC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Learners research which type of frame is more common in modern passenger cars.</w:t>
      </w:r>
    </w:p>
    <w:p w14:paraId="4F2D8B78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14C69F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B88F2E2" w14:textId="77777777" w:rsidR="00910C8B" w:rsidRPr="00910C8B" w:rsidRDefault="00910C8B" w:rsidP="00910C8B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1B305E9D">
          <v:rect id="_x0000_i1037" style="width:0;height:1.5pt" o:hralign="center" o:hrstd="t" o:hr="t" fillcolor="#a0a0a0" stroked="f"/>
        </w:pict>
      </w:r>
    </w:p>
    <w:p w14:paraId="1FDA81A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3, Lesson 4</w:t>
      </w:r>
    </w:p>
    <w:p w14:paraId="1CAC83F7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214F593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7C1EA5E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3ECFE36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4854387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62062635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20F4B35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4</w:t>
      </w:r>
    </w:p>
    <w:p w14:paraId="6690122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0143E7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3.0 Motor Vehicle Systems</w:t>
      </w:r>
    </w:p>
    <w:p w14:paraId="63ACA00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7084667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3.3 Motor Vehicle Chassis</w:t>
      </w:r>
    </w:p>
    <w:p w14:paraId="225AC97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FF031A7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CAD8F77" w14:textId="77777777" w:rsidR="00910C8B" w:rsidRPr="00910C8B" w:rsidRDefault="00910C8B" w:rsidP="00910C8B">
      <w:pPr>
        <w:numPr>
          <w:ilvl w:val="0"/>
          <w:numId w:val="14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Identify safety features in chassis designs.</w:t>
      </w:r>
    </w:p>
    <w:p w14:paraId="796579C1" w14:textId="77777777" w:rsidR="00910C8B" w:rsidRPr="00910C8B" w:rsidRDefault="00910C8B" w:rsidP="00910C8B">
      <w:pPr>
        <w:numPr>
          <w:ilvl w:val="0"/>
          <w:numId w:val="14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Explain how the chassis contributes to vehicle stability.</w:t>
      </w:r>
    </w:p>
    <w:p w14:paraId="44FCE3C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4BB8DD5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How does the chassis improve safety?</w:t>
      </w:r>
    </w:p>
    <w:p w14:paraId="1A3CE8D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585"/>
      </w:tblGrid>
      <w:tr w:rsidR="00910C8B" w:rsidRPr="00910C8B" w14:paraId="58589E5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BE40E0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CB9C00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2CA8E7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10C8B" w:rsidRPr="00910C8B" w14:paraId="78DF38D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BED275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9CB974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838702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Road safety</w:t>
            </w:r>
          </w:p>
        </w:tc>
      </w:tr>
      <w:tr w:rsidR="00910C8B" w:rsidRPr="00910C8B" w14:paraId="1F5521C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942CCE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87A431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B2BEF8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risk reduction</w:t>
            </w:r>
          </w:p>
        </w:tc>
      </w:tr>
    </w:tbl>
    <w:p w14:paraId="1FFCFE7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7BA35A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Charts of impact-absorbing frames, diagrams of center of gravity, and textbooks.</w:t>
      </w:r>
    </w:p>
    <w:p w14:paraId="4DA82FA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8386B5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77B9EE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asks: "Why don't cars tip over easily when turning a corner?"</w:t>
      </w:r>
    </w:p>
    <w:p w14:paraId="1C8B249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"Center of Gravity."</w:t>
      </w:r>
    </w:p>
    <w:p w14:paraId="21084CB7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5673CC5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uses a diagram to show how a heavy, low-mounted chassis keeps the car stable.</w:t>
      </w:r>
    </w:p>
    <w:p w14:paraId="3373FB5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Explanation of how the chassis is designed to flex slightly to absorb road shocks.</w:t>
      </w:r>
    </w:p>
    <w:p w14:paraId="037E974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identify "deformation zones" on a chassis diagram that protect the fuel tank.</w:t>
      </w:r>
    </w:p>
    <w:p w14:paraId="2A7EEBC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Quiz session: Identify the safety advantages of a rigid chassis frame.</w:t>
      </w:r>
    </w:p>
    <w:p w14:paraId="62289287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498A1F55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Final review of the quiz results.</w:t>
      </w:r>
    </w:p>
    <w:p w14:paraId="52E0D4FF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the chassis forms the first line of defense in structural safety.</w:t>
      </w:r>
    </w:p>
    <w:p w14:paraId="165821A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E10473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Learners research why "rollover protection" is easier with a strong chassis.</w:t>
      </w:r>
    </w:p>
    <w:p w14:paraId="61897F6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2EA15A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94E2D3F" w14:textId="77777777" w:rsidR="00910C8B" w:rsidRPr="00910C8B" w:rsidRDefault="00910C8B" w:rsidP="00910C8B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29AA6010">
          <v:rect id="_x0000_i1038" style="width:0;height:1.5pt" o:hralign="center" o:hrstd="t" o:hr="t" fillcolor="#a0a0a0" stroked="f"/>
        </w:pict>
      </w:r>
    </w:p>
    <w:p w14:paraId="672A818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3, Lesson 5</w:t>
      </w:r>
    </w:p>
    <w:p w14:paraId="64B9233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2D88CDC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744AE1C5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77C42F4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3C56F2F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6EB2BEE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5A53467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5</w:t>
      </w:r>
    </w:p>
    <w:p w14:paraId="47C412D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813650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3.0 Motor Vehicle Systems</w:t>
      </w:r>
    </w:p>
    <w:p w14:paraId="2B17636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B4C7607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3.3 Motor Vehicle Chassis</w:t>
      </w:r>
    </w:p>
    <w:p w14:paraId="7F58B2B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8CC53C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1B779C6" w14:textId="77777777" w:rsidR="00910C8B" w:rsidRPr="00910C8B" w:rsidRDefault="00910C8B" w:rsidP="00910C8B">
      <w:pPr>
        <w:numPr>
          <w:ilvl w:val="0"/>
          <w:numId w:val="15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Explain the role of the chassis in vehicle structure.</w:t>
      </w:r>
    </w:p>
    <w:p w14:paraId="16C77168" w14:textId="77777777" w:rsidR="00910C8B" w:rsidRPr="00910C8B" w:rsidRDefault="00910C8B" w:rsidP="00910C8B">
      <w:pPr>
        <w:numPr>
          <w:ilvl w:val="0"/>
          <w:numId w:val="15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Describe how the chassis supports other components.</w:t>
      </w:r>
    </w:p>
    <w:p w14:paraId="7C565967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7B0AE38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How does chassis support other parts?</w:t>
      </w:r>
    </w:p>
    <w:p w14:paraId="7018601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042"/>
        <w:gridCol w:w="2987"/>
      </w:tblGrid>
      <w:tr w:rsidR="00910C8B" w:rsidRPr="00910C8B" w14:paraId="6C984ED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2BA367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289E3B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4B01FF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10C8B" w:rsidRPr="00910C8B" w14:paraId="5060194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1507E3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DC6676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536BEC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  <w:tr w:rsidR="00910C8B" w:rsidRPr="00910C8B" w14:paraId="3A5A2AF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B6526C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84B15C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94CBC5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Productive work</w:t>
            </w:r>
          </w:p>
        </w:tc>
      </w:tr>
    </w:tbl>
    <w:p w14:paraId="303037C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4D99208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Charts showing connections between chassis, engine, and suspension.</w:t>
      </w:r>
    </w:p>
    <w:p w14:paraId="69C41F9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3FC9FC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D8B3AF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asks: "If we remove the chassis, where would we bolt the wheels?"</w:t>
      </w:r>
    </w:p>
    <w:p w14:paraId="5160DD4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Discussion on the "mounting platform" concept.</w:t>
      </w:r>
    </w:p>
    <w:p w14:paraId="0C14FF2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1C8E1EC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1: Group discussion on the various systems mounted to the chassis.</w:t>
      </w:r>
    </w:p>
    <w:p w14:paraId="1340032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2: Teacher explains how the chassis maintains the alignment of the suspension and steering.</w:t>
      </w:r>
    </w:p>
    <w:p w14:paraId="19C4B10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examine a chart to identify where the engine mounts to the frame rails.</w:t>
      </w:r>
    </w:p>
    <w:p w14:paraId="29C726B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4: Summary of how the chassis acts as a bridge between the road (wheels) and the body.</w:t>
      </w:r>
    </w:p>
    <w:p w14:paraId="5824180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7BBAF2E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Oral questions to review the mounting functions.</w:t>
      </w:r>
    </w:p>
    <w:p w14:paraId="4E055565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Final reflection on the structural role of the chassis.</w:t>
      </w:r>
    </w:p>
    <w:p w14:paraId="3DA9D6A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379C07F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Learners draw a simple diagram showing the relationship between the chassis and the four wheels.</w:t>
      </w:r>
    </w:p>
    <w:p w14:paraId="77EAD6B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73BFC9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3567CC9" w14:textId="77777777" w:rsidR="00910C8B" w:rsidRPr="00910C8B" w:rsidRDefault="00910C8B" w:rsidP="00910C8B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08341F8B">
          <v:rect id="_x0000_i1039" style="width:0;height:1.5pt" o:hralign="center" o:hrstd="t" o:hr="t" fillcolor="#a0a0a0" stroked="f"/>
        </w:pict>
      </w:r>
    </w:p>
    <w:p w14:paraId="47FDE085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4, Lesson 1</w:t>
      </w:r>
    </w:p>
    <w:p w14:paraId="719B1C5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669A2CA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43AF418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3572C458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0EE3430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3F9036D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1A93DBC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1</w:t>
      </w:r>
    </w:p>
    <w:p w14:paraId="356216D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F12F187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3.0 Motor Vehicle Systems</w:t>
      </w:r>
    </w:p>
    <w:p w14:paraId="64C87D17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A73CC45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3.3 Motor Vehicle Chassis</w:t>
      </w:r>
    </w:p>
    <w:p w14:paraId="4770690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E79219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80B13C5" w14:textId="77777777" w:rsidR="00910C8B" w:rsidRPr="00910C8B" w:rsidRDefault="00910C8B" w:rsidP="00910C8B">
      <w:pPr>
        <w:numPr>
          <w:ilvl w:val="0"/>
          <w:numId w:val="16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Describe materials used in chassis construction.</w:t>
      </w:r>
    </w:p>
    <w:p w14:paraId="6C024BF3" w14:textId="77777777" w:rsidR="00910C8B" w:rsidRPr="00910C8B" w:rsidRDefault="00910C8B" w:rsidP="00910C8B">
      <w:pPr>
        <w:numPr>
          <w:ilvl w:val="0"/>
          <w:numId w:val="16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Explain why specific metals are preferred for frame manufacturing.</w:t>
      </w:r>
    </w:p>
    <w:p w14:paraId="2F288BE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18B387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What materials are used in chassis?</w:t>
      </w:r>
    </w:p>
    <w:p w14:paraId="15010AA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3278"/>
      </w:tblGrid>
      <w:tr w:rsidR="00910C8B" w:rsidRPr="00910C8B" w14:paraId="7862083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01E2E8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6ADA5D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47F3D6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10C8B" w:rsidRPr="00910C8B" w14:paraId="4D44A3C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E338DE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0990B7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017DD1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sustainability</w:t>
            </w:r>
          </w:p>
        </w:tc>
      </w:tr>
      <w:tr w:rsidR="00910C8B" w:rsidRPr="00910C8B" w14:paraId="5554E08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4ADB02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C0C8E6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E7EBFB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Resource management</w:t>
            </w:r>
          </w:p>
        </w:tc>
      </w:tr>
    </w:tbl>
    <w:p w14:paraId="3435E3BF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26EEE48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Metal samples (Steel, Aluminum), charts, and textbooks.</w:t>
      </w:r>
    </w:p>
    <w:p w14:paraId="44B7F61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0693B4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013177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Teacher displays a piece of wood, plastic, and steel. Ask: "Which one should we use for a truck frame?"</w:t>
      </w:r>
    </w:p>
    <w:p w14:paraId="3777E475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Discussion on strength and durability.</w:t>
      </w:r>
    </w:p>
    <w:p w14:paraId="0D84272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21DE19E5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identifies "High-Tensile Steel" as the most common chassis material.</w:t>
      </w:r>
    </w:p>
    <w:p w14:paraId="6094382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Discussion on the use of Aluminum alloys in luxury cars to reduce weight.</w:t>
      </w:r>
    </w:p>
    <w:p w14:paraId="313B722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3: Demonstration using metal samples to show properties like rigidity and resistance to bending.</w:t>
      </w:r>
    </w:p>
    <w:p w14:paraId="50974CA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Observation activity: Learners compare the weight of an aluminum sample vs. a steel sample of the same size.</w:t>
      </w:r>
    </w:p>
    <w:p w14:paraId="5763D677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2C27777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Oral questions on the advantages of steel (strength/cost).</w:t>
      </w:r>
    </w:p>
    <w:p w14:paraId="011FAB3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material science is improving chassis safety.</w:t>
      </w:r>
    </w:p>
    <w:p w14:paraId="36F8F8CF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86DF92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research why "carbon fiber" is only used in very expensive sports car chassis.</w:t>
      </w:r>
    </w:p>
    <w:p w14:paraId="7DFB9425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76F46E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2FEEDE5" w14:textId="77777777" w:rsidR="00910C8B" w:rsidRPr="00910C8B" w:rsidRDefault="00910C8B" w:rsidP="00910C8B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52AACB88">
          <v:rect id="_x0000_i1040" style="width:0;height:1.5pt" o:hralign="center" o:hrstd="t" o:hr="t" fillcolor="#a0a0a0" stroked="f"/>
        </w:pict>
      </w:r>
    </w:p>
    <w:p w14:paraId="48F940F5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4, Lesson 2</w:t>
      </w:r>
    </w:p>
    <w:p w14:paraId="1D3DDDE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6975E9A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6B90F77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3371931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2725196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554C266F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656B5BFF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2</w:t>
      </w:r>
    </w:p>
    <w:p w14:paraId="62B5202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99F3BD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3.0 Motor Vehicle Systems</w:t>
      </w:r>
    </w:p>
    <w:p w14:paraId="4CC70EA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B8AFAD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3.3 Motor Vehicle Chassis</w:t>
      </w:r>
    </w:p>
    <w:p w14:paraId="6DC4A99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CAC0B1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F32FCA0" w14:textId="77777777" w:rsidR="00910C8B" w:rsidRPr="00910C8B" w:rsidRDefault="00910C8B" w:rsidP="00910C8B">
      <w:pPr>
        <w:numPr>
          <w:ilvl w:val="0"/>
          <w:numId w:val="17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Illustrate frame sections.</w:t>
      </w:r>
    </w:p>
    <w:p w14:paraId="42125C98" w14:textId="77777777" w:rsidR="00910C8B" w:rsidRPr="00910C8B" w:rsidRDefault="00910C8B" w:rsidP="00910C8B">
      <w:pPr>
        <w:numPr>
          <w:ilvl w:val="0"/>
          <w:numId w:val="17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Explain how different section shapes provide structural strength.</w:t>
      </w:r>
    </w:p>
    <w:p w14:paraId="5576FE3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103A3B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How are frame sections designed?</w:t>
      </w:r>
    </w:p>
    <w:p w14:paraId="13ACFA4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1"/>
        <w:gridCol w:w="1109"/>
        <w:gridCol w:w="2987"/>
      </w:tblGrid>
      <w:tr w:rsidR="00910C8B" w:rsidRPr="00910C8B" w14:paraId="49D0C00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0B2CBE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C06DE2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4507E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10C8B" w:rsidRPr="00910C8B" w14:paraId="5C744EA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628BC0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983718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864E3E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  <w:tr w:rsidR="00910C8B" w:rsidRPr="00910C8B" w14:paraId="1282E73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FB3EDA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A722A3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E8A15A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Productive work</w:t>
            </w:r>
          </w:p>
        </w:tc>
      </w:tr>
    </w:tbl>
    <w:p w14:paraId="42EDFE6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F4691AF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Drawing tools, charts showing Channel, Box, and I-beam sections.</w:t>
      </w:r>
    </w:p>
    <w:p w14:paraId="114FCA9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D1C6298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4FF233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Teacher takes a flat piece of paper and shows it can't support a weight. Then folds it into a "U" shape and shows it can.</w:t>
      </w:r>
    </w:p>
    <w:p w14:paraId="4AF7693F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"Cross-Sectional Strength."</w:t>
      </w:r>
    </w:p>
    <w:p w14:paraId="108D756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1DDE7A6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explains the "Channel Section" (C-shape) and its flexibility in trucks.</w:t>
      </w:r>
    </w:p>
    <w:p w14:paraId="7B0B079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2: Introduction to "Box Section" (Rectangular) and how it resists twisting (torsion).</w:t>
      </w:r>
    </w:p>
    <w:p w14:paraId="712F89A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perform sketching exercises to draw these different sections accurately.</w:t>
      </w:r>
    </w:p>
    <w:p w14:paraId="47C04B98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Discussion on why "I-beam" sections are used for heavy load-bearing frames.</w:t>
      </w:r>
    </w:p>
    <w:p w14:paraId="3720D92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0237FD0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Practical assessment of learner sketches for correct geometry.</w:t>
      </w:r>
    </w:p>
    <w:p w14:paraId="38F27DB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bending metal into specific shapes increases its strength.</w:t>
      </w:r>
    </w:p>
    <w:p w14:paraId="49CD813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BE3F4FF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look for metal beams in school buildings and identify their section shapes.</w:t>
      </w:r>
    </w:p>
    <w:p w14:paraId="233AD3C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2DC080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E2C18D4" w14:textId="77777777" w:rsidR="00910C8B" w:rsidRPr="00910C8B" w:rsidRDefault="00910C8B" w:rsidP="00910C8B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Times New Roman"/>
          <w:kern w:val="0"/>
          <w:lang w:val="en-US"/>
          <w14:ligatures w14:val="none"/>
        </w:rPr>
        <w:lastRenderedPageBreak/>
        <w:pict w14:anchorId="7D4F1328">
          <v:rect id="_x0000_i1041" style="width:0;height:1.5pt" o:hralign="center" o:hrstd="t" o:hr="t" fillcolor="#a0a0a0" stroked="f"/>
        </w:pict>
      </w:r>
    </w:p>
    <w:p w14:paraId="2CC170A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4, Lesson 3</w:t>
      </w:r>
    </w:p>
    <w:p w14:paraId="140AB4D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79C7981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7922358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306C0BB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3C09D0E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5F9F356F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79D1BA2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3</w:t>
      </w:r>
    </w:p>
    <w:p w14:paraId="7DDFCB1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D7F896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3.0 Motor Vehicle Systems</w:t>
      </w:r>
    </w:p>
    <w:p w14:paraId="70C5F52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559B0E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3.3 Motor Vehicle Chassis</w:t>
      </w:r>
    </w:p>
    <w:p w14:paraId="0CE3831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F2859E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A0EB3C3" w14:textId="77777777" w:rsidR="00910C8B" w:rsidRPr="00910C8B" w:rsidRDefault="00910C8B" w:rsidP="00910C8B">
      <w:pPr>
        <w:numPr>
          <w:ilvl w:val="0"/>
          <w:numId w:val="18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Identify types of frames.</w:t>
      </w:r>
    </w:p>
    <w:p w14:paraId="41131170" w14:textId="77777777" w:rsidR="00910C8B" w:rsidRPr="00910C8B" w:rsidRDefault="00910C8B" w:rsidP="00910C8B">
      <w:pPr>
        <w:numPr>
          <w:ilvl w:val="0"/>
          <w:numId w:val="18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Match different frame types to their specific vehicle categories.</w:t>
      </w:r>
    </w:p>
    <w:p w14:paraId="1390C81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459AC85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How do different frames support vehicles?</w:t>
      </w:r>
    </w:p>
    <w:p w14:paraId="6F3C35B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987"/>
      </w:tblGrid>
      <w:tr w:rsidR="00910C8B" w:rsidRPr="00910C8B" w14:paraId="77FAF6E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E4BD29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39C375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0C3932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10C8B" w:rsidRPr="00910C8B" w14:paraId="1A166F6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DEB72F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2679FE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22B8C0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Infrastructure awareness</w:t>
            </w:r>
          </w:p>
        </w:tc>
      </w:tr>
      <w:tr w:rsidR="00910C8B" w:rsidRPr="00910C8B" w14:paraId="0AADFEC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BD5B9F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70D75A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026373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</w:tbl>
    <w:p w14:paraId="501312FF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6CC952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Charts and diagrams of various vehicle frames, textbooks.</w:t>
      </w:r>
    </w:p>
    <w:p w14:paraId="7182F52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8048A6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13F51B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Teacher reviews the types of frames learned in Week 3.</w:t>
      </w:r>
    </w:p>
    <w:p w14:paraId="252F86D8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Ask: "Which frame is best for a heavy-duty tractor?"</w:t>
      </w:r>
    </w:p>
    <w:p w14:paraId="2B54D587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7090535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uses charts to explain the "Perimeter Frame" used in older luxury cars.</w:t>
      </w:r>
    </w:p>
    <w:p w14:paraId="6BDA0C6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Explanation of why "Platform Frames" are used for modular vehicle design.</w:t>
      </w:r>
    </w:p>
    <w:p w14:paraId="271A45C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on the "Backbone Frame" and its use in off-road vehicles.</w:t>
      </w:r>
    </w:p>
    <w:p w14:paraId="35F48B7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4: Written test: Match five vehicles to their correct frame types using a provided list.</w:t>
      </w:r>
    </w:p>
    <w:p w14:paraId="0197EED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3CB34D75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Review of the written test answers.</w:t>
      </w:r>
    </w:p>
    <w:p w14:paraId="45AF4BAF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frame choice is a balance between weight and purpose.</w:t>
      </w:r>
    </w:p>
    <w:p w14:paraId="70F7572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BD69608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Learners research what a "Sub-frame" is and where it is found on a car.</w:t>
      </w:r>
    </w:p>
    <w:p w14:paraId="5246934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88D445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E82A75F" w14:textId="77777777" w:rsidR="00910C8B" w:rsidRPr="00910C8B" w:rsidRDefault="00910C8B" w:rsidP="00910C8B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5D9ED985">
          <v:rect id="_x0000_i1042" style="width:0;height:1.5pt" o:hralign="center" o:hrstd="t" o:hr="t" fillcolor="#a0a0a0" stroked="f"/>
        </w:pict>
      </w:r>
    </w:p>
    <w:p w14:paraId="555BE085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4, Lesson 4</w:t>
      </w:r>
    </w:p>
    <w:p w14:paraId="40C1359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4F30E10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2136A6B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LEARNING AREA:</w:t>
      </w:r>
    </w:p>
    <w:p w14:paraId="48A658A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30A4C668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3C5C4A4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3B9ACFC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4</w:t>
      </w:r>
    </w:p>
    <w:p w14:paraId="3D22B9E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843736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3.0 Motor Vehicle Systems</w:t>
      </w:r>
    </w:p>
    <w:p w14:paraId="4EAEA94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DA1F76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3.3 Motor Vehicle Chassis</w:t>
      </w:r>
    </w:p>
    <w:p w14:paraId="699D94C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D62102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61385C9" w14:textId="77777777" w:rsidR="00910C8B" w:rsidRPr="00910C8B" w:rsidRDefault="00910C8B" w:rsidP="00910C8B">
      <w:pPr>
        <w:numPr>
          <w:ilvl w:val="0"/>
          <w:numId w:val="19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Explain safety improvements in chassis design.</w:t>
      </w:r>
    </w:p>
    <w:p w14:paraId="06003808" w14:textId="77777777" w:rsidR="00910C8B" w:rsidRPr="00910C8B" w:rsidRDefault="00910C8B" w:rsidP="00910C8B">
      <w:pPr>
        <w:numPr>
          <w:ilvl w:val="0"/>
          <w:numId w:val="19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Describe how modern technology has made frames safer.</w:t>
      </w:r>
    </w:p>
    <w:p w14:paraId="51722D5F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44384A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How do modern chassis designs improve safety?</w:t>
      </w:r>
    </w:p>
    <w:p w14:paraId="4D43FCA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585"/>
      </w:tblGrid>
      <w:tr w:rsidR="00910C8B" w:rsidRPr="00910C8B" w14:paraId="502E5CC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3FE57C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53B1F1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DE59F8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10C8B" w:rsidRPr="00910C8B" w14:paraId="0B5DFAB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A933E7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38EBF2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C0AA9C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Road safety</w:t>
            </w:r>
          </w:p>
        </w:tc>
      </w:tr>
      <w:tr w:rsidR="00910C8B" w:rsidRPr="00910C8B" w14:paraId="3373F9C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68025E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2F995A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1AFD4A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risk reduction</w:t>
            </w:r>
          </w:p>
        </w:tc>
      </w:tr>
    </w:tbl>
    <w:p w14:paraId="0342A89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F4AFD3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Videos showing modern chassis engineering, charts, and textbooks.</w:t>
      </w:r>
    </w:p>
    <w:p w14:paraId="6AE084E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256F6D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D498CF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Teacher asks why people survive accidents better in modern cars than in old metal trucks.</w:t>
      </w:r>
    </w:p>
    <w:p w14:paraId="29B1FCA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Discussion on "Energy Management."</w:t>
      </w:r>
    </w:p>
    <w:p w14:paraId="2C3593F7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1E7A3EA7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explains "Hydroforming"—using water pressure to shape stronger, lighter tubes.</w:t>
      </w:r>
    </w:p>
    <w:p w14:paraId="52C250E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Discussion on "Computer-Aided Design" (CAD) used to predict crash patterns.</w:t>
      </w:r>
    </w:p>
    <w:p w14:paraId="03A7802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3: Observation of a video showing how a modern chassis "deflects" an engine during a crash.</w:t>
      </w:r>
    </w:p>
    <w:p w14:paraId="4BEBE26F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record the three most important safety improvements in modern chassis.</w:t>
      </w:r>
    </w:p>
    <w:p w14:paraId="335A91B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3496029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Observation of learner notes for technical accuracy.</w:t>
      </w:r>
    </w:p>
    <w:p w14:paraId="79ED0E4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the chassis has evolved from a simple bar to a complex safety system.</w:t>
      </w:r>
    </w:p>
    <w:p w14:paraId="164A7E7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2E22A4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Learners research how "high-strength steel" differs from regular mild steel.</w:t>
      </w:r>
    </w:p>
    <w:p w14:paraId="797D464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5FDF32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A64EAAB" w14:textId="77777777" w:rsidR="00910C8B" w:rsidRPr="00910C8B" w:rsidRDefault="00910C8B" w:rsidP="00910C8B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320BA40D">
          <v:rect id="_x0000_i1043" style="width:0;height:1.5pt" o:hralign="center" o:hrstd="t" o:hr="t" fillcolor="#a0a0a0" stroked="f"/>
        </w:pict>
      </w:r>
    </w:p>
    <w:p w14:paraId="5C8B660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4, Lesson 5</w:t>
      </w:r>
    </w:p>
    <w:p w14:paraId="6AD523EE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0DD04D10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0B290BFF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40BDFD6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DATE:</w:t>
      </w:r>
    </w:p>
    <w:p w14:paraId="53AFCC2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1A38160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74B1581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5</w:t>
      </w:r>
    </w:p>
    <w:p w14:paraId="528E475F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754E4A6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3.0 Motor Vehicle Systems</w:t>
      </w:r>
    </w:p>
    <w:p w14:paraId="4ED485A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A1921B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3.3 Motor Vehicle Chassis</w:t>
      </w:r>
    </w:p>
    <w:p w14:paraId="412FBB48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F30836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32E2D35" w14:textId="77777777" w:rsidR="00910C8B" w:rsidRPr="00910C8B" w:rsidRDefault="00910C8B" w:rsidP="00910C8B">
      <w:pPr>
        <w:numPr>
          <w:ilvl w:val="0"/>
          <w:numId w:val="20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the importance of chassis strength and stability.</w:t>
      </w:r>
    </w:p>
    <w:p w14:paraId="7D8930D4" w14:textId="77777777" w:rsidR="00910C8B" w:rsidRPr="00910C8B" w:rsidRDefault="00910C8B" w:rsidP="00910C8B">
      <w:pPr>
        <w:numPr>
          <w:ilvl w:val="0"/>
          <w:numId w:val="20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learnings of the chassis unit.</w:t>
      </w:r>
    </w:p>
    <w:p w14:paraId="1323286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6D1ED21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Why must chassis be strong and stable?</w:t>
      </w:r>
    </w:p>
    <w:p w14:paraId="7E82F289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987"/>
      </w:tblGrid>
      <w:tr w:rsidR="00910C8B" w:rsidRPr="00910C8B" w14:paraId="2302D5B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9F7306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0C6D66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CD88B7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10C8B" w:rsidRPr="00910C8B" w14:paraId="382515F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CCC8C8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3F868F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19F6FE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  <w:tr w:rsidR="00910C8B" w:rsidRPr="00910C8B" w14:paraId="6E951E8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C948BB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F7DBCB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B7B485" w14:textId="77777777" w:rsidR="00910C8B" w:rsidRPr="00910C8B" w:rsidRDefault="00910C8B" w:rsidP="00910C8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10C8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</w:tr>
    </w:tbl>
    <w:p w14:paraId="69C0A3B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E56782F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Charts, summary boards, and textbooks.</w:t>
      </w:r>
    </w:p>
    <w:p w14:paraId="764D537A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F88563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C5FA52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asks: "If the chassis is weak, what happens when we drive over a bump?"</w:t>
      </w:r>
    </w:p>
    <w:p w14:paraId="7C4F1BE8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Discussion on "Chassis Flex" and its dangers.</w:t>
      </w:r>
    </w:p>
    <w:p w14:paraId="01EE9E9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3A463AA7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explains that strength prevents the car from sagging or warping under load.</w:t>
      </w:r>
    </w:p>
    <w:p w14:paraId="3344FCED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Discussion on how a stable chassis improves braking and steering precision.</w:t>
      </w:r>
    </w:p>
    <w:p w14:paraId="78A7DBEC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reflect on the unit and share one fact they didn't know about chassis.</w:t>
      </w:r>
    </w:p>
    <w:p w14:paraId="5AACE60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Step 4: Oral questions covering all topics from Week 3 and 4.</w:t>
      </w:r>
    </w:p>
    <w:p w14:paraId="360210D5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084C973F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Final recap of the unit.</w:t>
      </w:r>
    </w:p>
    <w:p w14:paraId="7D52F385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Teacher evaluates learner mastery through a summary class discussion.</w:t>
      </w:r>
    </w:p>
    <w:p w14:paraId="725538E3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A745B2B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one-page summary on "The Chassis: The Foundation of the Motor Vehicle."</w:t>
      </w:r>
    </w:p>
    <w:p w14:paraId="6CDA6074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0B32832" w14:textId="77777777" w:rsidR="00910C8B" w:rsidRPr="00910C8B" w:rsidRDefault="00910C8B" w:rsidP="00910C8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10C8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DC7925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5, Lesson 1</w:t>
      </w:r>
    </w:p>
    <w:p w14:paraId="1C470DD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6CEAEE4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0BC53A8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2863CB6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177FE1C7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2005463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05638B4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WEEK 5: LESSON 1</w:t>
      </w:r>
    </w:p>
    <w:p w14:paraId="56E3718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E86DAC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3.0 Motor Vehicle Systems</w:t>
      </w:r>
    </w:p>
    <w:p w14:paraId="4683C78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889772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3.4 Motor Vehicle Body Joining Processes</w:t>
      </w:r>
    </w:p>
    <w:p w14:paraId="5CAD047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490EEE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72A9538" w14:textId="77777777" w:rsidR="00F47963" w:rsidRPr="00F47963" w:rsidRDefault="00F47963" w:rsidP="00F47963">
      <w:pPr>
        <w:numPr>
          <w:ilvl w:val="0"/>
          <w:numId w:val="21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Describe the various threaded fasteners used in vehicle body construction.</w:t>
      </w:r>
    </w:p>
    <w:p w14:paraId="37AB7C41" w14:textId="77777777" w:rsidR="00F47963" w:rsidRPr="00F47963" w:rsidRDefault="00F47963" w:rsidP="00F47963">
      <w:pPr>
        <w:numPr>
          <w:ilvl w:val="0"/>
          <w:numId w:val="21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purpose of using bolts and nuts to join vehicle components.</w:t>
      </w:r>
    </w:p>
    <w:p w14:paraId="48CAADA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274593A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How are vehicle body parts joined?</w:t>
      </w:r>
    </w:p>
    <w:p w14:paraId="648FC81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987"/>
      </w:tblGrid>
      <w:tr w:rsidR="00F47963" w:rsidRPr="00F47963" w14:paraId="2AB8337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FBA870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79D696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2A02C0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47963" w:rsidRPr="00F47963" w14:paraId="2574FD2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9AA95A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5FD517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7E7C58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  <w:tr w:rsidR="00F47963" w:rsidRPr="00F47963" w14:paraId="555C9D4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20C26C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CF695F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0A4DEE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and security</w:t>
            </w:r>
          </w:p>
        </w:tc>
      </w:tr>
    </w:tbl>
    <w:p w14:paraId="5D0B2D9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0E0266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Samples of various bolts and nuts (hex head, carriage bolts), washers, and charts showing threaded profiles.</w:t>
      </w:r>
    </w:p>
    <w:p w14:paraId="022D707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440708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729C91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Teacher presents a vehicle door hinge or a bumper bracket and asks learners how it is attached to the main frame.</w:t>
      </w:r>
    </w:p>
    <w:p w14:paraId="7913F38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Learners identify the use of removable connectors.</w:t>
      </w:r>
    </w:p>
    <w:p w14:paraId="0D729E7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01372BC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Teacher defines threaded fasteners as mechanical devices used to join parts that may need to be disassembled.</w:t>
      </w:r>
    </w:p>
    <w:p w14:paraId="3C98441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2: Demonstration and handling of different bolt grades and nut types found in motor vehicles.</w:t>
      </w:r>
    </w:p>
    <w:p w14:paraId="387A1B47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Explanation of the anatomy of a bolt: head, shank, threads, and pitch.</w:t>
      </w:r>
    </w:p>
    <w:p w14:paraId="3F7532B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Discussion on why threaded fasteners are preferred for parts requiring periodic maintenance or replacement.</w:t>
      </w:r>
    </w:p>
    <w:p w14:paraId="0E27214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0E3433E7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Oral questions to identify different bolt head types.</w:t>
      </w:r>
    </w:p>
    <w:p w14:paraId="03B7E49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role of threaded fasteners in automotive assembly.</w:t>
      </w:r>
    </w:p>
    <w:p w14:paraId="40C9F74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F20715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observe a bicycle or a local vehicle and list at least five locations where bolts and nuts are used.</w:t>
      </w:r>
    </w:p>
    <w:p w14:paraId="3AA96EA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105BD4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43C1043" w14:textId="77777777" w:rsidR="00F47963" w:rsidRPr="00F47963" w:rsidRDefault="00F47963" w:rsidP="00F47963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03FAF72A">
          <v:rect id="_x0000_i1082" style="width:0;height:1.5pt" o:hralign="center" o:hrstd="t" o:hr="t" fillcolor="#a0a0a0" stroked="f"/>
        </w:pict>
      </w:r>
    </w:p>
    <w:p w14:paraId="2F48934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5, Lesson 2</w:t>
      </w:r>
    </w:p>
    <w:p w14:paraId="0E47332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5C8264F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1169277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0A1C974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05E3CFA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0FA27CE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679F9DE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2</w:t>
      </w:r>
    </w:p>
    <w:p w14:paraId="717AD41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1027FA6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3.0 Motor Vehicle Systems</w:t>
      </w:r>
    </w:p>
    <w:p w14:paraId="68BF3A1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B24159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3.4 Motor Vehicle Body Joining Processes</w:t>
      </w:r>
    </w:p>
    <w:p w14:paraId="025D132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7B49C1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6D48E18" w14:textId="77777777" w:rsidR="00F47963" w:rsidRPr="00F47963" w:rsidRDefault="00F47963" w:rsidP="00F47963">
      <w:pPr>
        <w:numPr>
          <w:ilvl w:val="0"/>
          <w:numId w:val="22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Illustrate various locking devices used with threaded fasteners.</w:t>
      </w:r>
    </w:p>
    <w:p w14:paraId="535C35F7" w14:textId="77777777" w:rsidR="00F47963" w:rsidRPr="00F47963" w:rsidRDefault="00F47963" w:rsidP="00F47963">
      <w:pPr>
        <w:numPr>
          <w:ilvl w:val="0"/>
          <w:numId w:val="22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Explain why locking devices are essential in high-vibration environments like vehicles.</w:t>
      </w:r>
    </w:p>
    <w:p w14:paraId="138F195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3CB61C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Why are locking devices used?</w:t>
      </w:r>
    </w:p>
    <w:p w14:paraId="5C72632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1"/>
        <w:gridCol w:w="1612"/>
        <w:gridCol w:w="2987"/>
      </w:tblGrid>
      <w:tr w:rsidR="00F47963" w:rsidRPr="00F47963" w14:paraId="731D69E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52F656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C0FDF0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DA989D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47963" w:rsidRPr="00F47963" w14:paraId="42572B1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744C22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999B60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EAA8B7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Road safety</w:t>
            </w:r>
          </w:p>
        </w:tc>
      </w:tr>
      <w:tr w:rsidR="00F47963" w:rsidRPr="00F47963" w14:paraId="6212D65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1D6E3F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1B2CA4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8C93E7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</w:tbl>
    <w:p w14:paraId="07B698A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30A597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Spring washers, split pins, nyloc nuts, castle nuts, and charts of locking mechanisms.</w:t>
      </w:r>
    </w:p>
    <w:p w14:paraId="3F160EA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C3DFFC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189781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asks: "What happens to a nut on a vibrating engine over time?"</w:t>
      </w:r>
    </w:p>
    <w:p w14:paraId="11D0D03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Discussion on the tendency of fasteners to loosen due to vibration.</w:t>
      </w:r>
    </w:p>
    <w:p w14:paraId="12CFA65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432E3CD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demonstrates the function of a spring washer in maintaining tension.</w:t>
      </w:r>
    </w:p>
    <w:p w14:paraId="5FE0569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Introduction to positive locking devices such as split pins used with castle nuts.</w:t>
      </w:r>
    </w:p>
    <w:p w14:paraId="3C66984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sketch different locking devices: the spring washer, the tab washer, and the nyloc nut.</w:t>
      </w:r>
    </w:p>
    <w:p w14:paraId="46EBAE5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4: Explanation of "thread lockers" (adhesives) used to secure bolts permanently.</w:t>
      </w:r>
    </w:p>
    <w:p w14:paraId="5A8BDFF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431C3F47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Practical check of the sketches for correct identification of locking features.</w:t>
      </w:r>
    </w:p>
    <w:p w14:paraId="2DB46F3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locking devices prevent mechanical failure.</w:t>
      </w:r>
    </w:p>
    <w:p w14:paraId="7E1C7F4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64CAEC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Learners research why split pins are often used in steering and suspension components.</w:t>
      </w:r>
    </w:p>
    <w:p w14:paraId="66D8C64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53C6DE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A5159BD" w14:textId="77777777" w:rsidR="00F47963" w:rsidRPr="00F47963" w:rsidRDefault="00F47963" w:rsidP="00F47963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4DE8AD38">
          <v:rect id="_x0000_i1083" style="width:0;height:1.5pt" o:hralign="center" o:hrstd="t" o:hr="t" fillcolor="#a0a0a0" stroked="f"/>
        </w:pict>
      </w:r>
    </w:p>
    <w:p w14:paraId="3DEC762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5, Lesson 3</w:t>
      </w:r>
    </w:p>
    <w:p w14:paraId="337ED0B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231944E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1B74747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5DA57F7A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311861A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0F66566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640E4D8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3</w:t>
      </w:r>
    </w:p>
    <w:p w14:paraId="13C0AA7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157F46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3.0 Motor Vehicle Systems</w:t>
      </w:r>
    </w:p>
    <w:p w14:paraId="0647686A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C7D53F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3.4 Motor Vehicle Body Joining Processes</w:t>
      </w:r>
    </w:p>
    <w:p w14:paraId="6F0A2F8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4CEF66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2CEF66D" w14:textId="77777777" w:rsidR="00F47963" w:rsidRPr="00F47963" w:rsidRDefault="00F47963" w:rsidP="00F47963">
      <w:pPr>
        <w:numPr>
          <w:ilvl w:val="0"/>
          <w:numId w:val="23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Perform the riveting process to join two pieces of sheet metal.</w:t>
      </w:r>
    </w:p>
    <w:p w14:paraId="18D091EF" w14:textId="77777777" w:rsidR="00F47963" w:rsidRPr="00F47963" w:rsidRDefault="00F47963" w:rsidP="00F47963">
      <w:pPr>
        <w:numPr>
          <w:ilvl w:val="0"/>
          <w:numId w:val="23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Identify different types of rivets used in vehicle bodywork.</w:t>
      </w:r>
    </w:p>
    <w:p w14:paraId="147B4B9A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9101B4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How does riveting join body parts?</w:t>
      </w:r>
    </w:p>
    <w:p w14:paraId="59F24AF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987"/>
      </w:tblGrid>
      <w:tr w:rsidR="00F47963" w:rsidRPr="00F47963" w14:paraId="7E5DDEF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325147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64D415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28E174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47963" w:rsidRPr="00F47963" w14:paraId="315EED5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4013BB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41D0F7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FA5A17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Productive work</w:t>
            </w:r>
          </w:p>
        </w:tc>
      </w:tr>
      <w:tr w:rsidR="00F47963" w:rsidRPr="00F47963" w14:paraId="630AA99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C3D2F0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7FFABB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C2C4F3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</w:tbl>
    <w:p w14:paraId="2B18134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5A8E22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Workshop tools, pop-rivet gun, aluminum rivets, sheet metal offcuts, and drill bits.</w:t>
      </w:r>
    </w:p>
    <w:p w14:paraId="4AF833E7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EEC00E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EEC866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Teacher shows a nameplate on an engine or a truck body panel and asks how it is permanently fixed.</w:t>
      </w:r>
    </w:p>
    <w:p w14:paraId="42ECCC0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semi-permanent joining.</w:t>
      </w:r>
    </w:p>
    <w:p w14:paraId="115BDB4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0BF7BEC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demonstrates how to mark and drill holes in two overlapping metal sheets.</w:t>
      </w:r>
    </w:p>
    <w:p w14:paraId="3A5EDAE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2: Demonstration of the "Pop" riveting process: inserting the rivet and using the tool to pull the mandrel.</w:t>
      </w:r>
    </w:p>
    <w:p w14:paraId="64004DA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Learners practice the riveting process in small groups, ensuring the sheets are tightly joined.</w:t>
      </w:r>
    </w:p>
    <w:p w14:paraId="7AB0881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Discussion on the advantages of rivets (lightweight, permanent, vibration-resistant) in bus body building.</w:t>
      </w:r>
    </w:p>
    <w:p w14:paraId="6161B49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7C59133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Practical assessment of the joined metal pieces for tightness and finish.</w:t>
      </w:r>
    </w:p>
    <w:p w14:paraId="00420397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tools and safety measures required for riveting.</w:t>
      </w:r>
    </w:p>
    <w:p w14:paraId="7F9061B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1027E1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find one example of a riveted joint on a bus or a heavy commercial vehicle.</w:t>
      </w:r>
    </w:p>
    <w:p w14:paraId="37ACAFF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6E8897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1EEDDDE" w14:textId="77777777" w:rsidR="00F47963" w:rsidRPr="00F47963" w:rsidRDefault="00F47963" w:rsidP="00F47963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724A2890">
          <v:rect id="_x0000_i1084" style="width:0;height:1.5pt" o:hralign="center" o:hrstd="t" o:hr="t" fillcolor="#a0a0a0" stroked="f"/>
        </w:pict>
      </w:r>
    </w:p>
    <w:p w14:paraId="53C271A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5, Lesson 4</w:t>
      </w:r>
    </w:p>
    <w:p w14:paraId="658FE67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5C8A582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4264849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254080E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369F1B0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10DBC87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5AA61B3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4</w:t>
      </w:r>
    </w:p>
    <w:p w14:paraId="316E668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360B55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3.0 Motor Vehicle Systems</w:t>
      </w:r>
    </w:p>
    <w:p w14:paraId="601AACF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A6972A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3.4 Motor Vehicle Body Joining Processes</w:t>
      </w:r>
    </w:p>
    <w:p w14:paraId="3A5FD64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9ACD77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6D37A87" w14:textId="77777777" w:rsidR="00F47963" w:rsidRPr="00F47963" w:rsidRDefault="00F47963" w:rsidP="00F47963">
      <w:pPr>
        <w:numPr>
          <w:ilvl w:val="0"/>
          <w:numId w:val="24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process of adhesive joining in vehicle manufacturing.</w:t>
      </w:r>
    </w:p>
    <w:p w14:paraId="3A1055A6" w14:textId="77777777" w:rsidR="00F47963" w:rsidRPr="00F47963" w:rsidRDefault="00F47963" w:rsidP="00F47963">
      <w:pPr>
        <w:numPr>
          <w:ilvl w:val="0"/>
          <w:numId w:val="24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Identify the types of adhesives and sealants used for body panels and glass.</w:t>
      </w:r>
    </w:p>
    <w:p w14:paraId="1FB29B8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2050B7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How do adhesives join vehicle parts?</w:t>
      </w:r>
    </w:p>
    <w:p w14:paraId="3695BF6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3069"/>
      </w:tblGrid>
      <w:tr w:rsidR="00F47963" w:rsidRPr="00F47963" w14:paraId="5FF2FFB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DBBC57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D50FBF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CA10CB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47963" w:rsidRPr="00F47963" w14:paraId="41C2A06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4892EE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397592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Curiosity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605C53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awareness</w:t>
            </w:r>
          </w:p>
        </w:tc>
      </w:tr>
      <w:tr w:rsidR="00F47963" w:rsidRPr="00F47963" w14:paraId="4151CAC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90C830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5CD6CA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A8FF29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</w:tbl>
    <w:p w14:paraId="79DDB42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955E17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Samples of structural adhesives, silicone sealants, epoxy resins, and charts showing bonded joints.</w:t>
      </w:r>
    </w:p>
    <w:p w14:paraId="7EB65D6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52B135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091A41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asks: "How is a modern car windshield attached to the body without using bolts or rivets?"</w:t>
      </w:r>
    </w:p>
    <w:p w14:paraId="7E508B4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structural bonding.</w:t>
      </w:r>
    </w:p>
    <w:p w14:paraId="72FCE25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6A84D81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explains the role of adhesives in distributing stress over the entire joint surface.</w:t>
      </w:r>
    </w:p>
    <w:p w14:paraId="056296C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Discussion on specific adhesives like polyurethane used for glass and epoxies used for plastic panels.</w:t>
      </w:r>
    </w:p>
    <w:p w14:paraId="323F923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examine samples and discuss the importance of surface preparation (cleaning/priming) before bonding.</w:t>
      </w:r>
    </w:p>
    <w:p w14:paraId="4BD8D86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Explanation of the "sealant" function—preventing water and dust entry while joining parts.</w:t>
      </w:r>
    </w:p>
    <w:p w14:paraId="58F245B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6168C7E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Oral questions on the advantages of adhesives over mechanical fasteners (weight reduction, noise damping).</w:t>
      </w:r>
    </w:p>
    <w:p w14:paraId="0BC9EDF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common adhesive applications in modern vehicles.</w:t>
      </w:r>
    </w:p>
    <w:p w14:paraId="5CBBF387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17A5C1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observe how the trim or emblems are attached to a car's exterior.</w:t>
      </w:r>
    </w:p>
    <w:p w14:paraId="3E2C5E6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72DC8F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284879F" w14:textId="77777777" w:rsidR="00F47963" w:rsidRPr="00F47963" w:rsidRDefault="00F47963" w:rsidP="00F47963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220319BF">
          <v:rect id="_x0000_i1085" style="width:0;height:1.5pt" o:hralign="center" o:hrstd="t" o:hr="t" fillcolor="#a0a0a0" stroked="f"/>
        </w:pict>
      </w:r>
    </w:p>
    <w:p w14:paraId="7153C64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5, Lesson 5</w:t>
      </w:r>
    </w:p>
    <w:p w14:paraId="35EBC5F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3115E1D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2F865B9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507458D7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1A8117A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657562E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6360B7D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5</w:t>
      </w:r>
    </w:p>
    <w:p w14:paraId="107AD27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2E7BFC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3.0 Motor Vehicle Systems</w:t>
      </w:r>
    </w:p>
    <w:p w14:paraId="1FB5B5E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910FD2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3.4 Motor Vehicle Body Joining Processes</w:t>
      </w:r>
    </w:p>
    <w:p w14:paraId="3BCC493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7207AA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240D0AD8" w14:textId="77777777" w:rsidR="00F47963" w:rsidRPr="00F47963" w:rsidRDefault="00F47963" w:rsidP="00F47963">
      <w:pPr>
        <w:numPr>
          <w:ilvl w:val="0"/>
          <w:numId w:val="25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the importance of joining processes in vehicle safety and durability.</w:t>
      </w:r>
    </w:p>
    <w:p w14:paraId="2365B538" w14:textId="77777777" w:rsidR="00F47963" w:rsidRPr="00F47963" w:rsidRDefault="00F47963" w:rsidP="00F47963">
      <w:pPr>
        <w:numPr>
          <w:ilvl w:val="0"/>
          <w:numId w:val="25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Evaluate the consequences of failed joints in a moving vehicle.</w:t>
      </w:r>
    </w:p>
    <w:p w14:paraId="0FE5FA6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4C38807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Why must vehicle joints be strong?</w:t>
      </w:r>
    </w:p>
    <w:p w14:paraId="5C4622C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684"/>
      </w:tblGrid>
      <w:tr w:rsidR="00F47963" w:rsidRPr="00F47963" w14:paraId="5ADA19F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B0E28B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EFB574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10FD81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47963" w:rsidRPr="00F47963" w14:paraId="0347319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22622E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1D75EC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41B846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Road safety</w:t>
            </w:r>
          </w:p>
        </w:tc>
      </w:tr>
      <w:tr w:rsidR="00F47963" w:rsidRPr="00F47963" w14:paraId="458335E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4657BA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A06DA9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9BDD3D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management</w:t>
            </w:r>
          </w:p>
        </w:tc>
      </w:tr>
    </w:tbl>
    <w:p w14:paraId="55B83A2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79BFCC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Charts of vehicle chassis/body joints, textbooks, and photos of joint failures.</w:t>
      </w:r>
    </w:p>
    <w:p w14:paraId="563E305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AD2759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6F5195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Teacher leads a discussion on what would happen if a door hinge failed while driving.</w:t>
      </w:r>
    </w:p>
    <w:p w14:paraId="63D9D407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Learners brainstorm the safety risks involved.</w:t>
      </w:r>
    </w:p>
    <w:p w14:paraId="36A7FDF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65C5C18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1: Group discussion on the role of joining processes in maintaining the structural integrity of the "safety cage."</w:t>
      </w:r>
    </w:p>
    <w:p w14:paraId="6E9DE34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2: Analysis of how strong joints prevent rattling and premature wear of the vehicle body.</w:t>
      </w:r>
    </w:p>
    <w:p w14:paraId="3A25247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3: Teacher explains the concept of "load paths" and how joints transfer forces during a collision.</w:t>
      </w:r>
    </w:p>
    <w:p w14:paraId="3DF3AA17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reflect on the necessity of following manufacturer specifications for fastener torque and adhesive curing times.</w:t>
      </w:r>
    </w:p>
    <w:p w14:paraId="47D1002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3800DE0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Summary of the lesson through a reflection session on the quality of workmanship in joining.</w:t>
      </w:r>
    </w:p>
    <w:p w14:paraId="1452429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Teacher observes the learner's understanding of joint reliability.</w:t>
      </w:r>
    </w:p>
    <w:p w14:paraId="32D0FCA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679B18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short paragraph on why a mechanic must check for loose bolts during a vehicle service.</w:t>
      </w:r>
    </w:p>
    <w:p w14:paraId="559BF1CA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A97AE3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80474E4" w14:textId="77777777" w:rsidR="00F47963" w:rsidRPr="00F47963" w:rsidRDefault="00F47963" w:rsidP="00F47963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6BFF6A8F">
          <v:rect id="_x0000_i1086" style="width:0;height:1.5pt" o:hralign="center" o:hrstd="t" o:hr="t" fillcolor="#a0a0a0" stroked="f"/>
        </w:pict>
      </w:r>
    </w:p>
    <w:p w14:paraId="2E0505A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6, Lesson 1</w:t>
      </w:r>
    </w:p>
    <w:p w14:paraId="11B7963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4B098F3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48C7503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215E6DF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3EAE220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395B68D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02D0D55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1</w:t>
      </w:r>
    </w:p>
    <w:p w14:paraId="20956C6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F6BB62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3.0 Motor Vehicle Systems</w:t>
      </w:r>
    </w:p>
    <w:p w14:paraId="0238031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9DC163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3.4 Motor Vehicle Body Joining Processes</w:t>
      </w:r>
    </w:p>
    <w:p w14:paraId="4B4C71E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EB99CE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1C62848" w14:textId="77777777" w:rsidR="00F47963" w:rsidRPr="00F47963" w:rsidRDefault="00F47963" w:rsidP="00F47963">
      <w:pPr>
        <w:numPr>
          <w:ilvl w:val="0"/>
          <w:numId w:val="26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Identify the specialized tools used in various joining processes.</w:t>
      </w:r>
    </w:p>
    <w:p w14:paraId="6A04397B" w14:textId="77777777" w:rsidR="00F47963" w:rsidRPr="00F47963" w:rsidRDefault="00F47963" w:rsidP="00F47963">
      <w:pPr>
        <w:numPr>
          <w:ilvl w:val="0"/>
          <w:numId w:val="26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Explain the safety precautions required when using joining tools.</w:t>
      </w:r>
    </w:p>
    <w:p w14:paraId="3F1E100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F59CF6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Which tools are used in vehicle joining?</w:t>
      </w:r>
    </w:p>
    <w:p w14:paraId="3376B41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318"/>
      </w:tblGrid>
      <w:tr w:rsidR="00F47963" w:rsidRPr="00F47963" w14:paraId="7366D03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E7414C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C0FF3E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0CA01B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47963" w:rsidRPr="00F47963" w14:paraId="5AC4490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4EFF30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Observation skills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A09E3E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E38724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and security</w:t>
            </w:r>
          </w:p>
        </w:tc>
      </w:tr>
      <w:tr w:rsidR="00F47963" w:rsidRPr="00F47963" w14:paraId="1FA81C2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320F99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8D1EB3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DF82C2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Productive work</w:t>
            </w:r>
          </w:p>
        </w:tc>
      </w:tr>
    </w:tbl>
    <w:p w14:paraId="0F4BD4B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B2B2E57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Wrenches, torque wrenches, rivet guns, caulking guns for adhesives, and PPE (gloves, goggles).</w:t>
      </w:r>
    </w:p>
    <w:p w14:paraId="729DA79A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533C3A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DE55EC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Teacher takes the class to the workshop or displays a toolkit.</w:t>
      </w:r>
    </w:p>
    <w:p w14:paraId="7372610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Ask: "Can we use a hammer to tighten a bolt?" Discuss tool selection.</w:t>
      </w:r>
    </w:p>
    <w:p w14:paraId="0600DD67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6A3A712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1: Workshop observation: Teacher demonstrates the correct use of a torque wrench to prevent over-tightening.</w:t>
      </w:r>
    </w:p>
    <w:p w14:paraId="5F1338C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2: Identification of different wrench types (open-end, ring, socket) and their specific applications.</w:t>
      </w:r>
    </w:p>
    <w:p w14:paraId="7F77490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3: Demonstration of the caulking gun for applying adhesives evenly.</w:t>
      </w:r>
    </w:p>
    <w:p w14:paraId="1E392D4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record the safety guidelines for each tool, focusing on eye protection and proper grip.</w:t>
      </w:r>
    </w:p>
    <w:p w14:paraId="128A6BA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63500F3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Observation check to ensure learners can match the tool to the fastener.</w:t>
      </w:r>
    </w:p>
    <w:p w14:paraId="1164003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importance of using the right tool for the job.</w:t>
      </w:r>
    </w:p>
    <w:p w14:paraId="44689B37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7C175C07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draw and name three joining tools they observed in the workshop.</w:t>
      </w:r>
    </w:p>
    <w:p w14:paraId="27326A9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42FC1A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724F03F" w14:textId="77777777" w:rsidR="00F47963" w:rsidRPr="00F47963" w:rsidRDefault="00F47963" w:rsidP="00F47963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40A7D64D">
          <v:rect id="_x0000_i1087" style="width:0;height:1.5pt" o:hralign="center" o:hrstd="t" o:hr="t" fillcolor="#a0a0a0" stroked="f"/>
        </w:pict>
      </w:r>
    </w:p>
    <w:p w14:paraId="6F216CC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6, Lesson 2</w:t>
      </w:r>
    </w:p>
    <w:p w14:paraId="70575B4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62564B3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2391AB9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2670BBCA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4DE0F87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4AA9D7E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70CBD85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2</w:t>
      </w:r>
    </w:p>
    <w:p w14:paraId="57372FE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B35E15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3.0 Motor Vehicle Systems</w:t>
      </w:r>
    </w:p>
    <w:p w14:paraId="5D13F0A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103E2F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3.4 Motor Vehicle Body Joining Processes</w:t>
      </w:r>
    </w:p>
    <w:p w14:paraId="6D266B87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5F7FF6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60EA2EF" w14:textId="77777777" w:rsidR="00F47963" w:rsidRPr="00F47963" w:rsidRDefault="00F47963" w:rsidP="00F47963">
      <w:pPr>
        <w:numPr>
          <w:ilvl w:val="0"/>
          <w:numId w:val="27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Describe the different types and classes of threaded fasteners.</w:t>
      </w:r>
    </w:p>
    <w:p w14:paraId="3A8D766D" w14:textId="77777777" w:rsidR="00F47963" w:rsidRPr="00F47963" w:rsidRDefault="00F47963" w:rsidP="00F47963">
      <w:pPr>
        <w:numPr>
          <w:ilvl w:val="0"/>
          <w:numId w:val="27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Interpret the markings on bolt heads to determine their strength.</w:t>
      </w:r>
    </w:p>
    <w:p w14:paraId="6005180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E76A12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What types of threaded fasteners exist?</w:t>
      </w:r>
    </w:p>
    <w:p w14:paraId="68101C6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987"/>
      </w:tblGrid>
      <w:tr w:rsidR="00F47963" w:rsidRPr="00F47963" w14:paraId="2CDA2DF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1E2B61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72F62B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5A7F7F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47963" w:rsidRPr="00F47963" w14:paraId="2C3F23A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2215C0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A9495B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700365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  <w:tr w:rsidR="00F47963" w:rsidRPr="00F47963" w14:paraId="26C3D92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471E47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613925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DA38DA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awareness</w:t>
            </w:r>
          </w:p>
        </w:tc>
      </w:tr>
    </w:tbl>
    <w:p w14:paraId="426DFAA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0363BA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Assortment of bolts (Metric and Imperial), bolt grade charts, and magnifying glasses.</w:t>
      </w:r>
    </w:p>
    <w:p w14:paraId="0B9A4A3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91EA2D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75A9B3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Teacher shows two bolts of the same size but with different marks (lines or numbers) on the head.</w:t>
      </w:r>
    </w:p>
    <w:p w14:paraId="1A00E61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Ask: "Are these two bolts the same strength?"</w:t>
      </w:r>
    </w:p>
    <w:p w14:paraId="2F87F62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0DFAB19A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explains the difference between Metric (e.g., Grade 8.8, 10.9) and SAE (Grade 5, 8) bolt markings.</w:t>
      </w:r>
    </w:p>
    <w:p w14:paraId="657C115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Discussion on various head types: Hex, Allen (socket), Torx, and Phillips.</w:t>
      </w:r>
    </w:p>
    <w:p w14:paraId="63B26A3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examine different fasteners and record their sizes and grade markings.</w:t>
      </w:r>
    </w:p>
    <w:p w14:paraId="4EA15C27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4: Explanation of thread types: Fine vs. Coarse and where each is typically used in a vehicle.</w:t>
      </w:r>
    </w:p>
    <w:p w14:paraId="1F59296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3A95F0B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Oral questions on how to identify a high-strength bolt.</w:t>
      </w:r>
    </w:p>
    <w:p w14:paraId="254175D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critical nature of using the correct grade of fastener for structural parts.</w:t>
      </w:r>
    </w:p>
    <w:p w14:paraId="5B52007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3E87C6A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Learners research the meaning of the numbers "8.8" found on a metric bolt head.</w:t>
      </w:r>
    </w:p>
    <w:p w14:paraId="38F9EEA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6744AE1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0D6AD9F" w14:textId="77777777" w:rsidR="00F47963" w:rsidRPr="00F47963" w:rsidRDefault="00F47963" w:rsidP="00F47963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01D5269C">
          <v:rect id="_x0000_i1088" style="width:0;height:1.5pt" o:hralign="center" o:hrstd="t" o:hr="t" fillcolor="#a0a0a0" stroked="f"/>
        </w:pict>
      </w:r>
    </w:p>
    <w:p w14:paraId="56CF98B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6, Lesson 3</w:t>
      </w:r>
    </w:p>
    <w:p w14:paraId="7523345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629B075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7074FDC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53379F97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17F252FA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4666029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527EE09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3</w:t>
      </w:r>
    </w:p>
    <w:p w14:paraId="687A79A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D9A37D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3.0 Motor Vehicle Systems</w:t>
      </w:r>
    </w:p>
    <w:p w14:paraId="605C043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51ADA7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3.4 Motor Vehicle Body Joining Processes</w:t>
      </w:r>
    </w:p>
    <w:p w14:paraId="323D012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962AFF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A04FB9C" w14:textId="77777777" w:rsidR="00F47963" w:rsidRPr="00F47963" w:rsidRDefault="00F47963" w:rsidP="00F47963">
      <w:pPr>
        <w:numPr>
          <w:ilvl w:val="0"/>
          <w:numId w:val="28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the correct application of adhesives for joining vehicle parts.</w:t>
      </w:r>
    </w:p>
    <w:p w14:paraId="7C354C96" w14:textId="77777777" w:rsidR="00F47963" w:rsidRPr="00F47963" w:rsidRDefault="00F47963" w:rsidP="00F47963">
      <w:pPr>
        <w:numPr>
          <w:ilvl w:val="0"/>
          <w:numId w:val="28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factors that influence the bond strength of an adhesive.</w:t>
      </w:r>
    </w:p>
    <w:p w14:paraId="23C80A2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C3B71E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How are adhesives applied?</w:t>
      </w:r>
    </w:p>
    <w:p w14:paraId="1F8EB4E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987"/>
      </w:tblGrid>
      <w:tr w:rsidR="00F47963" w:rsidRPr="00F47963" w14:paraId="14BE85D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BE6B37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23F565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8A0A6B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47963" w:rsidRPr="00F47963" w14:paraId="1C707FD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2129D9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Practical skills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4F5222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0EB633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  <w:tr w:rsidR="00F47963" w:rsidRPr="00F47963" w14:paraId="548D41D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E46518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072056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705C2F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safety</w:t>
            </w:r>
          </w:p>
        </w:tc>
      </w:tr>
    </w:tbl>
    <w:p w14:paraId="4A242CA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8D2B29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Adhesive samples, cleaning solvents, applicators, and scrap materials for bonding.</w:t>
      </w:r>
    </w:p>
    <w:p w14:paraId="7619A76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1386A9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C5D2D97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Teacher reviews the types of adhesives from Week 5.</w:t>
      </w:r>
    </w:p>
    <w:p w14:paraId="1DAAEFC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Ask: "Can we glue a dusty or oily surface?" Discuss cleanliness.</w:t>
      </w:r>
    </w:p>
    <w:p w14:paraId="41BE14F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34380A5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1: Practical demonstration: Teacher shows how to degrease and abrade a surface to improve adhesion.</w:t>
      </w:r>
    </w:p>
    <w:p w14:paraId="64F2BDE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2: Demonstration of applying a uniform bead of adhesive and clamping the parts together.</w:t>
      </w:r>
    </w:p>
    <w:p w14:paraId="4F6BDCC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on "curing time" and how temperature affects the setting of the bond.</w:t>
      </w:r>
    </w:p>
    <w:p w14:paraId="7802597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practice applying a mock adhesive (or sealant) to join two small components.</w:t>
      </w:r>
    </w:p>
    <w:p w14:paraId="0D2E545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456747A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Practical assessment of the application technique.</w:t>
      </w:r>
    </w:p>
    <w:p w14:paraId="2633CF2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steps: Clean, Apply, Join, and Cure.</w:t>
      </w:r>
    </w:p>
    <w:p w14:paraId="2C9E883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8DDAF8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Learners research how car windshields are "primed" before the final black adhesive is applied.</w:t>
      </w:r>
    </w:p>
    <w:p w14:paraId="4BA2C0C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DCB699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F9F9084" w14:textId="77777777" w:rsidR="00F47963" w:rsidRPr="00F47963" w:rsidRDefault="00F47963" w:rsidP="00F47963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6936F1F5">
          <v:rect id="_x0000_i1089" style="width:0;height:1.5pt" o:hralign="center" o:hrstd="t" o:hr="t" fillcolor="#a0a0a0" stroked="f"/>
        </w:pict>
      </w:r>
    </w:p>
    <w:p w14:paraId="6777E1A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6, Lesson 4</w:t>
      </w:r>
    </w:p>
    <w:p w14:paraId="7D19C63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60D655C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19A5311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715A41D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2E9C84D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45A0D45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45FEFC3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4</w:t>
      </w:r>
    </w:p>
    <w:p w14:paraId="621E0E4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616031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3.0 Motor Vehicle Systems</w:t>
      </w:r>
    </w:p>
    <w:p w14:paraId="058198F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7D729F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3.4 Motor Vehicle Body Joining Processes</w:t>
      </w:r>
    </w:p>
    <w:p w14:paraId="747256A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1722D2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43B739B" w14:textId="77777777" w:rsidR="00F47963" w:rsidRPr="00F47963" w:rsidRDefault="00F47963" w:rsidP="00F47963">
      <w:pPr>
        <w:numPr>
          <w:ilvl w:val="0"/>
          <w:numId w:val="29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Identify various types of rivets used in vehicles (blind rivets, solid rivets).</w:t>
      </w:r>
    </w:p>
    <w:p w14:paraId="27CEE8DC" w14:textId="77777777" w:rsidR="00F47963" w:rsidRPr="00F47963" w:rsidRDefault="00F47963" w:rsidP="00F47963">
      <w:pPr>
        <w:numPr>
          <w:ilvl w:val="0"/>
          <w:numId w:val="29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Illustrate the cross-section of a properly installed rivet.</w:t>
      </w:r>
    </w:p>
    <w:p w14:paraId="47C81AF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2BF1D7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Why are rivets important?</w:t>
      </w:r>
    </w:p>
    <w:p w14:paraId="58D95C3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1"/>
        <w:gridCol w:w="1612"/>
        <w:gridCol w:w="2987"/>
      </w:tblGrid>
      <w:tr w:rsidR="00F47963" w:rsidRPr="00F47963" w14:paraId="3AE6FEC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B417A8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FC41CE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753109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47963" w:rsidRPr="00F47963" w14:paraId="622784E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C8462C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Observation skills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38DCD5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7C7880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  <w:tr w:rsidR="00F47963" w:rsidRPr="00F47963" w14:paraId="11D9749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22F900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B72F5E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A11617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Productive work</w:t>
            </w:r>
          </w:p>
        </w:tc>
      </w:tr>
    </w:tbl>
    <w:p w14:paraId="5E5B28B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A35B61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Samples of pop rivets, solid rivets, charts showing riveted joints, and drawing tools.</w:t>
      </w:r>
    </w:p>
    <w:p w14:paraId="29987B3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9BC7A9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EB721B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asks: "How do we join two sheets of metal when we can only reach one side?"</w:t>
      </w:r>
    </w:p>
    <w:p w14:paraId="4295017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"Blind" or "Pop" rivet.</w:t>
      </w:r>
    </w:p>
    <w:p w14:paraId="6965C42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00225C5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uses charts to show the difference between a solid rivet (requiring two-sided access) and a blind rivet.</w:t>
      </w:r>
    </w:p>
    <w:p w14:paraId="413E39F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2: Observation of various rivet sizes and materials (Aluminum, Steel, Copper).</w:t>
      </w:r>
    </w:p>
    <w:p w14:paraId="0B42C54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draw a diagram showing a rivet before and after it is "set" (deformed).</w:t>
      </w:r>
    </w:p>
    <w:p w14:paraId="1B97D38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Discussion on why rivets are used in aircraft and bus bodies to prevent joint fatigue.</w:t>
      </w:r>
    </w:p>
    <w:p w14:paraId="2A9B5AA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24F1ACB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Quiz on the parts of a pop rivet (body and mandrel).</w:t>
      </w:r>
    </w:p>
    <w:p w14:paraId="667C69A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permanent nature of riveted joints.</w:t>
      </w:r>
    </w:p>
    <w:p w14:paraId="4DED54A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4D64F1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sketch a "Countersunk" rivet and explain where it might be used on a vehicle surface.</w:t>
      </w:r>
    </w:p>
    <w:p w14:paraId="4CA5ABF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AC3889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A5CAD01" w14:textId="77777777" w:rsidR="00F47963" w:rsidRPr="00F47963" w:rsidRDefault="00F47963" w:rsidP="00F47963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7BED2230">
          <v:rect id="_x0000_i1090" style="width:0;height:1.5pt" o:hralign="center" o:hrstd="t" o:hr="t" fillcolor="#a0a0a0" stroked="f"/>
        </w:pict>
      </w:r>
    </w:p>
    <w:p w14:paraId="2065BB2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6, Lesson 5</w:t>
      </w:r>
    </w:p>
    <w:p w14:paraId="79C9C56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4CA79C8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552D784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4C6D332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14516CAA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12C2806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4AC42C8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5</w:t>
      </w:r>
    </w:p>
    <w:p w14:paraId="62EC493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DC0F86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3.0 Motor Vehicle Systems</w:t>
      </w:r>
    </w:p>
    <w:p w14:paraId="0F0751B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6D633A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3.4 Motor Vehicle Body Joining Processes</w:t>
      </w:r>
    </w:p>
    <w:p w14:paraId="0287FED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6480C9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516F2B2" w14:textId="77777777" w:rsidR="00F47963" w:rsidRPr="00F47963" w:rsidRDefault="00F47963" w:rsidP="00F47963">
      <w:pPr>
        <w:numPr>
          <w:ilvl w:val="0"/>
          <w:numId w:val="30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role of reliable joining processes in vehicle performance.</w:t>
      </w:r>
    </w:p>
    <w:p w14:paraId="5C693CE0" w14:textId="77777777" w:rsidR="00F47963" w:rsidRPr="00F47963" w:rsidRDefault="00F47963" w:rsidP="00F47963">
      <w:pPr>
        <w:numPr>
          <w:ilvl w:val="0"/>
          <w:numId w:val="30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maintenance and inspection of vehicle joints.</w:t>
      </w:r>
    </w:p>
    <w:p w14:paraId="4C514FA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669207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Why must joints be reliable?</w:t>
      </w:r>
    </w:p>
    <w:p w14:paraId="6A105A6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469"/>
      </w:tblGrid>
      <w:tr w:rsidR="00F47963" w:rsidRPr="00F47963" w14:paraId="5C9DCEF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6969C8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0BC5E5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B3AA6C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47963" w:rsidRPr="00F47963" w14:paraId="46677D6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19E2DA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20881B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125584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Road safety</w:t>
            </w:r>
          </w:p>
        </w:tc>
      </w:tr>
      <w:tr w:rsidR="00F47963" w:rsidRPr="00F47963" w14:paraId="2A1930D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4280BC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515523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3BD2F6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society</w:t>
            </w:r>
          </w:p>
        </w:tc>
      </w:tr>
    </w:tbl>
    <w:p w14:paraId="23744DC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FD792D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Charts, textbooks, and a checklist for joint inspection.</w:t>
      </w:r>
    </w:p>
    <w:p w14:paraId="4C28547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23DFCDA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F1A0EE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Teacher leads a discussion on "NVH"—Noise, Vibration, and Harshness.</w:t>
      </w:r>
    </w:p>
    <w:p w14:paraId="05BBDB9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Ask: "How do loose joints affect the driving experience?"</w:t>
      </w:r>
    </w:p>
    <w:p w14:paraId="12E2FD0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2910D31A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1: Group discussion on how reliable joints ensure the vehicle remains quiet and stable at high speeds.</w:t>
      </w:r>
    </w:p>
    <w:p w14:paraId="057F47B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2: Teacher explains the concept of "Galvanic Corrosion" when joining different metals (e.g., steel and aluminum).</w:t>
      </w:r>
    </w:p>
    <w:p w14:paraId="7EEF04F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3: Analysis of why critical joints (like seat mounts) must be periodically inspected for cracks or looseness.</w:t>
      </w:r>
    </w:p>
    <w:p w14:paraId="329DFDC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4: Written assignment: Summarize the three main joining processes (Threaded, Riveting, Adhesive) and their best uses.</w:t>
      </w:r>
    </w:p>
    <w:p w14:paraId="721E705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14C9D09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Collection of written assignments.</w:t>
      </w:r>
    </w:p>
    <w:p w14:paraId="1D550AA7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Final recap of the sub-strand on joining processes.</w:t>
      </w:r>
    </w:p>
    <w:p w14:paraId="6286668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919572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Learners research what an "Impact Driver" tool does and why it is useful for stubborn threaded fasteners.</w:t>
      </w:r>
    </w:p>
    <w:p w14:paraId="3C30B5BA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3B87C8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78D5C32" w14:textId="77777777" w:rsidR="00F47963" w:rsidRPr="00F47963" w:rsidRDefault="00F47963" w:rsidP="00F47963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Times New Roman"/>
          <w:kern w:val="0"/>
          <w:lang w:val="en-US"/>
          <w14:ligatures w14:val="none"/>
        </w:rPr>
        <w:lastRenderedPageBreak/>
        <w:pict w14:anchorId="534588A4">
          <v:rect id="_x0000_i1091" style="width:0;height:1.5pt" o:hralign="center" o:hrstd="t" o:hr="t" fillcolor="#a0a0a0" stroked="f"/>
        </w:pict>
      </w:r>
    </w:p>
    <w:p w14:paraId="1516C34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7, Lesson 1</w:t>
      </w:r>
    </w:p>
    <w:p w14:paraId="254D6D5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26680BC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0097B59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571E50D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410F88D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0C02864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57E59B7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1</w:t>
      </w:r>
    </w:p>
    <w:p w14:paraId="1E8A305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66D936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4.0 Engines</w:t>
      </w:r>
    </w:p>
    <w:p w14:paraId="24BDDFA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3397A0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4.1 Introduction to Engines</w:t>
      </w:r>
    </w:p>
    <w:p w14:paraId="6F0A79F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FF6C1E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8791FB8" w14:textId="77777777" w:rsidR="00F47963" w:rsidRPr="00F47963" w:rsidRDefault="00F47963" w:rsidP="00F47963">
      <w:pPr>
        <w:numPr>
          <w:ilvl w:val="0"/>
          <w:numId w:val="31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Define an engine as a device that converts energy into mechanical motion.</w:t>
      </w:r>
    </w:p>
    <w:p w14:paraId="19C2B23C" w14:textId="77777777" w:rsidR="00F47963" w:rsidRPr="00F47963" w:rsidRDefault="00F47963" w:rsidP="00F47963">
      <w:pPr>
        <w:numPr>
          <w:ilvl w:val="0"/>
          <w:numId w:val="31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Distinguish between internal and external combustion engines.</w:t>
      </w:r>
    </w:p>
    <w:p w14:paraId="5D3C59D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F4FC08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What is an engine?</w:t>
      </w:r>
    </w:p>
    <w:p w14:paraId="619B08E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60"/>
        <w:gridCol w:w="2987"/>
      </w:tblGrid>
      <w:tr w:rsidR="00F47963" w:rsidRPr="00F47963" w14:paraId="684D2F8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B1C045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29C094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CDB95E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47963" w:rsidRPr="00F47963" w14:paraId="4DEDAB1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261D58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40B319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Curiosity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23C948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  <w:tr w:rsidR="00F47963" w:rsidRPr="00F47963" w14:paraId="1F516E3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C98CB0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271508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5E8643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Energy awareness</w:t>
            </w:r>
          </w:p>
        </w:tc>
      </w:tr>
    </w:tbl>
    <w:p w14:paraId="11FDFE7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817BD7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Engine models, charts showing energy conversion, and textbooks.</w:t>
      </w:r>
    </w:p>
    <w:p w14:paraId="21CCA52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2E9572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CC09E8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Teacher shows a picture of a horse carriage vs. a motorized vehicle.</w:t>
      </w:r>
    </w:p>
    <w:p w14:paraId="548D649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Ask: "What replaced the horse?" Introduce the Heat Engine.</w:t>
      </w:r>
    </w:p>
    <w:p w14:paraId="4F592217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297DA46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defines an engine: a machine designed to convert one form of energy (heat) into mechanical energy.</w:t>
      </w:r>
    </w:p>
    <w:p w14:paraId="5418A0F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Explanation of energy conversion: Chemical energy (fuel) → Heat energy (combustion) → Mechanical energy (motion).</w:t>
      </w:r>
    </w:p>
    <w:p w14:paraId="4FE306C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on the distinction between Internal Combustion Engines (ICE) and External Combustion (e.g., steam engines).</w:t>
      </w:r>
    </w:p>
    <w:p w14:paraId="538705B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observe a cutaway model to see the basic internal space where energy is released.</w:t>
      </w:r>
    </w:p>
    <w:p w14:paraId="7DF2EAA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6B21438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Oral questions on the definition of an engine.</w:t>
      </w:r>
    </w:p>
    <w:p w14:paraId="7628DF9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the engine acts as the "heart" of the vehicle.</w:t>
      </w:r>
    </w:p>
    <w:p w14:paraId="1915C72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386A27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research the difference between a "motor" and an "engine."</w:t>
      </w:r>
    </w:p>
    <w:p w14:paraId="0F12E9DA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3A1FC2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8543C16" w14:textId="77777777" w:rsidR="00F47963" w:rsidRPr="00F47963" w:rsidRDefault="00F47963" w:rsidP="00F47963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2D97E980">
          <v:rect id="_x0000_i1092" style="width:0;height:1.5pt" o:hralign="center" o:hrstd="t" o:hr="t" fillcolor="#a0a0a0" stroked="f"/>
        </w:pict>
      </w:r>
    </w:p>
    <w:p w14:paraId="32920DD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7, Lesson 2</w:t>
      </w:r>
    </w:p>
    <w:p w14:paraId="282A59A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7BBF613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LEVEL:</w:t>
      </w:r>
    </w:p>
    <w:p w14:paraId="7801889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6DE214B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1542C20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3D1A238A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2ED24A4A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2</w:t>
      </w:r>
    </w:p>
    <w:p w14:paraId="5478B49A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5B548D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4.0 Engines</w:t>
      </w:r>
    </w:p>
    <w:p w14:paraId="06B94D1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DCEEFB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4.1 Introduction to Engines</w:t>
      </w:r>
    </w:p>
    <w:p w14:paraId="56CE946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E1FD5E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65D2E39" w14:textId="77777777" w:rsidR="00F47963" w:rsidRPr="00F47963" w:rsidRDefault="00F47963" w:rsidP="00F47963">
      <w:pPr>
        <w:numPr>
          <w:ilvl w:val="0"/>
          <w:numId w:val="32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Identify various uses of engines in modern society.</w:t>
      </w:r>
    </w:p>
    <w:p w14:paraId="2FC3027F" w14:textId="77777777" w:rsidR="00F47963" w:rsidRPr="00F47963" w:rsidRDefault="00F47963" w:rsidP="00F47963">
      <w:pPr>
        <w:numPr>
          <w:ilvl w:val="0"/>
          <w:numId w:val="32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List examples of machines and vehicles that utilize engines.</w:t>
      </w:r>
    </w:p>
    <w:p w14:paraId="6743880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4C6F9E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Where are engines used?</w:t>
      </w:r>
    </w:p>
    <w:p w14:paraId="006D8F4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3083"/>
      </w:tblGrid>
      <w:tr w:rsidR="00F47963" w:rsidRPr="00F47963" w14:paraId="0F33C8B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1D418D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6873A6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2979D5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47963" w:rsidRPr="00F47963" w14:paraId="40B4D06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A7FF07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Observation skills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EF949F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2572E1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Economic empowerment</w:t>
            </w:r>
          </w:p>
        </w:tc>
      </w:tr>
      <w:tr w:rsidR="00F47963" w:rsidRPr="00F47963" w14:paraId="77EC89D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AC78ED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A8170E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8950C5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</w:tbl>
    <w:p w14:paraId="48716CC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267D10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Charts showing various machines (Tractors, Planes, Boats, Generators) and photographs.</w:t>
      </w:r>
    </w:p>
    <w:p w14:paraId="23CA201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C3D7DC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Introduction (5 minutes):</w:t>
      </w:r>
    </w:p>
    <w:p w14:paraId="7E0E0A7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asks: "Besides cars, where else do we see engines working?"</w:t>
      </w:r>
    </w:p>
    <w:p w14:paraId="7BB4374A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Learners brainstorm examples from their daily life (e.g., posho mills, motorbikes).</w:t>
      </w:r>
    </w:p>
    <w:p w14:paraId="4BBA1DC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3E15139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categorizes engine uses into Transport, Agriculture, Industrial, and Domestic.</w:t>
      </w:r>
    </w:p>
    <w:p w14:paraId="499C64F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examine charts to identify specific engine types used in lawnmowers vs. large ships.</w:t>
      </w:r>
    </w:p>
    <w:p w14:paraId="0FDA0F8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 discussion on the role of stationary engines in providing backup electricity (generators).</w:t>
      </w:r>
    </w:p>
    <w:p w14:paraId="3B937A6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list at least ten different applications of engines in a table format.</w:t>
      </w:r>
    </w:p>
    <w:p w14:paraId="23CC782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762A076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Observation check of the learners' lists.</w:t>
      </w:r>
    </w:p>
    <w:p w14:paraId="456A935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engines power almost every sector of the economy.</w:t>
      </w:r>
    </w:p>
    <w:p w14:paraId="24A469B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278994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find out what kind of engine is used in a local water pump or tractor.</w:t>
      </w:r>
    </w:p>
    <w:p w14:paraId="779C0B2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865E93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8B170A6" w14:textId="77777777" w:rsidR="00F47963" w:rsidRPr="00F47963" w:rsidRDefault="00F47963" w:rsidP="00F47963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37E598E2">
          <v:rect id="_x0000_i1093" style="width:0;height:1.5pt" o:hralign="center" o:hrstd="t" o:hr="t" fillcolor="#a0a0a0" stroked="f"/>
        </w:pict>
      </w:r>
    </w:p>
    <w:p w14:paraId="0A3B5F9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7, Lesson 3</w:t>
      </w:r>
    </w:p>
    <w:p w14:paraId="22CE915A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69AAE257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5BBA09B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0B143AE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DATE:</w:t>
      </w:r>
    </w:p>
    <w:p w14:paraId="22238B7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48A9A01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2E6F0F4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3</w:t>
      </w:r>
    </w:p>
    <w:p w14:paraId="75AA2C3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C6E81B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4.0 Engines</w:t>
      </w:r>
    </w:p>
    <w:p w14:paraId="5672ED3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2036FD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4.1 Introduction to Engines</w:t>
      </w:r>
    </w:p>
    <w:p w14:paraId="28E62D3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160C9C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92ABA3B" w14:textId="77777777" w:rsidR="00F47963" w:rsidRPr="00F47963" w:rsidRDefault="00F47963" w:rsidP="00F47963">
      <w:pPr>
        <w:numPr>
          <w:ilvl w:val="0"/>
          <w:numId w:val="33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Explain common engine terminologies used in power mechanics.</w:t>
      </w:r>
    </w:p>
    <w:p w14:paraId="17372D79" w14:textId="77777777" w:rsidR="00F47963" w:rsidRPr="00F47963" w:rsidRDefault="00F47963" w:rsidP="00F47963">
      <w:pPr>
        <w:numPr>
          <w:ilvl w:val="0"/>
          <w:numId w:val="33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Define terms such as Bore, Stroke, TDC, and BDC.</w:t>
      </w:r>
    </w:p>
    <w:p w14:paraId="3AD82BB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212AEA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What terms describe engine parts?</w:t>
      </w:r>
    </w:p>
    <w:p w14:paraId="71C310F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109"/>
        <w:gridCol w:w="2987"/>
      </w:tblGrid>
      <w:tr w:rsidR="00F47963" w:rsidRPr="00F47963" w14:paraId="5569BB8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6E9477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429709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A90D23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47963" w:rsidRPr="00F47963" w14:paraId="1B112F4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4BEC47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B44F82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5B27C3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  <w:tr w:rsidR="00F47963" w:rsidRPr="00F47963" w14:paraId="0D5A04C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5026B6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EA057D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E13924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honesty</w:t>
            </w:r>
          </w:p>
        </w:tc>
      </w:tr>
    </w:tbl>
    <w:p w14:paraId="517612F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9C1A0C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Charts of engine cylinder dimensions, textbooks, and glossaries of terms.</w:t>
      </w:r>
    </w:p>
    <w:p w14:paraId="544214D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625489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F5E278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Teacher shows a cylinder and moves a piston up and down.</w:t>
      </w:r>
    </w:p>
    <w:p w14:paraId="3A1EACF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Ask: "What do we call the top and bottom limits of this movement?"</w:t>
      </w:r>
    </w:p>
    <w:p w14:paraId="45DDB06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(30 minutes):</w:t>
      </w:r>
    </w:p>
    <w:p w14:paraId="64C46BBA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1: Teacher defines </w:t>
      </w: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Bore</w:t>
      </w: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(diameter of the cylinder) and </w:t>
      </w: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Stroke</w:t>
      </w: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(distance the piston travels).</w:t>
      </w:r>
    </w:p>
    <w:p w14:paraId="5E65AD6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2: Explanation of </w:t>
      </w: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TDC</w:t>
      </w: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(Top Dead Center) and </w:t>
      </w: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BDC</w:t>
      </w: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(Bottom Dead Center) as the highest and lowest points of piston travel.</w:t>
      </w:r>
    </w:p>
    <w:p w14:paraId="7DB9A19A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3: Definition of </w:t>
      </w: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Clearance Volume</w:t>
      </w: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and </w:t>
      </w: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Swept Volume</w:t>
      </w: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.</w:t>
      </w:r>
    </w:p>
    <w:p w14:paraId="55798DB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record definitions and draw a simple diagram representing these terms in a cylinder.</w:t>
      </w:r>
    </w:p>
    <w:p w14:paraId="333DF68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6B266A9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Quiz on the abbreviations TDC and BDC.</w:t>
      </w:r>
    </w:p>
    <w:p w14:paraId="3BD4C1E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these terms are essential for describing engine specifications.</w:t>
      </w:r>
    </w:p>
    <w:p w14:paraId="6C1FB60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796EEB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sketch a piston inside a cylinder and label the Bore and Stroke.</w:t>
      </w:r>
    </w:p>
    <w:p w14:paraId="14513AC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B498D2A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FB92AB3" w14:textId="77777777" w:rsidR="00F47963" w:rsidRPr="00F47963" w:rsidRDefault="00F47963" w:rsidP="00F47963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7E26F794">
          <v:rect id="_x0000_i1094" style="width:0;height:1.5pt" o:hralign="center" o:hrstd="t" o:hr="t" fillcolor="#a0a0a0" stroked="f"/>
        </w:pict>
      </w:r>
    </w:p>
    <w:p w14:paraId="1DA7CF7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7, Lesson 4</w:t>
      </w:r>
    </w:p>
    <w:p w14:paraId="49CF228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2A6BAEF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002510F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2909245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5EC39EB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11AD499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3FED280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4</w:t>
      </w:r>
    </w:p>
    <w:p w14:paraId="08249BC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7F7842C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4.0 Engines</w:t>
      </w:r>
    </w:p>
    <w:p w14:paraId="43A7D72A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8F649B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4.1 Introduction to Engines</w:t>
      </w:r>
    </w:p>
    <w:p w14:paraId="3B75C03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F5B478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BD31E0B" w14:textId="77777777" w:rsidR="00F47963" w:rsidRPr="00F47963" w:rsidRDefault="00F47963" w:rsidP="00F47963">
      <w:pPr>
        <w:numPr>
          <w:ilvl w:val="0"/>
          <w:numId w:val="34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Calculate engine capacity (displacement) using standard formulas.</w:t>
      </w:r>
    </w:p>
    <w:p w14:paraId="4D346157" w14:textId="77777777" w:rsidR="00F47963" w:rsidRPr="00F47963" w:rsidRDefault="00F47963" w:rsidP="00F47963">
      <w:pPr>
        <w:numPr>
          <w:ilvl w:val="0"/>
          <w:numId w:val="34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Relate engine capacity to the size and power of the engine.</w:t>
      </w:r>
    </w:p>
    <w:p w14:paraId="6D871C2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350AE7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How is engine capacity determined?</w:t>
      </w:r>
    </w:p>
    <w:p w14:paraId="79419CB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9"/>
        <w:gridCol w:w="1245"/>
        <w:gridCol w:w="2987"/>
      </w:tblGrid>
      <w:tr w:rsidR="00F47963" w:rsidRPr="00F47963" w14:paraId="6C309C0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24F236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6CFF92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956AD7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47963" w:rsidRPr="00F47963" w14:paraId="4F2B24E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DEEE9F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Mathematical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750C39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Accuracy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62C4F8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  <w:tr w:rsidR="00F47963" w:rsidRPr="00F47963" w14:paraId="6FE8721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337E58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82DA4C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FD77C4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Resource management</w:t>
            </w:r>
          </w:p>
        </w:tc>
      </w:tr>
    </w:tbl>
    <w:p w14:paraId="436DDF0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912075A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Measuring tools (vernier calipers), sample engine blocks, calculators, and textbooks.</w:t>
      </w:r>
    </w:p>
    <w:p w14:paraId="73B0F28A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655991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CDEABB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Teacher shows a motorcycle engine vs. a truck engine.</w:t>
      </w:r>
    </w:p>
    <w:p w14:paraId="056DA92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Ask: "What does '150cc' or '2.0 Liters' mean?"</w:t>
      </w:r>
    </w:p>
    <w:p w14:paraId="5AFFF13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27D500C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introduces the formula for volume of a cylinder: V = π × r² × L (where r = Bore ÷ 2 and L = Stroke).</w:t>
      </w:r>
    </w:p>
    <w:p w14:paraId="318C990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Explanation that Total Capacity = Swept Volume × Number of Cylinders.</w:t>
      </w:r>
    </w:p>
    <w:p w14:paraId="79D88D1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Demonstration of measuring a cylinder bore and stroke with a caliper.</w:t>
      </w:r>
    </w:p>
    <w:p w14:paraId="03A9B7DA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perform problem-solving exercises calculating capacity in cubic centimeters (cm³) and Liters (L).</w:t>
      </w:r>
    </w:p>
    <w:p w14:paraId="20FEC97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69848917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Written assignment: Calculate the displacement for a 4-cylinder engine with a 10cm bore and 10cm stroke.</w:t>
      </w:r>
    </w:p>
    <w:p w14:paraId="1C8C188A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capacity affects fuel consumption and power output.</w:t>
      </w:r>
    </w:p>
    <w:p w14:paraId="4596302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DC2806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find the "cc" rating of a family vehicle or a local motorbike.</w:t>
      </w:r>
    </w:p>
    <w:p w14:paraId="19C5557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26BE8A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0CA3520" w14:textId="77777777" w:rsidR="00F47963" w:rsidRPr="00F47963" w:rsidRDefault="00F47963" w:rsidP="00F47963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37F4F508">
          <v:rect id="_x0000_i1095" style="width:0;height:1.5pt" o:hralign="center" o:hrstd="t" o:hr="t" fillcolor="#a0a0a0" stroked="f"/>
        </w:pict>
      </w:r>
    </w:p>
    <w:p w14:paraId="2864E54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7, Lesson 5</w:t>
      </w:r>
    </w:p>
    <w:p w14:paraId="41BC36F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6C95BD0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4782B0A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7BC0E0F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318286A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7775378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66E0BF2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5</w:t>
      </w:r>
    </w:p>
    <w:p w14:paraId="5711946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8781D5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4.0 Engines</w:t>
      </w:r>
    </w:p>
    <w:p w14:paraId="1309B91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70D98B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4.1 Introduction to Engines</w:t>
      </w:r>
    </w:p>
    <w:p w14:paraId="5FA79E2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3C6A647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89D8C43" w14:textId="77777777" w:rsidR="00F47963" w:rsidRPr="00F47963" w:rsidRDefault="00F47963" w:rsidP="00F47963">
      <w:pPr>
        <w:numPr>
          <w:ilvl w:val="0"/>
          <w:numId w:val="35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importance of engines in daily life and industrial progress.</w:t>
      </w:r>
    </w:p>
    <w:p w14:paraId="2F1ACE6B" w14:textId="77777777" w:rsidR="00F47963" w:rsidRPr="00F47963" w:rsidRDefault="00F47963" w:rsidP="00F47963">
      <w:pPr>
        <w:numPr>
          <w:ilvl w:val="0"/>
          <w:numId w:val="35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social and economic impact of engine technology.</w:t>
      </w:r>
    </w:p>
    <w:p w14:paraId="326D9DD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24BFE3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Why are engines important in daily life?</w:t>
      </w:r>
    </w:p>
    <w:p w14:paraId="28647307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987"/>
      </w:tblGrid>
      <w:tr w:rsidR="00F47963" w:rsidRPr="00F47963" w14:paraId="23127A9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9D8E5D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6B4FD1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E1CA15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47963" w:rsidRPr="00F47963" w14:paraId="7F06FE4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F4FEF2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E53D77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73D6DF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  <w:tr w:rsidR="00F47963" w:rsidRPr="00F47963" w14:paraId="3966710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55DEC1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4F80C8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0C5D5D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Sustainable environment</w:t>
            </w:r>
          </w:p>
        </w:tc>
      </w:tr>
    </w:tbl>
    <w:p w14:paraId="2A0C0FB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BC47D7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Charts, news articles on transport, and textbooks.</w:t>
      </w:r>
    </w:p>
    <w:p w14:paraId="2C0EBDE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C977E0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ACA1D0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asks: "Imagine a world where all engines stopped working today. What would change?"</w:t>
      </w:r>
    </w:p>
    <w:p w14:paraId="66C914A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Learners discuss the immediate effects on food, travel, and electricity.</w:t>
      </w:r>
    </w:p>
    <w:p w14:paraId="4B2AF70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4A54B57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Discussion on how engines enable mass transportation of goods and people across long distances.</w:t>
      </w:r>
    </w:p>
    <w:p w14:paraId="2EC381B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2: Analysis of the role of engines in mechanized farming and food security.</w:t>
      </w:r>
    </w:p>
    <w:p w14:paraId="1D53DBEA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3: Reflection on the environmental impact of engines (emissions) and the drive toward cleaner technology.</w:t>
      </w:r>
    </w:p>
    <w:p w14:paraId="35286DB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 discussion: "How has the engine changed life in our local community?"</w:t>
      </w:r>
    </w:p>
    <w:p w14:paraId="6B05A07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51E96AF7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Oral questions recap on the economic benefits of engines.</w:t>
      </w:r>
    </w:p>
    <w:p w14:paraId="02B9641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engine as a pillar of modern civilization.</w:t>
      </w:r>
    </w:p>
    <w:p w14:paraId="1D40ADF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55E31F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short essay titled "The Engine: The Machine that Built the Modern World."</w:t>
      </w:r>
    </w:p>
    <w:p w14:paraId="19AF0CA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B84055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2CD51FD" w14:textId="77777777" w:rsidR="00F47963" w:rsidRPr="00F47963" w:rsidRDefault="00F47963" w:rsidP="00F47963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4B690EF2">
          <v:rect id="_x0000_i1096" style="width:0;height:1.5pt" o:hralign="center" o:hrstd="t" o:hr="t" fillcolor="#a0a0a0" stroked="f"/>
        </w:pict>
      </w:r>
    </w:p>
    <w:p w14:paraId="59CF351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8, Lesson 1</w:t>
      </w:r>
    </w:p>
    <w:p w14:paraId="7D34BFE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6BB3914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62D95B2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478C06C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61ED891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70B10E0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5374C24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1</w:t>
      </w:r>
    </w:p>
    <w:p w14:paraId="414D97B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8C2790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4.0 Engines</w:t>
      </w:r>
    </w:p>
    <w:p w14:paraId="37AB210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B1E9E3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4.1 Introduction to Engines</w:t>
      </w:r>
    </w:p>
    <w:p w14:paraId="20A8CFA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732A5B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D0D115C" w14:textId="77777777" w:rsidR="00F47963" w:rsidRPr="00F47963" w:rsidRDefault="00F47963" w:rsidP="00F47963">
      <w:pPr>
        <w:numPr>
          <w:ilvl w:val="0"/>
          <w:numId w:val="36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Identify the major static and dynamic parts of an engine.</w:t>
      </w:r>
    </w:p>
    <w:p w14:paraId="395FDE20" w14:textId="77777777" w:rsidR="00F47963" w:rsidRPr="00F47963" w:rsidRDefault="00F47963" w:rsidP="00F47963">
      <w:pPr>
        <w:numPr>
          <w:ilvl w:val="0"/>
          <w:numId w:val="36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Distinguish between internal and external engine components.</w:t>
      </w:r>
    </w:p>
    <w:p w14:paraId="2DD9341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00B00E4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What parts make up an engine?</w:t>
      </w:r>
    </w:p>
    <w:p w14:paraId="7D1F9A6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60"/>
        <w:gridCol w:w="2987"/>
      </w:tblGrid>
      <w:tr w:rsidR="00F47963" w:rsidRPr="00F47963" w14:paraId="114099D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73EDAA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715C43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ED5773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47963" w:rsidRPr="00F47963" w14:paraId="10F7316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5A9662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Observation skills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48202C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Curiosity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06E11F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  <w:tr w:rsidR="00F47963" w:rsidRPr="00F47963" w14:paraId="3FC847F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2E759C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62C8EC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C2EB43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awareness</w:t>
            </w:r>
          </w:p>
        </w:tc>
      </w:tr>
    </w:tbl>
    <w:p w14:paraId="017E051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A96BAF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Charts of labeled engine parts, an actual engine block (if available), and textbooks.</w:t>
      </w:r>
    </w:p>
    <w:p w14:paraId="6390887A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AD08C5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DA474D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Teacher presents a "jigsaw" of engine parts on a table.</w:t>
      </w:r>
    </w:p>
    <w:p w14:paraId="59224AE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Ask: "Which part is the Piston? Which is the Engine Block?"</w:t>
      </w:r>
    </w:p>
    <w:p w14:paraId="13A00C6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7E09BE9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identifies static parts: Cylinder Block, Cylinder Head, Sump (Oil Pan).</w:t>
      </w:r>
    </w:p>
    <w:p w14:paraId="56E26107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2: Identification of moving (dynamic) parts: Piston, Connecting Rod, Crankshaft, Camshaft, and Valves.</w:t>
      </w:r>
    </w:p>
    <w:p w14:paraId="45B13B3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observe a diagram and record the location of each part.</w:t>
      </w:r>
    </w:p>
    <w:p w14:paraId="3B394F2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Discussion on the materials used for these parts (e.g., Cast Iron for blocks, Aluminum for pistons).</w:t>
      </w:r>
    </w:p>
    <w:p w14:paraId="209E380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70D91CF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Observation check as learners identify parts on a real engine or model.</w:t>
      </w:r>
    </w:p>
    <w:p w14:paraId="543A270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two main categories of engine parts.</w:t>
      </w:r>
    </w:p>
    <w:p w14:paraId="55F8CB0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492ADC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to find out what a "Gasket" is and why it sits between the block and the head.</w:t>
      </w:r>
    </w:p>
    <w:p w14:paraId="4A2289E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A1078F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4FDA213" w14:textId="77777777" w:rsidR="00F47963" w:rsidRPr="00F47963" w:rsidRDefault="00F47963" w:rsidP="00F47963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186F27FE">
          <v:rect id="_x0000_i1097" style="width:0;height:1.5pt" o:hralign="center" o:hrstd="t" o:hr="t" fillcolor="#a0a0a0" stroked="f"/>
        </w:pict>
      </w:r>
    </w:p>
    <w:p w14:paraId="213FA6E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8, Lesson 2</w:t>
      </w:r>
    </w:p>
    <w:p w14:paraId="21F2599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6962AFE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0A02C21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26DC439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6B19FF4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5F621CB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51F4194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2</w:t>
      </w:r>
    </w:p>
    <w:p w14:paraId="1C7B9F1A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D93732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4.0 Engines</w:t>
      </w:r>
    </w:p>
    <w:p w14:paraId="2CB5565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3BD2F47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4.1 Introduction to Engines</w:t>
      </w:r>
    </w:p>
    <w:p w14:paraId="4BCB861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9E31AC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886637C" w14:textId="77777777" w:rsidR="00F47963" w:rsidRPr="00F47963" w:rsidRDefault="00F47963" w:rsidP="00F47963">
      <w:pPr>
        <w:numPr>
          <w:ilvl w:val="0"/>
          <w:numId w:val="37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functions of different engine parts.</w:t>
      </w:r>
    </w:p>
    <w:p w14:paraId="56A3722C" w14:textId="77777777" w:rsidR="00F47963" w:rsidRPr="00F47963" w:rsidRDefault="00F47963" w:rsidP="00F47963">
      <w:pPr>
        <w:numPr>
          <w:ilvl w:val="0"/>
          <w:numId w:val="37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Describe how engine components work together to facilitate operation.</w:t>
      </w:r>
    </w:p>
    <w:p w14:paraId="575FF20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6D3D90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How do engine parts work together?</w:t>
      </w:r>
    </w:p>
    <w:p w14:paraId="583A5C2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987"/>
      </w:tblGrid>
      <w:tr w:rsidR="00F47963" w:rsidRPr="00F47963" w14:paraId="3F681D9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EF1ABD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E1B02E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30C7A6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47963" w:rsidRPr="00F47963" w14:paraId="5E44A73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4343F5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92C047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E75F6E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Productive work</w:t>
            </w:r>
          </w:p>
        </w:tc>
      </w:tr>
      <w:tr w:rsidR="00F47963" w:rsidRPr="00F47963" w14:paraId="5DF6DAC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CF17C3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CF4B36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853960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</w:tbl>
    <w:p w14:paraId="623432B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78ADE0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Engine model (moving), charts showing the piston-crank relationship, and textbooks.</w:t>
      </w:r>
    </w:p>
    <w:p w14:paraId="75740E2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04ED73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BA2262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Teacher moves the crankshaft of a model engine and asks: "When I turn this, why does the piston move?"</w:t>
      </w:r>
    </w:p>
    <w:p w14:paraId="469D83BA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Discuss mechanical linkage.</w:t>
      </w:r>
    </w:p>
    <w:p w14:paraId="23D3403A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7A53B9B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1: Teacher explains the function of the </w:t>
      </w: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Cylinder Block</w:t>
      </w: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(housing) and </w:t>
      </w: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Cylinder Head</w:t>
      </w: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(sealing).</w:t>
      </w:r>
    </w:p>
    <w:p w14:paraId="7909DBE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2: Explanation of the </w:t>
      </w: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Piston</w:t>
      </w: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(capturing heat energy) and the </w:t>
      </w: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Connecting Rod</w:t>
      </w: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(transferring force).</w:t>
      </w:r>
    </w:p>
    <w:p w14:paraId="0A4729E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3: Discussion on the </w:t>
      </w: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Crankshaft</w:t>
      </w: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converting reciprocating (up-and-down) motion into rotary (circular) motion.</w:t>
      </w:r>
    </w:p>
    <w:p w14:paraId="67205BA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4: Explanation of </w:t>
      </w: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Valves</w:t>
      </w: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(Intake/Exhaust) and their role in gas flow.</w:t>
      </w:r>
    </w:p>
    <w:p w14:paraId="5F69582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6768CB3A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Quiz on the function of the Crankshaft.</w:t>
      </w:r>
    </w:p>
    <w:p w14:paraId="3A496D3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"Teamwork" required within an engine.</w:t>
      </w:r>
    </w:p>
    <w:p w14:paraId="2DEF246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A546C5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Learners research the role of the "Flywheel" in maintaining engine rotation.</w:t>
      </w:r>
    </w:p>
    <w:p w14:paraId="23CC44A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E72A3B7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EFF96A5" w14:textId="77777777" w:rsidR="00F47963" w:rsidRPr="00F47963" w:rsidRDefault="00F47963" w:rsidP="00F47963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7B5DF916">
          <v:rect id="_x0000_i1098" style="width:0;height:1.5pt" o:hralign="center" o:hrstd="t" o:hr="t" fillcolor="#a0a0a0" stroked="f"/>
        </w:pict>
      </w:r>
    </w:p>
    <w:p w14:paraId="6E4318D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8, Lesson 3</w:t>
      </w:r>
    </w:p>
    <w:p w14:paraId="1F1C2B2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16B10CA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213E479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6D4C5FAA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25FEDC5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3D58D34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13AED99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3</w:t>
      </w:r>
    </w:p>
    <w:p w14:paraId="35DE143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3B9D80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4.0 Engines</w:t>
      </w:r>
    </w:p>
    <w:p w14:paraId="2BA11C7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ECD191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4.1 Introduction to Engines</w:t>
      </w:r>
    </w:p>
    <w:p w14:paraId="7D48020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E82F11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06775FE" w14:textId="77777777" w:rsidR="00F47963" w:rsidRPr="00F47963" w:rsidRDefault="00F47963" w:rsidP="00F47963">
      <w:pPr>
        <w:numPr>
          <w:ilvl w:val="0"/>
          <w:numId w:val="38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Sketch basic engine components with accuracy.</w:t>
      </w:r>
    </w:p>
    <w:p w14:paraId="6C265010" w14:textId="77777777" w:rsidR="00F47963" w:rsidRPr="00F47963" w:rsidRDefault="00F47963" w:rsidP="00F47963">
      <w:pPr>
        <w:numPr>
          <w:ilvl w:val="0"/>
          <w:numId w:val="38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Label the parts of a single-cylinder engine diagram correctly.</w:t>
      </w:r>
    </w:p>
    <w:p w14:paraId="14DA57E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76ABD3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Can you draw an engine diagram?</w:t>
      </w:r>
    </w:p>
    <w:p w14:paraId="74E8C1D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1"/>
        <w:gridCol w:w="1109"/>
        <w:gridCol w:w="2987"/>
      </w:tblGrid>
      <w:tr w:rsidR="00F47963" w:rsidRPr="00F47963" w14:paraId="2536BD5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61220F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6461E8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0CCD8F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47963" w:rsidRPr="00F47963" w14:paraId="46F246C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0A9D01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360681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A46638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  <w:tr w:rsidR="00F47963" w:rsidRPr="00F47963" w14:paraId="30EED78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92820E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9448A6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B3E1EC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honesty</w:t>
            </w:r>
          </w:p>
        </w:tc>
      </w:tr>
    </w:tbl>
    <w:p w14:paraId="55CE2F4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1F79DB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Drawing activity sheets, pencils, rulers, and charts of cross-sectional engine views.</w:t>
      </w:r>
    </w:p>
    <w:p w14:paraId="736A4BC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FEAB48A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A1CED7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asks: "How can we represent a 3D engine in a 2D drawing?"</w:t>
      </w:r>
    </w:p>
    <w:p w14:paraId="42CEFE8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concept of a cross-sectional (cutaway) view.</w:t>
      </w:r>
    </w:p>
    <w:p w14:paraId="1A07EE5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3D4F634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draws a basic outline of a cylinder on the board.</w:t>
      </w:r>
    </w:p>
    <w:p w14:paraId="299FCB2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Guided activity: Learners draw the piston inside the cylinder, connected to a crankshaft via a connecting rod.</w:t>
      </w:r>
    </w:p>
    <w:p w14:paraId="7241210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3: Addition of details: Intake and exhaust valves at the top (head) and the water jacket/cooling fins.</w:t>
      </w:r>
    </w:p>
    <w:p w14:paraId="479E156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label all parts accurately: Cylinder Head, Piston, Gudgeon Pin, Con-rod, and Crank.</w:t>
      </w:r>
    </w:p>
    <w:p w14:paraId="16A7682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2F54982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Practical assessment of the sketches for clarity and correct positioning.</w:t>
      </w:r>
    </w:p>
    <w:p w14:paraId="5B5E228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visual representation of an engine's internal structure.</w:t>
      </w:r>
    </w:p>
    <w:p w14:paraId="455E7EE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536A40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add color to their drawings to differentiate between different materials or areas (e.g., combustion area).</w:t>
      </w:r>
    </w:p>
    <w:p w14:paraId="2C3E9687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8217C8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7B42050" w14:textId="77777777" w:rsidR="00F47963" w:rsidRPr="00F47963" w:rsidRDefault="00F47963" w:rsidP="00F47963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Times New Roman"/>
          <w:kern w:val="0"/>
          <w:lang w:val="en-US"/>
          <w14:ligatures w14:val="none"/>
        </w:rPr>
        <w:lastRenderedPageBreak/>
        <w:pict w14:anchorId="5F29BB93">
          <v:rect id="_x0000_i1099" style="width:0;height:1.5pt" o:hralign="center" o:hrstd="t" o:hr="t" fillcolor="#a0a0a0" stroked="f"/>
        </w:pict>
      </w:r>
    </w:p>
    <w:p w14:paraId="144876E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8, Lesson 4</w:t>
      </w:r>
    </w:p>
    <w:p w14:paraId="3B064D97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7BDB733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2CE1061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4FB4524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53C5ACD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618554C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5313375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4</w:t>
      </w:r>
    </w:p>
    <w:p w14:paraId="233F73B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4468B7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4.0 Engines</w:t>
      </w:r>
    </w:p>
    <w:p w14:paraId="3161549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DF6B7B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4.1 Introduction to Engines</w:t>
      </w:r>
    </w:p>
    <w:p w14:paraId="7CF39EC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9203A4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4677500" w14:textId="77777777" w:rsidR="00F47963" w:rsidRPr="00F47963" w:rsidRDefault="00F47963" w:rsidP="00F47963">
      <w:pPr>
        <w:numPr>
          <w:ilvl w:val="0"/>
          <w:numId w:val="39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Measure engine components using precision tools.</w:t>
      </w:r>
    </w:p>
    <w:p w14:paraId="20007358" w14:textId="77777777" w:rsidR="00F47963" w:rsidRPr="00F47963" w:rsidRDefault="00F47963" w:rsidP="00F47963">
      <w:pPr>
        <w:numPr>
          <w:ilvl w:val="0"/>
          <w:numId w:val="39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Record measurements for parts such as pistons and cylinder bores.</w:t>
      </w:r>
    </w:p>
    <w:p w14:paraId="4C55B17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E86DCE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How can engine parts be measured?</w:t>
      </w:r>
    </w:p>
    <w:p w14:paraId="66D66C1A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9"/>
        <w:gridCol w:w="1612"/>
        <w:gridCol w:w="2987"/>
      </w:tblGrid>
      <w:tr w:rsidR="00F47963" w:rsidRPr="00F47963" w14:paraId="5185DBE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FE12E3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276875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DF09C0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47963" w:rsidRPr="00F47963" w14:paraId="131B182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51D588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79871E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415308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  <w:tr w:rsidR="00F47963" w:rsidRPr="00F47963" w14:paraId="6385CED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7B27A7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Mathematical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ACF913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DC2BB6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Technical skills</w:t>
            </w:r>
          </w:p>
        </w:tc>
      </w:tr>
    </w:tbl>
    <w:p w14:paraId="1F5CF34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BED0D0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Vernier calipers, micrometers, feeler gauges, and various engine parts (pistons, rings).</w:t>
      </w:r>
    </w:p>
    <w:p w14:paraId="601AC95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EAC21F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C9F11F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asks: "Why can't we just use a regular school ruler to measure a piston?"</w:t>
      </w:r>
    </w:p>
    <w:p w14:paraId="6D81DF1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necessity of precision (microns) in engineering.</w:t>
      </w:r>
    </w:p>
    <w:p w14:paraId="2A5765F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75EEB59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demonstrates the correct use of a vernier caliper to measure a cylinder bore.</w:t>
      </w:r>
    </w:p>
    <w:p w14:paraId="61B8BF3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2: Demonstration of measuring piston diameter and ring gap using a feeler gauge.</w:t>
      </w:r>
    </w:p>
    <w:p w14:paraId="078D644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work in pairs to practice taking measurements of sample engine parts.</w:t>
      </w:r>
    </w:p>
    <w:p w14:paraId="564D88F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Discussion on why accurate measurements are vital for engine rebuilding and preventing overheating.</w:t>
      </w:r>
    </w:p>
    <w:p w14:paraId="778CE90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73D5E98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Practical observation check of tool handling.</w:t>
      </w:r>
    </w:p>
    <w:p w14:paraId="706C83E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role of precision measurements in maintenance.</w:t>
      </w:r>
    </w:p>
    <w:p w14:paraId="0E0E41F7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40567F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Learners research the difference between an "Inside Micrometer" and an "Outside Micrometer."</w:t>
      </w:r>
    </w:p>
    <w:p w14:paraId="6E7324C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256FE9F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E72FE3D" w14:textId="77777777" w:rsidR="00F47963" w:rsidRPr="00F47963" w:rsidRDefault="00F47963" w:rsidP="00F47963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5F0DD689">
          <v:rect id="_x0000_i1100" style="width:0;height:1.5pt" o:hralign="center" o:hrstd="t" o:hr="t" fillcolor="#a0a0a0" stroked="f"/>
        </w:pict>
      </w:r>
    </w:p>
    <w:p w14:paraId="4C905A4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8, Lesson 5</w:t>
      </w:r>
    </w:p>
    <w:p w14:paraId="58E33F4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SCHOOL:</w:t>
      </w:r>
    </w:p>
    <w:p w14:paraId="20FECA67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69A79BD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5E11AF4A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677E8837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7C3C9A1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3BF15F9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5</w:t>
      </w:r>
    </w:p>
    <w:p w14:paraId="35EC2275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EF2A1B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4.0 Engines</w:t>
      </w:r>
    </w:p>
    <w:p w14:paraId="7D33DB8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97A8EC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4.1 Introduction to Engines</w:t>
      </w:r>
    </w:p>
    <w:p w14:paraId="7DC4717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442924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8F2FE9E" w14:textId="77777777" w:rsidR="00F47963" w:rsidRPr="00F47963" w:rsidRDefault="00F47963" w:rsidP="00F47963">
      <w:pPr>
        <w:numPr>
          <w:ilvl w:val="0"/>
          <w:numId w:val="40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basic operation of an engine in producing power.</w:t>
      </w:r>
    </w:p>
    <w:p w14:paraId="5D1ED63A" w14:textId="77777777" w:rsidR="00F47963" w:rsidRPr="00F47963" w:rsidRDefault="00F47963" w:rsidP="00F47963">
      <w:pPr>
        <w:numPr>
          <w:ilvl w:val="0"/>
          <w:numId w:val="40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Describe the four main events: Intake, Compression, Power, and Exhaust.</w:t>
      </w:r>
    </w:p>
    <w:p w14:paraId="030D5F5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30E5DA6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How does an engine produce power?</w:t>
      </w:r>
    </w:p>
    <w:p w14:paraId="492B7E20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987"/>
      </w:tblGrid>
      <w:tr w:rsidR="00F47963" w:rsidRPr="00F47963" w14:paraId="062A136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9273C8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70978D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72B22B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47963" w:rsidRPr="00F47963" w14:paraId="62B501D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384DE3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10B8A8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88F1E7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  <w:tr w:rsidR="00F47963" w:rsidRPr="00F47963" w14:paraId="31C66FB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143D31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7C6176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B3AB7C" w14:textId="77777777" w:rsidR="00F47963" w:rsidRPr="00F47963" w:rsidRDefault="00F47963" w:rsidP="00F4796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4796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Energy awareness</w:t>
            </w:r>
          </w:p>
        </w:tc>
      </w:tr>
    </w:tbl>
    <w:p w14:paraId="24B7A342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3FED92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Charts showing the engine cycle, digital animations, and textbooks.</w:t>
      </w:r>
    </w:p>
    <w:p w14:paraId="52DE175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D31705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Introduction (5 minutes):</w:t>
      </w:r>
    </w:p>
    <w:p w14:paraId="5CAEB0D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Teacher makes a small "pop" sound or mentions an explosion.</w:t>
      </w:r>
    </w:p>
    <w:p w14:paraId="34C3D52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Ask: "How do we turn a small explosion into the smooth turning of a wheel?"</w:t>
      </w:r>
    </w:p>
    <w:p w14:paraId="57D5A604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3A4EC7A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introduces the concept of the "Combustion Cycle."</w:t>
      </w:r>
    </w:p>
    <w:p w14:paraId="7B4E80E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2: Explanation of the four strokes: </w:t>
      </w: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Intake</w:t>
      </w: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(sucking air/fuel), </w:t>
      </w: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Compression</w:t>
      </w: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(squeezing), </w:t>
      </w: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Power</w:t>
      </w: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(the bang), and </w:t>
      </w: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Exhaust</w:t>
      </w: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(cleaning out).</w:t>
      </w:r>
    </w:p>
    <w:p w14:paraId="0DB4D87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on the ignition of the fuel and how expanding gases push the piston down.</w:t>
      </w:r>
    </w:p>
    <w:p w14:paraId="6DE13B73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record a brief summary of what happens during each of the four events.</w:t>
      </w:r>
    </w:p>
    <w:p w14:paraId="74B28C08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00B3066C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Written test: Match the name of the stroke to the direction of piston travel (up or down).</w:t>
      </w:r>
    </w:p>
    <w:p w14:paraId="6F0A05EB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energy conversion from heat to work.</w:t>
      </w:r>
    </w:p>
    <w:p w14:paraId="6E91FA69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140850E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research the difference between a "Two-Stroke" and a "Four-Stroke" engine cycle.</w:t>
      </w:r>
    </w:p>
    <w:p w14:paraId="533D4E1D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1EA9B41" w14:textId="77777777" w:rsidR="00F47963" w:rsidRPr="00F47963" w:rsidRDefault="00F47963" w:rsidP="00F4796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3A3B4A4" w14:textId="599796D9" w:rsidR="00F47963" w:rsidRPr="00F47963" w:rsidRDefault="00F47963" w:rsidP="00A72AEF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47963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30EC2155">
          <v:rect id="_x0000_i1163" style="width:0;height:1.5pt" o:hralign="center" o:hrstd="t" o:hr="t" fillcolor="#a0a0a0" stroked="f"/>
        </w:pict>
      </w:r>
    </w:p>
    <w:p w14:paraId="15033B6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9: MID-TERM BREAK</w:t>
      </w:r>
    </w:p>
    <w:p w14:paraId="380AD3C2" w14:textId="77777777" w:rsidR="005076F5" w:rsidRPr="005076F5" w:rsidRDefault="005076F5" w:rsidP="005076F5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15AF70B0">
          <v:rect id="_x0000_i1164" style="width:0;height:1.5pt" o:hralign="center" o:hrstd="t" o:hr="t" fillcolor="#a0a0a0" stroked="f"/>
        </w:pict>
      </w:r>
    </w:p>
    <w:p w14:paraId="126A7E3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10, Lesson 1</w:t>
      </w:r>
    </w:p>
    <w:p w14:paraId="1A77C09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7F235F4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LEVEL:</w:t>
      </w:r>
    </w:p>
    <w:p w14:paraId="0B0C0B0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680EECE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1FA3DF1F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6CB3636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38F8662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1</w:t>
      </w:r>
    </w:p>
    <w:p w14:paraId="2C734E1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E88A2F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4.0 Engines</w:t>
      </w:r>
    </w:p>
    <w:p w14:paraId="3AE10EA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6FB576F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4.2 Classification of Engines</w:t>
      </w:r>
    </w:p>
    <w:p w14:paraId="53561D7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9B4ED1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CF77DAB" w14:textId="77777777" w:rsidR="005076F5" w:rsidRPr="005076F5" w:rsidRDefault="005076F5" w:rsidP="005076F5">
      <w:pPr>
        <w:numPr>
          <w:ilvl w:val="0"/>
          <w:numId w:val="41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various methods used in classifying internal combustion engines.</w:t>
      </w:r>
    </w:p>
    <w:p w14:paraId="5D9CD074" w14:textId="77777777" w:rsidR="005076F5" w:rsidRPr="005076F5" w:rsidRDefault="005076F5" w:rsidP="005076F5">
      <w:pPr>
        <w:numPr>
          <w:ilvl w:val="0"/>
          <w:numId w:val="41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criteria for engine classification in the automotive industry.</w:t>
      </w:r>
    </w:p>
    <w:p w14:paraId="63F5C8F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72C3307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How are engines classified?</w:t>
      </w:r>
    </w:p>
    <w:p w14:paraId="25AE785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987"/>
      </w:tblGrid>
      <w:tr w:rsidR="005076F5" w:rsidRPr="005076F5" w14:paraId="66B8DD9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4AC765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D02CDC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55AC1D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076F5" w:rsidRPr="005076F5" w14:paraId="1A619DB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195925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7DCD3D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376D1B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  <w:tr w:rsidR="005076F5" w:rsidRPr="005076F5" w14:paraId="5A5EA05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ED624F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E133D7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8E68FE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Career awareness</w:t>
            </w:r>
          </w:p>
        </w:tc>
      </w:tr>
    </w:tbl>
    <w:p w14:paraId="7B3A92D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120C68F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Charts of engine types, diagrams illustrating different classification methods, and textbooks.</w:t>
      </w:r>
    </w:p>
    <w:p w14:paraId="316E1E1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88600E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Introduction (5 minutes):</w:t>
      </w:r>
    </w:p>
    <w:p w14:paraId="77DE350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Teacher introduces the lesson by asking learners to name different types of car engines they have heard of (e.g., V8, Diesel).</w:t>
      </w:r>
    </w:p>
    <w:p w14:paraId="22A5187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Learners brainstorm why we need different names for these engines.</w:t>
      </w:r>
    </w:p>
    <w:p w14:paraId="32A8A60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0AF5829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explains classification by the type of fuel used (Petrol, Diesel, Gas).</w:t>
      </w:r>
    </w:p>
    <w:p w14:paraId="079F382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Discussion on classification by the number of strokes (Two-stroke vs. Four-stroke).</w:t>
      </w:r>
    </w:p>
    <w:p w14:paraId="023A794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Explanation of classification by the arrangement of cylinders (In-line, V-type, Opposed).</w:t>
      </w:r>
    </w:p>
    <w:p w14:paraId="184B605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list the five major criteria for engine classification in their notebooks.</w:t>
      </w:r>
    </w:p>
    <w:p w14:paraId="1EBC221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327451C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Oral questions to verify understanding of the different classification methods.</w:t>
      </w:r>
    </w:p>
    <w:p w14:paraId="33710F9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classification helps in identifying engine specifications.</w:t>
      </w:r>
    </w:p>
    <w:p w14:paraId="136FC95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28C760F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Learners should research and list at least two examples for each classification method discussed.</w:t>
      </w:r>
    </w:p>
    <w:p w14:paraId="2199FAA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B31FDB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7DFF50E" w14:textId="77777777" w:rsidR="005076F5" w:rsidRPr="005076F5" w:rsidRDefault="005076F5" w:rsidP="005076F5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0682DED7">
          <v:rect id="_x0000_i1165" style="width:0;height:1.5pt" o:hralign="center" o:hrstd="t" o:hr="t" fillcolor="#a0a0a0" stroked="f"/>
        </w:pict>
      </w:r>
    </w:p>
    <w:p w14:paraId="25C8F92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10, Lesson 2</w:t>
      </w:r>
    </w:p>
    <w:p w14:paraId="2A0BD3B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22C5FF4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20E0156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LEARNING AREA:</w:t>
      </w:r>
    </w:p>
    <w:p w14:paraId="4FA2B20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2F941ED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6070F53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687B9B7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2</w:t>
      </w:r>
    </w:p>
    <w:p w14:paraId="6907FA5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21B10A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4.0 Engines</w:t>
      </w:r>
    </w:p>
    <w:p w14:paraId="135BA47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DC197E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4.2 Classification of Engines</w:t>
      </w:r>
    </w:p>
    <w:p w14:paraId="46ECC8D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4E0BC3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CA2407C" w14:textId="77777777" w:rsidR="005076F5" w:rsidRPr="005076F5" w:rsidRDefault="005076F5" w:rsidP="005076F5">
      <w:pPr>
        <w:numPr>
          <w:ilvl w:val="0"/>
          <w:numId w:val="42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Classify engines based on the type of fuel they consume.</w:t>
      </w:r>
    </w:p>
    <w:p w14:paraId="3790A419" w14:textId="77777777" w:rsidR="005076F5" w:rsidRPr="005076F5" w:rsidRDefault="005076F5" w:rsidP="005076F5">
      <w:pPr>
        <w:numPr>
          <w:ilvl w:val="0"/>
          <w:numId w:val="42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basic differences between fuel systems in petrol and diesel engines.</w:t>
      </w:r>
    </w:p>
    <w:p w14:paraId="42F41EC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A4CE3D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Which fuels power engines?</w:t>
      </w:r>
    </w:p>
    <w:p w14:paraId="62CDE0D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3069"/>
      </w:tblGrid>
      <w:tr w:rsidR="005076F5" w:rsidRPr="005076F5" w14:paraId="22754E1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3745E4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80EEA1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4F762C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076F5" w:rsidRPr="005076F5" w14:paraId="08A5057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42064D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F87D0E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E26E10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awareness</w:t>
            </w:r>
          </w:p>
        </w:tc>
      </w:tr>
      <w:tr w:rsidR="005076F5" w:rsidRPr="005076F5" w14:paraId="322E5AC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CFCC7F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E5004C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494D7B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</w:tbl>
    <w:p w14:paraId="375D37C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E31523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Charts of fuel types, digital images of petrol and diesel engines, and textbooks.</w:t>
      </w:r>
    </w:p>
    <w:p w14:paraId="152CC78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1F03A7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7FF198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Teacher asks learners what happens if you put diesel in a petrol car.</w:t>
      </w:r>
    </w:p>
    <w:p w14:paraId="0083427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Learners discuss the compatibility of fuels and engine designs.</w:t>
      </w:r>
    </w:p>
    <w:p w14:paraId="46996A5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0691F57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describes Petrol engines (Spark Ignition) and Diesel engines (Compression Ignition).</w:t>
      </w:r>
    </w:p>
    <w:p w14:paraId="28826AF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Discussion on alternative fuels such as Liquid Petroleum Gas (LPG) and Compressed Natural Gas (CNG).</w:t>
      </w:r>
    </w:p>
    <w:p w14:paraId="2E4F2B7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 activity where learners categorize local vehicles based on the fuel they use.</w:t>
      </w:r>
    </w:p>
    <w:p w14:paraId="2E42B5D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4: Explanation of how fuel type determines the engine's compression ratio and ignition system.</w:t>
      </w:r>
    </w:p>
    <w:p w14:paraId="5045E10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23D5A12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Observation check of the group categorization exercise.</w:t>
      </w:r>
    </w:p>
    <w:p w14:paraId="559535E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primary fuel-based classifications.</w:t>
      </w:r>
    </w:p>
    <w:p w14:paraId="5842CB9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58961C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visit a local fuel station and note the different fuels available for vehicles.</w:t>
      </w:r>
    </w:p>
    <w:p w14:paraId="52790E2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9208F2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120088F" w14:textId="77777777" w:rsidR="005076F5" w:rsidRPr="005076F5" w:rsidRDefault="005076F5" w:rsidP="005076F5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65AB9BD8">
          <v:rect id="_x0000_i1166" style="width:0;height:1.5pt" o:hralign="center" o:hrstd="t" o:hr="t" fillcolor="#a0a0a0" stroked="f"/>
        </w:pict>
      </w:r>
    </w:p>
    <w:p w14:paraId="04F51D6F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10, Lesson 3</w:t>
      </w:r>
    </w:p>
    <w:p w14:paraId="4A76E9B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4EF1DD4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2FC238D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490C7B3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7EDF82E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TIME:</w:t>
      </w:r>
    </w:p>
    <w:p w14:paraId="5FAEED2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54CBF0D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3</w:t>
      </w:r>
    </w:p>
    <w:p w14:paraId="2EE255FF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C09E9D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4.0 Engines</w:t>
      </w:r>
    </w:p>
    <w:p w14:paraId="635C742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CE206D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4.2 Classification of Engines</w:t>
      </w:r>
    </w:p>
    <w:p w14:paraId="362C4E4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CC4B9CF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219323D" w14:textId="77777777" w:rsidR="005076F5" w:rsidRPr="005076F5" w:rsidRDefault="005076F5" w:rsidP="005076F5">
      <w:pPr>
        <w:numPr>
          <w:ilvl w:val="0"/>
          <w:numId w:val="43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Classify engines based on their cooling systems.</w:t>
      </w:r>
    </w:p>
    <w:p w14:paraId="1BA90130" w14:textId="77777777" w:rsidR="005076F5" w:rsidRPr="005076F5" w:rsidRDefault="005076F5" w:rsidP="005076F5">
      <w:pPr>
        <w:numPr>
          <w:ilvl w:val="0"/>
          <w:numId w:val="43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Describe the difference between air-cooled and water-cooled engines.</w:t>
      </w:r>
    </w:p>
    <w:p w14:paraId="3D9F5CA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5B2C88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Why do engines need cooling?</w:t>
      </w:r>
    </w:p>
    <w:p w14:paraId="56C332D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60"/>
        <w:gridCol w:w="2987"/>
      </w:tblGrid>
      <w:tr w:rsidR="005076F5" w:rsidRPr="005076F5" w14:paraId="4312CB8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8329FF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EEC9B7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BD6684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076F5" w:rsidRPr="005076F5" w14:paraId="65F4172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1660A4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Observation skills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865DAD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Curiosity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C4977A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and security</w:t>
            </w:r>
          </w:p>
        </w:tc>
      </w:tr>
      <w:tr w:rsidR="005076F5" w:rsidRPr="005076F5" w14:paraId="1505693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2952B0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561F20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F4EBC2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</w:tbl>
    <w:p w14:paraId="0BA220A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5CB469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Charts of cooling systems, engine models with cooling fins, and radiator diagrams.</w:t>
      </w:r>
    </w:p>
    <w:p w14:paraId="425FD0D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0DCAF7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D44216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 what happens to a metal spoon left in hot tea.</w:t>
      </w:r>
    </w:p>
    <w:p w14:paraId="19C236A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Link the concept of heat transfer to engine operation.</w:t>
      </w:r>
    </w:p>
    <w:p w14:paraId="4AB83E8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(30 minutes):</w:t>
      </w:r>
    </w:p>
    <w:p w14:paraId="1944677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explains "Air Cooling" using fins on motorcycles or small engines.</w:t>
      </w:r>
    </w:p>
    <w:p w14:paraId="704100B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Explanation of "Water/Liquid Cooling" using radiators, pumps, and jackets in most cars.</w:t>
      </w:r>
    </w:p>
    <w:p w14:paraId="08C53BD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on why cooling is necessary to prevent engine seizure and oil breakdown.</w:t>
      </w:r>
    </w:p>
    <w:p w14:paraId="11951BA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identify cooling system components on provided engine diagrams.</w:t>
      </w:r>
    </w:p>
    <w:p w14:paraId="2052447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0F1838B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Quiz on identifying which engine type (Air or Water cooled) is more common in heavy trucks.</w:t>
      </w:r>
    </w:p>
    <w:p w14:paraId="2F443E3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role of cooling in engine longevity.</w:t>
      </w:r>
    </w:p>
    <w:p w14:paraId="6812876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9E0B38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Learners should draw an engine cylinder showing cooling fins.</w:t>
      </w:r>
    </w:p>
    <w:p w14:paraId="2C546F0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E352F3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9616DF5" w14:textId="77777777" w:rsidR="005076F5" w:rsidRPr="005076F5" w:rsidRDefault="005076F5" w:rsidP="005076F5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0386A116">
          <v:rect id="_x0000_i1167" style="width:0;height:1.5pt" o:hralign="center" o:hrstd="t" o:hr="t" fillcolor="#a0a0a0" stroked="f"/>
        </w:pict>
      </w:r>
    </w:p>
    <w:p w14:paraId="49C4181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10, Lesson 4</w:t>
      </w:r>
    </w:p>
    <w:p w14:paraId="02DCD3C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6CB5D76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17148CC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0A69149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7C47D97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6B6DB62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6AF25BA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WEEK 10: LESSON 4</w:t>
      </w:r>
    </w:p>
    <w:p w14:paraId="6EB3BD6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0763C97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4.0 Engines</w:t>
      </w:r>
    </w:p>
    <w:p w14:paraId="52FF1F6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065B01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4.2 Classification of Engines</w:t>
      </w:r>
    </w:p>
    <w:p w14:paraId="7821C56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29E4F0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E4B1803" w14:textId="77777777" w:rsidR="005076F5" w:rsidRPr="005076F5" w:rsidRDefault="005076F5" w:rsidP="005076F5">
      <w:pPr>
        <w:numPr>
          <w:ilvl w:val="0"/>
          <w:numId w:val="44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Classify engines according to the number and arrangement of cylinders.</w:t>
      </w:r>
    </w:p>
    <w:p w14:paraId="31E4FBB7" w14:textId="77777777" w:rsidR="005076F5" w:rsidRPr="005076F5" w:rsidRDefault="005076F5" w:rsidP="005076F5">
      <w:pPr>
        <w:numPr>
          <w:ilvl w:val="0"/>
          <w:numId w:val="44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Explain how the number of cylinders affects engine performance and balance.</w:t>
      </w:r>
    </w:p>
    <w:p w14:paraId="3899600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F06413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How does cylinder number affect performance?</w:t>
      </w:r>
    </w:p>
    <w:p w14:paraId="5DFFBB4F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987"/>
      </w:tblGrid>
      <w:tr w:rsidR="005076F5" w:rsidRPr="005076F5" w14:paraId="2603419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C19CB1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A507B8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25FA62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076F5" w:rsidRPr="005076F5" w14:paraId="52BA2EB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F81C57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641151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F936DA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Infrastructure awareness</w:t>
            </w:r>
          </w:p>
        </w:tc>
      </w:tr>
      <w:tr w:rsidR="005076F5" w:rsidRPr="005076F5" w14:paraId="595315C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9F4DD7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7A1AC1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613C4D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</w:tbl>
    <w:p w14:paraId="63789D1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5301F2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Charts analysis of engine layouts (In-line 4, V6, V8, Boxer), and textbooks.</w:t>
      </w:r>
    </w:p>
    <w:p w14:paraId="4226F44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B771A77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33F480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 why a motorbike sounds different from a large lorry.</w:t>
      </w:r>
    </w:p>
    <w:p w14:paraId="3DBB3E0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multiple power strokes in multi-cylinder engines.</w:t>
      </w:r>
    </w:p>
    <w:p w14:paraId="5347C50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035E444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identifies Single-cylinder engines and Multi-cylinder engines.</w:t>
      </w:r>
    </w:p>
    <w:p w14:paraId="526E547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Discussion on In-line (straight) arrangements and V-type arrangements.</w:t>
      </w:r>
    </w:p>
    <w:p w14:paraId="6DAB896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analyze charts to see how more cylinders provide smoother power delivery.</w:t>
      </w:r>
    </w:p>
    <w:p w14:paraId="68C2763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4: Explanation of "firing order" and its importance in engine balance.</w:t>
      </w:r>
    </w:p>
    <w:p w14:paraId="073E723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01AFF44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Written assignment: Identify the cylinder arrangement for a vehicle labeled "V6".</w:t>
      </w:r>
    </w:p>
    <w:p w14:paraId="563B3B4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size and power requirements dictate cylinder count.</w:t>
      </w:r>
    </w:p>
    <w:p w14:paraId="395D294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6061CA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Learners research what an "opposed-piston" or "Boxer" engine is.</w:t>
      </w:r>
    </w:p>
    <w:p w14:paraId="7387116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FB3A697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A0AA03C" w14:textId="77777777" w:rsidR="005076F5" w:rsidRPr="005076F5" w:rsidRDefault="005076F5" w:rsidP="005076F5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5EDE86E2">
          <v:rect id="_x0000_i1168" style="width:0;height:1.5pt" o:hralign="center" o:hrstd="t" o:hr="t" fillcolor="#a0a0a0" stroked="f"/>
        </w:pict>
      </w:r>
    </w:p>
    <w:p w14:paraId="14B1EC2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10, Lesson 5</w:t>
      </w:r>
    </w:p>
    <w:p w14:paraId="08BE2DA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02EB099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0DDB7AC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3801585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26A6053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4A2347D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46876DF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5</w:t>
      </w:r>
    </w:p>
    <w:p w14:paraId="5492E11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1D318D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4.0 Engines</w:t>
      </w:r>
    </w:p>
    <w:p w14:paraId="3A6BA00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DE71CC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4.2 Classification of Engines</w:t>
      </w:r>
    </w:p>
    <w:p w14:paraId="3648289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94A972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D949825" w14:textId="77777777" w:rsidR="005076F5" w:rsidRPr="005076F5" w:rsidRDefault="005076F5" w:rsidP="005076F5">
      <w:pPr>
        <w:numPr>
          <w:ilvl w:val="0"/>
          <w:numId w:val="45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the importance of standardizing engine classifications.</w:t>
      </w:r>
    </w:p>
    <w:p w14:paraId="189D7E0A" w14:textId="77777777" w:rsidR="005076F5" w:rsidRPr="005076F5" w:rsidRDefault="005076F5" w:rsidP="005076F5">
      <w:pPr>
        <w:numPr>
          <w:ilvl w:val="0"/>
          <w:numId w:val="45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benefits of classification for mechanics and engineers.</w:t>
      </w:r>
    </w:p>
    <w:p w14:paraId="6CF8FAC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6B8B60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Why is engine classification important?</w:t>
      </w:r>
    </w:p>
    <w:p w14:paraId="172AE97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42"/>
        <w:gridCol w:w="2327"/>
      </w:tblGrid>
      <w:tr w:rsidR="005076F5" w:rsidRPr="005076F5" w14:paraId="69DE9F6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4ADD9B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2474AD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9CE3DE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076F5" w:rsidRPr="005076F5" w14:paraId="2E40B17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951D03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86CE97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B029CF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Professionalism</w:t>
            </w:r>
          </w:p>
        </w:tc>
      </w:tr>
      <w:tr w:rsidR="005076F5" w:rsidRPr="005076F5" w14:paraId="7C83D45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E4A562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A945D8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E92D83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honesty</w:t>
            </w:r>
          </w:p>
        </w:tc>
      </w:tr>
    </w:tbl>
    <w:p w14:paraId="687671C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2F7236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Summary charts of all classification methods and textbooks.</w:t>
      </w:r>
    </w:p>
    <w:p w14:paraId="7E16E16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ED2910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F12743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asks: "If you want to buy a spare part for an engine, what information do you give the shopkeeper?"</w:t>
      </w:r>
    </w:p>
    <w:p w14:paraId="02011E1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Discussion on the need for specific identification.</w:t>
      </w:r>
    </w:p>
    <w:p w14:paraId="7FEB8C7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0A7817E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1: Class discussion on how classification aids in troubleshooting and repair procedures.</w:t>
      </w:r>
    </w:p>
    <w:p w14:paraId="3C3A011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Discussion on how engineers use classification to design vehicles for specific terrains or loads.</w:t>
      </w:r>
    </w:p>
    <w:p w14:paraId="18479E3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reflect on the relationship between engine class and fuel economy.</w:t>
      </w:r>
    </w:p>
    <w:p w14:paraId="0E8DE1A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Group session: Summarize the week's topics into a master classification table.</w:t>
      </w:r>
    </w:p>
    <w:p w14:paraId="741586B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78DD571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Observation of the summary tables created by the learners.</w:t>
      </w:r>
    </w:p>
    <w:p w14:paraId="5E640ED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Final review of the week's key inquiry questions.</w:t>
      </w:r>
    </w:p>
    <w:p w14:paraId="3F9AFC97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7D9118F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short paragraph on why a pilot needs to know the exact class of an aircraft engine.</w:t>
      </w:r>
    </w:p>
    <w:p w14:paraId="1D83799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7DC32C7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594DA7B" w14:textId="77777777" w:rsidR="005076F5" w:rsidRPr="005076F5" w:rsidRDefault="005076F5" w:rsidP="005076F5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19E9674B">
          <v:rect id="_x0000_i1169" style="width:0;height:1.5pt" o:hralign="center" o:hrstd="t" o:hr="t" fillcolor="#a0a0a0" stroked="f"/>
        </w:pict>
      </w:r>
    </w:p>
    <w:p w14:paraId="2A8E608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11, Lesson 1</w:t>
      </w:r>
    </w:p>
    <w:p w14:paraId="3319C53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7EB0260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46AF99D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59AE532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0FB7FA6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200DD3A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4D7C804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1</w:t>
      </w:r>
    </w:p>
    <w:p w14:paraId="3C523E3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A29D20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4.0 Engines</w:t>
      </w:r>
    </w:p>
    <w:p w14:paraId="716BD8D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169CE8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4.2 Classification of Engines</w:t>
      </w:r>
    </w:p>
    <w:p w14:paraId="6325BE2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9FDC51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577E45FD" w14:textId="77777777" w:rsidR="005076F5" w:rsidRPr="005076F5" w:rsidRDefault="005076F5" w:rsidP="005076F5">
      <w:pPr>
        <w:numPr>
          <w:ilvl w:val="0"/>
          <w:numId w:val="46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Identify different engine classes as they appear in real-life applications.</w:t>
      </w:r>
    </w:p>
    <w:p w14:paraId="224FDDD1" w14:textId="77777777" w:rsidR="005076F5" w:rsidRPr="005076F5" w:rsidRDefault="005076F5" w:rsidP="005076F5">
      <w:pPr>
        <w:numPr>
          <w:ilvl w:val="0"/>
          <w:numId w:val="46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Research and list examples of engines found in the local environment.</w:t>
      </w:r>
    </w:p>
    <w:p w14:paraId="6CFD6BC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11C646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Where do we see different engines?</w:t>
      </w:r>
    </w:p>
    <w:p w14:paraId="49444C0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987"/>
      </w:tblGrid>
      <w:tr w:rsidR="005076F5" w:rsidRPr="005076F5" w14:paraId="74CE4B9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25CAD6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E35E37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A24218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076F5" w:rsidRPr="005076F5" w14:paraId="440321D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36B487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B85C69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Curiosity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BDF8EA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Community awareness</w:t>
            </w:r>
          </w:p>
        </w:tc>
      </w:tr>
      <w:tr w:rsidR="005076F5" w:rsidRPr="005076F5" w14:paraId="34AB3BA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371AF6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123CFD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BA85C8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</w:tbl>
    <w:p w14:paraId="281B272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4BA5F6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Internet-enabled devices, textbooks, and field observation notes.</w:t>
      </w:r>
    </w:p>
    <w:p w14:paraId="6CEA065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903473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DCF3D87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Teacher reviews the classifications from the previous week.</w:t>
      </w:r>
    </w:p>
    <w:p w14:paraId="5278414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Learners prepare to link theory to real vehicles in their community.</w:t>
      </w:r>
    </w:p>
    <w:p w14:paraId="6A6C32F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53EB9A6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Learners use the internet to research common engine types used in Kenyan public transport (Matatus) vs. farm tractors.</w:t>
      </w:r>
    </w:p>
    <w:p w14:paraId="108F1A2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2: Group discussion on the engines found in stationary machines like posho mills.</w:t>
      </w:r>
    </w:p>
    <w:p w14:paraId="5CEA9DCF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categorize these real-life examples by fuel type and cooling system.</w:t>
      </w:r>
    </w:p>
    <w:p w14:paraId="2FB4FA0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4: Recording findings in a structured research log.</w:t>
      </w:r>
    </w:p>
    <w:p w14:paraId="4CE87A4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0DA7647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Observation check of the learners' research logs.</w:t>
      </w:r>
    </w:p>
    <w:p w14:paraId="69C6C47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Summary of the diversity of engines in the local economy.</w:t>
      </w:r>
    </w:p>
    <w:p w14:paraId="096BAD6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2E8D7D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Learners should interview a local mechanic about the most common engine type they repair.</w:t>
      </w:r>
    </w:p>
    <w:p w14:paraId="39ABF64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51469C7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B2AA932" w14:textId="77777777" w:rsidR="005076F5" w:rsidRPr="005076F5" w:rsidRDefault="005076F5" w:rsidP="005076F5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2A2C5DE5">
          <v:rect id="_x0000_i1170" style="width:0;height:1.5pt" o:hralign="center" o:hrstd="t" o:hr="t" fillcolor="#a0a0a0" stroked="f"/>
        </w:pict>
      </w:r>
    </w:p>
    <w:p w14:paraId="3EA9BBF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11, Lesson 2</w:t>
      </w:r>
    </w:p>
    <w:p w14:paraId="109C62D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5A88E53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50CD51C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6FC73C5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4963023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7659CB2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6DD4889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2</w:t>
      </w:r>
    </w:p>
    <w:p w14:paraId="0D87E90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203C75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4.0 Engines</w:t>
      </w:r>
    </w:p>
    <w:p w14:paraId="560298D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CAD3F5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4.2 Classification of Engines</w:t>
      </w:r>
    </w:p>
    <w:p w14:paraId="5D6426B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62E8EE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32D0BE3" w14:textId="77777777" w:rsidR="005076F5" w:rsidRPr="005076F5" w:rsidRDefault="005076F5" w:rsidP="005076F5">
      <w:pPr>
        <w:numPr>
          <w:ilvl w:val="0"/>
          <w:numId w:val="47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technical reasons why engines are designed differently for various tasks.</w:t>
      </w:r>
    </w:p>
    <w:p w14:paraId="122DC062" w14:textId="77777777" w:rsidR="005076F5" w:rsidRPr="005076F5" w:rsidRDefault="005076F5" w:rsidP="005076F5">
      <w:pPr>
        <w:numPr>
          <w:ilvl w:val="0"/>
          <w:numId w:val="47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trade-offs between speed, power, and size in engine design.</w:t>
      </w:r>
    </w:p>
    <w:p w14:paraId="003A3CEF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55403B5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Why are engines designed differently?</w:t>
      </w:r>
    </w:p>
    <w:p w14:paraId="1C308FD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987"/>
      </w:tblGrid>
      <w:tr w:rsidR="005076F5" w:rsidRPr="005076F5" w14:paraId="6F97D17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0BAF56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52237F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28B43F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076F5" w:rsidRPr="005076F5" w14:paraId="5BCFDFD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4CAB50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54DC20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8D9D14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Economic development</w:t>
            </w:r>
          </w:p>
        </w:tc>
      </w:tr>
      <w:tr w:rsidR="005076F5" w:rsidRPr="005076F5" w14:paraId="4B0B86A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CBBB5C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DF9A5B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31580B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</w:tbl>
    <w:p w14:paraId="143A44CF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A6E884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Charts showing performance curves, images of racing engines vs. marine engines.</w:t>
      </w:r>
    </w:p>
    <w:p w14:paraId="1D6DCAE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80ED17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B86CD9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 why we don't put a motorcycle engine in a bus.</w:t>
      </w:r>
    </w:p>
    <w:p w14:paraId="4D8A3AB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Learners discuss the concept of "Torque" and load-bearing.</w:t>
      </w:r>
    </w:p>
    <w:p w14:paraId="4AFBCAB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389D6DF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explains how the intended use (e.g., heavy hauling vs. high speed) dictates engine design.</w:t>
      </w:r>
    </w:p>
    <w:p w14:paraId="0A910E4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Discussion on how space constraints (e.g., in a small car vs. a ship) affect engine layout.</w:t>
      </w:r>
    </w:p>
    <w:p w14:paraId="79DE6AD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Explanation of how environmental conditions (e.g., dusty farms vs. clean roads) affect air intake and cooling designs.</w:t>
      </w:r>
    </w:p>
    <w:p w14:paraId="64B50C1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record the relationship between application and design features.</w:t>
      </w:r>
    </w:p>
    <w:p w14:paraId="109E073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198733D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Oral questions on the factors influencing design changes.</w:t>
      </w:r>
    </w:p>
    <w:p w14:paraId="72DD037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"fitness for purpose" principle in engineering.</w:t>
      </w:r>
    </w:p>
    <w:p w14:paraId="23DBD5B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3A17D6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to compare the engine design of a lawnmower with that of a passenger car.</w:t>
      </w:r>
    </w:p>
    <w:p w14:paraId="2554C8A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0A2D8F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26AEA01" w14:textId="77777777" w:rsidR="005076F5" w:rsidRPr="005076F5" w:rsidRDefault="005076F5" w:rsidP="005076F5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031AF622">
          <v:rect id="_x0000_i1171" style="width:0;height:1.5pt" o:hralign="center" o:hrstd="t" o:hr="t" fillcolor="#a0a0a0" stroked="f"/>
        </w:pict>
      </w:r>
    </w:p>
    <w:p w14:paraId="1A9FF38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11, Lesson 3</w:t>
      </w:r>
    </w:p>
    <w:p w14:paraId="054DEFE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19F9992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17747EE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6B3422D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4A28F57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205E613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5FC3C27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3</w:t>
      </w:r>
    </w:p>
    <w:p w14:paraId="7408EA8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51A5B4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4.0 Engines</w:t>
      </w:r>
    </w:p>
    <w:p w14:paraId="2F2D17B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FF3047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4.2 Classification of Engines</w:t>
      </w:r>
    </w:p>
    <w:p w14:paraId="5900472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AB6032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3A499AF" w14:textId="77777777" w:rsidR="005076F5" w:rsidRPr="005076F5" w:rsidRDefault="005076F5" w:rsidP="005076F5">
      <w:pPr>
        <w:numPr>
          <w:ilvl w:val="0"/>
          <w:numId w:val="48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Construct accurate classification tables for various engine types.</w:t>
      </w:r>
    </w:p>
    <w:p w14:paraId="4CA89B3A" w14:textId="77777777" w:rsidR="005076F5" w:rsidRPr="005076F5" w:rsidRDefault="005076F5" w:rsidP="005076F5">
      <w:pPr>
        <w:numPr>
          <w:ilvl w:val="0"/>
          <w:numId w:val="48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Use classification data to group engines systematically.</w:t>
      </w:r>
    </w:p>
    <w:p w14:paraId="7B57D2F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3443D57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How can engines be grouped?</w:t>
      </w:r>
    </w:p>
    <w:p w14:paraId="1BF2321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109"/>
        <w:gridCol w:w="2987"/>
      </w:tblGrid>
      <w:tr w:rsidR="005076F5" w:rsidRPr="005076F5" w14:paraId="4DE4F93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77423D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35015E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823981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076F5" w:rsidRPr="005076F5" w14:paraId="7539B3F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393D18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E9AF91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010C17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Productive work</w:t>
            </w:r>
          </w:p>
        </w:tc>
      </w:tr>
      <w:tr w:rsidR="005076F5" w:rsidRPr="005076F5" w14:paraId="3807D47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B9BA89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35EF6A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2E8095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</w:tbl>
    <w:p w14:paraId="1F6F524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CB4D86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Manila charts, markers, and engine specification data sheets.</w:t>
      </w:r>
    </w:p>
    <w:p w14:paraId="10DE69A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F8889D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41C798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Teacher provides a list of 10 different engine models with mixed specifications.</w:t>
      </w:r>
    </w:p>
    <w:p w14:paraId="036E54D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Learners prepare to organize this data.</w:t>
      </w:r>
    </w:p>
    <w:p w14:paraId="3ABA2D4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1368B15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Learners work in groups to design a table with headers: Fuel, Cooling, Cylinder Arrangement, and Cycle.</w:t>
      </w:r>
    </w:p>
    <w:p w14:paraId="32687D0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2: Groups fill the table using the provided engine data sheets.</w:t>
      </w:r>
    </w:p>
    <w:p w14:paraId="6D9112E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3: Peer review: Groups swap charts to check for grouping accuracy.</w:t>
      </w:r>
    </w:p>
    <w:p w14:paraId="718F7CA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Discussion on why certain groups (e.g., Diesel-Water Cooled-Inline) are very common.</w:t>
      </w:r>
    </w:p>
    <w:p w14:paraId="28AD6D2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204064D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Practical assessment of the accuracy and neatness of the classification tables.</w:t>
      </w:r>
    </w:p>
    <w:p w14:paraId="6168EAB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tabular data simplifies complex engineering information.</w:t>
      </w:r>
    </w:p>
    <w:p w14:paraId="11003B5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0F0D3B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create a "Tree Diagram" version of their classification table.</w:t>
      </w:r>
    </w:p>
    <w:p w14:paraId="41F7EBC7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F1CFD4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62D20F2" w14:textId="77777777" w:rsidR="005076F5" w:rsidRPr="005076F5" w:rsidRDefault="005076F5" w:rsidP="005076F5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3C6124F5">
          <v:rect id="_x0000_i1172" style="width:0;height:1.5pt" o:hralign="center" o:hrstd="t" o:hr="t" fillcolor="#a0a0a0" stroked="f"/>
        </w:pict>
      </w:r>
    </w:p>
    <w:p w14:paraId="3C55DEC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GRADE 10 POWER MECHANICS LESSON PLAN: Week 11, Lesson 4</w:t>
      </w:r>
    </w:p>
    <w:p w14:paraId="45510DC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5189703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20A1E1C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7D5FE1F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626D9E6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2263644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5A0B103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4</w:t>
      </w:r>
    </w:p>
    <w:p w14:paraId="7579398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6A121C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4.0 Engines</w:t>
      </w:r>
    </w:p>
    <w:p w14:paraId="2E997D1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1601B1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4.2 Classification of Engines</w:t>
      </w:r>
    </w:p>
    <w:p w14:paraId="6EFB3AD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70DE20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AA5647D" w14:textId="77777777" w:rsidR="005076F5" w:rsidRPr="005076F5" w:rsidRDefault="005076F5" w:rsidP="005076F5">
      <w:pPr>
        <w:numPr>
          <w:ilvl w:val="0"/>
          <w:numId w:val="49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Identify the distinguishing features of petrol and diesel engines.</w:t>
      </w:r>
    </w:p>
    <w:p w14:paraId="260CD47F" w14:textId="77777777" w:rsidR="005076F5" w:rsidRPr="005076F5" w:rsidRDefault="005076F5" w:rsidP="005076F5">
      <w:pPr>
        <w:numPr>
          <w:ilvl w:val="0"/>
          <w:numId w:val="49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operational differences between spark ignition and compression ignition.</w:t>
      </w:r>
    </w:p>
    <w:p w14:paraId="5540D1B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2BB5C6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What distinguishes petrol from diesel engines?</w:t>
      </w:r>
    </w:p>
    <w:p w14:paraId="58D501AF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987"/>
      </w:tblGrid>
      <w:tr w:rsidR="005076F5" w:rsidRPr="005076F5" w14:paraId="1D06D3D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AE72BC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74802D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65E4C9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076F5" w:rsidRPr="005076F5" w14:paraId="213C4FA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F93991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Observation skills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224970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683EC2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and security</w:t>
            </w:r>
          </w:p>
        </w:tc>
      </w:tr>
      <w:tr w:rsidR="005076F5" w:rsidRPr="005076F5" w14:paraId="2266B60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C77AFA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C59817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68B14D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</w:tbl>
    <w:p w14:paraId="5963242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B6FE48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Charts comparing ignition systems, samples of spark plugs and fuel injectors.</w:t>
      </w:r>
    </w:p>
    <w:p w14:paraId="1E9F1DD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9493C57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99CB10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Teacher holds up a spark plug and asks: "Which engine uses this?"</w:t>
      </w:r>
    </w:p>
    <w:p w14:paraId="3B3FD75F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ignition methods.</w:t>
      </w:r>
    </w:p>
    <w:p w14:paraId="1B362717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07864D17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describes the Petrol engine as a "Spark Ignition" (SI) engine using a spark plug.</w:t>
      </w:r>
    </w:p>
    <w:p w14:paraId="4648138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2: Description of the Diesel engine as a "Compression Ignition" (CI) engine using the heat of compressed air.</w:t>
      </w:r>
    </w:p>
    <w:p w14:paraId="5621969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3: Comparison of fuel delivery: Carburetor/Fuel Injection (Petrol) vs. High-pressure Injection (Diesel).</w:t>
      </w:r>
    </w:p>
    <w:p w14:paraId="619A8D9F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4: Quiz session: Identify which engine has higher compression and why.</w:t>
      </w:r>
    </w:p>
    <w:p w14:paraId="0137EF2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59DE24DF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visual and technical differences between SI and CI engines.</w:t>
      </w:r>
    </w:p>
    <w:p w14:paraId="3A39755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Final review of the quiz results.</w:t>
      </w:r>
    </w:p>
    <w:p w14:paraId="4956CF3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2573CB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find out why diesel engines are generally louder than petrol engines.</w:t>
      </w:r>
    </w:p>
    <w:p w14:paraId="07C09E2F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3812DE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DCB56BB" w14:textId="77777777" w:rsidR="005076F5" w:rsidRPr="005076F5" w:rsidRDefault="005076F5" w:rsidP="005076F5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75D3A418">
          <v:rect id="_x0000_i1173" style="width:0;height:1.5pt" o:hralign="center" o:hrstd="t" o:hr="t" fillcolor="#a0a0a0" stroked="f"/>
        </w:pict>
      </w:r>
    </w:p>
    <w:p w14:paraId="4CCB0CE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11, Lesson 5</w:t>
      </w:r>
    </w:p>
    <w:p w14:paraId="24BB43B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3F2109F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718702D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LEARNING AREA:</w:t>
      </w:r>
    </w:p>
    <w:p w14:paraId="6384FD5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7FF71F8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4680AD9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518F90E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5</w:t>
      </w:r>
    </w:p>
    <w:p w14:paraId="0BB5F59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E9B39E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4.0 Engines</w:t>
      </w:r>
    </w:p>
    <w:p w14:paraId="04095EE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689E9A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4.2 Classification of Engines</w:t>
      </w:r>
    </w:p>
    <w:p w14:paraId="23D4A40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FA6433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86C78AF" w14:textId="77777777" w:rsidR="005076F5" w:rsidRPr="005076F5" w:rsidRDefault="005076F5" w:rsidP="005076F5">
      <w:pPr>
        <w:numPr>
          <w:ilvl w:val="0"/>
          <w:numId w:val="50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Discuss alternative fuel engines and their role in sustainable transport.</w:t>
      </w:r>
    </w:p>
    <w:p w14:paraId="145E88CD" w14:textId="77777777" w:rsidR="005076F5" w:rsidRPr="005076F5" w:rsidRDefault="005076F5" w:rsidP="005076F5">
      <w:pPr>
        <w:numPr>
          <w:ilvl w:val="0"/>
          <w:numId w:val="50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Identify fuels other than petrol and diesel that power modern engines.</w:t>
      </w:r>
    </w:p>
    <w:p w14:paraId="09B2CEEF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BB94B9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What other fuels power engines?</w:t>
      </w:r>
    </w:p>
    <w:p w14:paraId="7E96A6F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3278"/>
      </w:tblGrid>
      <w:tr w:rsidR="005076F5" w:rsidRPr="005076F5" w14:paraId="63992A6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9139C2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61BF71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F9FE2E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076F5" w:rsidRPr="005076F5" w14:paraId="1C4F189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FC1CAB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E47389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311713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sustainability</w:t>
            </w:r>
          </w:p>
        </w:tc>
      </w:tr>
      <w:tr w:rsidR="005076F5" w:rsidRPr="005076F5" w14:paraId="333FF55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6FD0F2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AF9733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485DB6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</w:tbl>
    <w:p w14:paraId="37B31B5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D2C963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Internet resources, charts of biofuel and electric engines, and textbooks.</w:t>
      </w:r>
    </w:p>
    <w:p w14:paraId="628AE1D7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506E1A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40C8B4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asks: "What will we use to power cars when the oil runs out?"</w:t>
      </w:r>
    </w:p>
    <w:p w14:paraId="20471B8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Introduce the concept of "Renewable" fuels.</w:t>
      </w:r>
    </w:p>
    <w:p w14:paraId="62F8A917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787BD26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Learners research Bio-diesel, Ethanol, and Hydrogen-powered engines.</w:t>
      </w:r>
    </w:p>
    <w:p w14:paraId="4143038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Discussion on Hybrid and Electric vehicles (EVs) as alternatives to traditional combustion.</w:t>
      </w:r>
    </w:p>
    <w:p w14:paraId="42EBD4C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Explanation of how modified engines can run on vegetable oils or recycled fuels.</w:t>
      </w:r>
    </w:p>
    <w:p w14:paraId="6C4E6B4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4: Written assignment: List the pros and cons of using Ethanol vs. Petrol.</w:t>
      </w:r>
    </w:p>
    <w:p w14:paraId="177630E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2C3DD02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Oral questions on the definition of a "Carbon Neutral" fuel.</w:t>
      </w:r>
    </w:p>
    <w:p w14:paraId="5A6631C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shift toward greener engine technologies.</w:t>
      </w:r>
    </w:p>
    <w:p w14:paraId="1D910E3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0DC1DA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research the "E10" fuel used in some Kenyan petrol stations.</w:t>
      </w:r>
    </w:p>
    <w:p w14:paraId="776AE4F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ADF9CC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F8E09E8" w14:textId="77777777" w:rsidR="005076F5" w:rsidRPr="005076F5" w:rsidRDefault="005076F5" w:rsidP="005076F5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534B1C70">
          <v:rect id="_x0000_i1174" style="width:0;height:1.5pt" o:hralign="center" o:hrstd="t" o:hr="t" fillcolor="#a0a0a0" stroked="f"/>
        </w:pict>
      </w:r>
    </w:p>
    <w:p w14:paraId="171EE90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12, Lesson 1</w:t>
      </w:r>
    </w:p>
    <w:p w14:paraId="17DF03B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619E709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1651A33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54EFAA2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095FA25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34E2B27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77E5BCDF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1</w:t>
      </w:r>
    </w:p>
    <w:p w14:paraId="438BACF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6076BC8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4.0 Engines</w:t>
      </w:r>
    </w:p>
    <w:p w14:paraId="462B16C7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E15AFA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4.2 Classification of Engines</w:t>
      </w:r>
    </w:p>
    <w:p w14:paraId="2101627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D2AD77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F994D44" w14:textId="77777777" w:rsidR="005076F5" w:rsidRPr="005076F5" w:rsidRDefault="005076F5" w:rsidP="005076F5">
      <w:pPr>
        <w:numPr>
          <w:ilvl w:val="0"/>
          <w:numId w:val="51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various engine speed categories (Low, Medium, High speed).</w:t>
      </w:r>
    </w:p>
    <w:p w14:paraId="373623C3" w14:textId="77777777" w:rsidR="005076F5" w:rsidRPr="005076F5" w:rsidRDefault="005076F5" w:rsidP="005076F5">
      <w:pPr>
        <w:numPr>
          <w:ilvl w:val="0"/>
          <w:numId w:val="51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Relate engine speed to the specific task for which the engine is used.</w:t>
      </w:r>
    </w:p>
    <w:p w14:paraId="3306C5A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5D8B0D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Why do engines run at different speeds?</w:t>
      </w:r>
    </w:p>
    <w:p w14:paraId="0506066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109"/>
        <w:gridCol w:w="2987"/>
      </w:tblGrid>
      <w:tr w:rsidR="005076F5" w:rsidRPr="005076F5" w14:paraId="245F91E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30310C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D689D3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725625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076F5" w:rsidRPr="005076F5" w14:paraId="1857725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6CF0D6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5FF1C5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CAFCF7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and security</w:t>
            </w:r>
          </w:p>
        </w:tc>
      </w:tr>
      <w:tr w:rsidR="005076F5" w:rsidRPr="005076F5" w14:paraId="5DF36AE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CA2894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839FB6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930352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</w:tbl>
    <w:p w14:paraId="5E5830F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85AB3B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Charts of RPM ranges for different engines, textbooks.</w:t>
      </w:r>
    </w:p>
    <w:p w14:paraId="4AAE5537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D080D0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8E97F0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 what "RPM" stands for on a car's dashboard.</w:t>
      </w:r>
    </w:p>
    <w:p w14:paraId="10BBA23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Learners discuss the concept of Revolutions Per Minute.</w:t>
      </w:r>
    </w:p>
    <w:p w14:paraId="094BBE7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39D615C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defines Low-speed engines (e.g., large marine engines) and their high torque output.</w:t>
      </w:r>
    </w:p>
    <w:p w14:paraId="650E182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Discussion on Medium-speed engines used in generators and trains.</w:t>
      </w:r>
    </w:p>
    <w:p w14:paraId="68C19E7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Explanation of High-speed engines found in passenger cars and motorcycles.</w:t>
      </w:r>
    </w:p>
    <w:p w14:paraId="66E8C5D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record the typical RPM ranges for each category in their notebooks.</w:t>
      </w:r>
    </w:p>
    <w:p w14:paraId="0AFBCDE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79172B9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Oral questions: Why does a racing car engine need to be "High Speed"?</w:t>
      </w:r>
    </w:p>
    <w:p w14:paraId="08EF8EA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speed affects fuel consumption and engine wear.</w:t>
      </w:r>
    </w:p>
    <w:p w14:paraId="693F837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4A24E6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research the maximum RPM of a typical Formula 1 engine.</w:t>
      </w:r>
    </w:p>
    <w:p w14:paraId="21A7BDA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B22CA5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0BA3BCF" w14:textId="77777777" w:rsidR="005076F5" w:rsidRPr="005076F5" w:rsidRDefault="005076F5" w:rsidP="005076F5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038EC7F0">
          <v:rect id="_x0000_i1175" style="width:0;height:1.5pt" o:hralign="center" o:hrstd="t" o:hr="t" fillcolor="#a0a0a0" stroked="f"/>
        </w:pict>
      </w:r>
    </w:p>
    <w:p w14:paraId="43954ED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12, Lesson 2</w:t>
      </w:r>
    </w:p>
    <w:p w14:paraId="51FF45E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4928C18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3B950407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5EC84BE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45156C3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61E608E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50F1186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2</w:t>
      </w:r>
    </w:p>
    <w:p w14:paraId="4C41287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ABB28C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4.0 Engines</w:t>
      </w:r>
    </w:p>
    <w:p w14:paraId="79189E0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072774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4.2 Classification of Engines</w:t>
      </w:r>
    </w:p>
    <w:p w14:paraId="02570D2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60A05EA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35BB2BE" w14:textId="77777777" w:rsidR="005076F5" w:rsidRPr="005076F5" w:rsidRDefault="005076F5" w:rsidP="005076F5">
      <w:pPr>
        <w:numPr>
          <w:ilvl w:val="0"/>
          <w:numId w:val="52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Explain how engine size (displacement) is used for classification.</w:t>
      </w:r>
    </w:p>
    <w:p w14:paraId="6FE4E27C" w14:textId="77777777" w:rsidR="005076F5" w:rsidRPr="005076F5" w:rsidRDefault="005076F5" w:rsidP="005076F5">
      <w:pPr>
        <w:numPr>
          <w:ilvl w:val="0"/>
          <w:numId w:val="52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impact of engine size on vehicle performance and load capacity.</w:t>
      </w:r>
    </w:p>
    <w:p w14:paraId="3AD1A97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85FA60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How does engine size affect performance?</w:t>
      </w:r>
    </w:p>
    <w:p w14:paraId="28714C4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3274"/>
      </w:tblGrid>
      <w:tr w:rsidR="005076F5" w:rsidRPr="005076F5" w14:paraId="607FDF6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885C05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3EFAF2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2DC232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076F5" w:rsidRPr="005076F5" w14:paraId="57DC5FF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AACB0A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Observation skills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3BF6D4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7905B2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Economic empowerment</w:t>
            </w:r>
          </w:p>
        </w:tc>
      </w:tr>
      <w:tr w:rsidR="005076F5" w:rsidRPr="005076F5" w14:paraId="380BB6C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5A92EC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C33BCD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DA2008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Infrastructure development</w:t>
            </w:r>
          </w:p>
        </w:tc>
      </w:tr>
    </w:tbl>
    <w:p w14:paraId="34701BB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BE49F3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Charts comparing small (1.0L) vs. large (12.0L) engines, engine blocks of various sizes.</w:t>
      </w:r>
    </w:p>
    <w:p w14:paraId="1CBBCE8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BEDEB1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1602B4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Teacher reviews the "Engine Capacity" calculation from Week 7.</w:t>
      </w:r>
    </w:p>
    <w:p w14:paraId="0169AB9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Ask: "Does a bigger engine always mean a better car?"</w:t>
      </w:r>
    </w:p>
    <w:p w14:paraId="4DE8CDC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772AD97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classifies engines into Small (Micro/Mini), Medium (Family cars), and Large (Commercial/Heavy duty).</w:t>
      </w:r>
    </w:p>
    <w:p w14:paraId="41E5291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Discussion on how larger displacement increases torque for carrying heavy loads.</w:t>
      </w:r>
    </w:p>
    <w:p w14:paraId="0F66D54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Explanation of how smaller engines prioritize fuel efficiency for city driving.</w:t>
      </w:r>
    </w:p>
    <w:p w14:paraId="7711419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Observation activity: Comparing the physical dimensions of a 150cc bike engine and a 2000cc car engine.</w:t>
      </w:r>
    </w:p>
    <w:p w14:paraId="6C0EF3A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(5 minutes):</w:t>
      </w:r>
    </w:p>
    <w:p w14:paraId="14A75DB7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Observation check of the comparative notes made by learners.</w:t>
      </w:r>
    </w:p>
    <w:p w14:paraId="73C2E09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relationship between size, weight, and power.</w:t>
      </w:r>
    </w:p>
    <w:p w14:paraId="162DDF2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8D702A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identify the engine size (in Liters or CCs) of a vehicle they see every day.</w:t>
      </w:r>
    </w:p>
    <w:p w14:paraId="6B8CD96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57DAC5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148A686" w14:textId="77777777" w:rsidR="005076F5" w:rsidRPr="005076F5" w:rsidRDefault="005076F5" w:rsidP="005076F5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1798EE19">
          <v:rect id="_x0000_i1176" style="width:0;height:1.5pt" o:hralign="center" o:hrstd="t" o:hr="t" fillcolor="#a0a0a0" stroked="f"/>
        </w:pict>
      </w:r>
    </w:p>
    <w:p w14:paraId="2B29294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12, Lesson 3</w:t>
      </w:r>
    </w:p>
    <w:p w14:paraId="6520CD3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366DF46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3345CE17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1800047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53B77D2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414A198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52C2961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3</w:t>
      </w:r>
    </w:p>
    <w:p w14:paraId="0E045A0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7FE937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4.0 Engines</w:t>
      </w:r>
    </w:p>
    <w:p w14:paraId="5C6B01CF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0313F0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4.2 Classification of Engines</w:t>
      </w:r>
    </w:p>
    <w:p w14:paraId="4C4C182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E469E5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635BFE9" w14:textId="77777777" w:rsidR="005076F5" w:rsidRPr="005076F5" w:rsidRDefault="005076F5" w:rsidP="005076F5">
      <w:pPr>
        <w:numPr>
          <w:ilvl w:val="0"/>
          <w:numId w:val="53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Compare different engines based on their technical specifications.</w:t>
      </w:r>
    </w:p>
    <w:p w14:paraId="270FFFA0" w14:textId="77777777" w:rsidR="005076F5" w:rsidRPr="005076F5" w:rsidRDefault="005076F5" w:rsidP="005076F5">
      <w:pPr>
        <w:numPr>
          <w:ilvl w:val="0"/>
          <w:numId w:val="53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Identify which engine type is best suited for a specific practical application.</w:t>
      </w:r>
    </w:p>
    <w:p w14:paraId="2BCE568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5DA0B67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Which engines suit different uses?</w:t>
      </w:r>
    </w:p>
    <w:p w14:paraId="38F43527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020"/>
      </w:tblGrid>
      <w:tr w:rsidR="005076F5" w:rsidRPr="005076F5" w14:paraId="27DF537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A7DEA1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148893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C8512F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076F5" w:rsidRPr="005076F5" w14:paraId="350CFF7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92ACF7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024F4E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A9396D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Professionalism</w:t>
            </w:r>
          </w:p>
        </w:tc>
      </w:tr>
      <w:tr w:rsidR="005076F5" w:rsidRPr="005076F5" w14:paraId="3E93925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B21FAC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75EB58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D24AFD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Decision making</w:t>
            </w:r>
          </w:p>
        </w:tc>
      </w:tr>
    </w:tbl>
    <w:p w14:paraId="3E6209E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2234EF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Charts, comparative data sheets, and textbooks.</w:t>
      </w:r>
    </w:p>
    <w:p w14:paraId="2F9853D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1D4FBE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2CFB6F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Teacher presents three scenarios: racing on a track, plowing a field, and transporting 60 passengers.</w:t>
      </w:r>
    </w:p>
    <w:p w14:paraId="55ABCFF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Learners prepare to select the best engine for each task.</w:t>
      </w:r>
    </w:p>
    <w:p w14:paraId="3B572A1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19F5FCD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1: Group discussion on the requirements for each scenario (e.g., high RPM for racing, low-end torque for plowing).</w:t>
      </w:r>
    </w:p>
    <w:p w14:paraId="0CF160B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compare a multi-cylinder diesel engine with a single-cylinder petrol engine for water pumping.</w:t>
      </w:r>
    </w:p>
    <w:p w14:paraId="2318A83F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3: Quiz session: Match specific engine classes to the three scenarios.</w:t>
      </w:r>
    </w:p>
    <w:p w14:paraId="03FB4937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4: Explanation of the "Power-to-weight ratio" as a comparative factor.</w:t>
      </w:r>
    </w:p>
    <w:p w14:paraId="5A346BA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28134AC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comparative analysis results.</w:t>
      </w:r>
    </w:p>
    <w:p w14:paraId="07295F7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Final review of the quiz to reinforce application-based selection.</w:t>
      </w:r>
    </w:p>
    <w:p w14:paraId="5940D6B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2778F21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recommendation for an engine to be used in a small emergency generator.</w:t>
      </w:r>
    </w:p>
    <w:p w14:paraId="65EBE8C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64E936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F7ABB14" w14:textId="77777777" w:rsidR="005076F5" w:rsidRPr="005076F5" w:rsidRDefault="005076F5" w:rsidP="005076F5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60F2F97D">
          <v:rect id="_x0000_i1177" style="width:0;height:1.5pt" o:hralign="center" o:hrstd="t" o:hr="t" fillcolor="#a0a0a0" stroked="f"/>
        </w:pict>
      </w:r>
    </w:p>
    <w:p w14:paraId="1267B91F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12, Lesson 4</w:t>
      </w:r>
    </w:p>
    <w:p w14:paraId="30359F5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142EDEF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652B939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53C947F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6BD9C4B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1C5C63F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1F74D41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4</w:t>
      </w:r>
    </w:p>
    <w:p w14:paraId="5FF8BDB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492BCA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4.0 Engines</w:t>
      </w:r>
    </w:p>
    <w:p w14:paraId="6C5CC5E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E20602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4.2 Classification of Engines</w:t>
      </w:r>
    </w:p>
    <w:p w14:paraId="7B162F3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D1DD91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D1D790F" w14:textId="77777777" w:rsidR="005076F5" w:rsidRPr="005076F5" w:rsidRDefault="005076F5" w:rsidP="005076F5">
      <w:pPr>
        <w:numPr>
          <w:ilvl w:val="0"/>
          <w:numId w:val="54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Identify the engine types most commonly used in the local Kenyan context.</w:t>
      </w:r>
    </w:p>
    <w:p w14:paraId="0EB9EF0C" w14:textId="77777777" w:rsidR="005076F5" w:rsidRPr="005076F5" w:rsidRDefault="005076F5" w:rsidP="005076F5">
      <w:pPr>
        <w:numPr>
          <w:ilvl w:val="0"/>
          <w:numId w:val="54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reasons for the popularity of specific engine classes in the country.</w:t>
      </w:r>
    </w:p>
    <w:p w14:paraId="0E14547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3CF9EA9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What engines are common in Kenya?</w:t>
      </w:r>
    </w:p>
    <w:p w14:paraId="5AA8AE7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42"/>
        <w:gridCol w:w="3079"/>
      </w:tblGrid>
      <w:tr w:rsidR="005076F5" w:rsidRPr="005076F5" w14:paraId="3413828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3AEE3E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D28B87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3F8D11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076F5" w:rsidRPr="005076F5" w14:paraId="7516EC9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83DF44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192C90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CF69B5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Community engagement</w:t>
            </w:r>
          </w:p>
        </w:tc>
      </w:tr>
      <w:tr w:rsidR="005076F5" w:rsidRPr="005076F5" w14:paraId="0DB8B79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803528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83E538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FD7D31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</w:tr>
    </w:tbl>
    <w:p w14:paraId="0266E56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07B954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Internet resources, local vehicle advertisements, and community research notes.</w:t>
      </w:r>
    </w:p>
    <w:p w14:paraId="601BB8F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293AE3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68FC06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asks: "If you walk to the local bus park, what fuel do most vehicles use?"</w:t>
      </w:r>
    </w:p>
    <w:p w14:paraId="23D45D3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Learners discuss the dominance of diesel in Kenyan commercial transport.</w:t>
      </w:r>
    </w:p>
    <w:p w14:paraId="2509239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6AA6D6B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Learners present their findings from community research on common engine sizes (e.g., 1.5L petrol for taxis).</w:t>
      </w:r>
    </w:p>
    <w:p w14:paraId="1D88A857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Discussion on the popularity of air-cooled engines in the "Boda Boda" (motorcycle) sector.</w:t>
      </w:r>
    </w:p>
    <w:p w14:paraId="1EAED45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Exploration of why certain brands or engine types are preferred due to spare part availability.</w:t>
      </w:r>
    </w:p>
    <w:p w14:paraId="3415EDE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 presentation of the "Top 5 Engines in our Town".</w:t>
      </w:r>
    </w:p>
    <w:p w14:paraId="48552D0F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06AE666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Teacher summarizes the findings and relates them to national transport trends.</w:t>
      </w:r>
    </w:p>
    <w:p w14:paraId="6B9A471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Final presentation session.</w:t>
      </w:r>
    </w:p>
    <w:p w14:paraId="18A7265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F7776F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research why "turbocharged" engines are becoming more popular in Kenya.</w:t>
      </w:r>
    </w:p>
    <w:p w14:paraId="051B5F3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61F612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CDF9951" w14:textId="77777777" w:rsidR="005076F5" w:rsidRPr="005076F5" w:rsidRDefault="005076F5" w:rsidP="005076F5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645A2A64">
          <v:rect id="_x0000_i1178" style="width:0;height:1.5pt" o:hralign="center" o:hrstd="t" o:hr="t" fillcolor="#a0a0a0" stroked="f"/>
        </w:pict>
      </w:r>
    </w:p>
    <w:p w14:paraId="2909AB7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12, Lesson 5</w:t>
      </w:r>
    </w:p>
    <w:p w14:paraId="7302E0F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507E736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1E1DE51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7BEAD02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7A3FC9A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7C28A82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3EC86DF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5</w:t>
      </w:r>
    </w:p>
    <w:p w14:paraId="2A3039D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7277FB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4.0 Engines</w:t>
      </w:r>
    </w:p>
    <w:p w14:paraId="615A5E9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2EB0CD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4.2 Classification of Engines</w:t>
      </w:r>
    </w:p>
    <w:p w14:paraId="6E593D7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099085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9E24F05" w14:textId="77777777" w:rsidR="005076F5" w:rsidRPr="005076F5" w:rsidRDefault="005076F5" w:rsidP="005076F5">
      <w:pPr>
        <w:numPr>
          <w:ilvl w:val="0"/>
          <w:numId w:val="55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fundamental concepts of engine classification.</w:t>
      </w:r>
    </w:p>
    <w:p w14:paraId="39FE4311" w14:textId="77777777" w:rsidR="005076F5" w:rsidRPr="005076F5" w:rsidRDefault="005076F5" w:rsidP="005076F5">
      <w:pPr>
        <w:numPr>
          <w:ilvl w:val="0"/>
          <w:numId w:val="55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Clarify any misconceptions regarding engine types and their uses.</w:t>
      </w:r>
    </w:p>
    <w:p w14:paraId="6A5FAB4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339D2C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What have we learned about engine classification?</w:t>
      </w:r>
    </w:p>
    <w:p w14:paraId="0C57E0E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341"/>
      </w:tblGrid>
      <w:tr w:rsidR="005076F5" w:rsidRPr="005076F5" w14:paraId="499DD90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5CCCA0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22D883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D8F0E2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076F5" w:rsidRPr="005076F5" w14:paraId="2A29370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9BD3F5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1F45DB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C7B2F6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</w:tr>
      <w:tr w:rsidR="005076F5" w:rsidRPr="005076F5" w14:paraId="579F593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30A8BD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C6200C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C8277A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integrity</w:t>
            </w:r>
          </w:p>
        </w:tc>
      </w:tr>
    </w:tbl>
    <w:p w14:paraId="172EBABF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6BEFF7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Summary charts and revision textbooks.</w:t>
      </w:r>
    </w:p>
    <w:p w14:paraId="185B360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E353EA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BB173C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Teacher reviews the week's goals: Speed, Size, Comparison, and Local context.</w:t>
      </w:r>
    </w:p>
    <w:p w14:paraId="41B3240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Learners prepare for a summary discussion.</w:t>
      </w:r>
    </w:p>
    <w:p w14:paraId="1079399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15A3400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1: Rapid-fire Q&amp;A session on all classification methods.</w:t>
      </w:r>
    </w:p>
    <w:p w14:paraId="32DC352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2: Class discussion to build a large mind map on the board covering everything learned in Strand 4.2.</w:t>
      </w:r>
    </w:p>
    <w:p w14:paraId="44EF95C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3: Quiz: Identify the classification of an engine described with 4 variables (e.g., 4-stroke, petrol, V-type, water-cooled).</w:t>
      </w:r>
    </w:p>
    <w:p w14:paraId="3652864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4: Peer review of mind maps in notebooks for completeness.</w:t>
      </w:r>
    </w:p>
    <w:p w14:paraId="16F6437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0086CE67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Final recap of the sub-strand.</w:t>
      </w:r>
    </w:p>
    <w:p w14:paraId="4EA8F24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importance of classification in the professional life of a mechanic.</w:t>
      </w:r>
    </w:p>
    <w:p w14:paraId="4264463F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BE7AEC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create a revision "cheat sheet" containing all engine classification terms.</w:t>
      </w:r>
    </w:p>
    <w:p w14:paraId="22283A7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C56E57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CAD7C44" w14:textId="77777777" w:rsidR="005076F5" w:rsidRPr="005076F5" w:rsidRDefault="005076F5" w:rsidP="005076F5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Times New Roman"/>
          <w:kern w:val="0"/>
          <w:lang w:val="en-US"/>
          <w14:ligatures w14:val="none"/>
        </w:rPr>
        <w:lastRenderedPageBreak/>
        <w:pict w14:anchorId="72193370">
          <v:rect id="_x0000_i1179" style="width:0;height:1.5pt" o:hralign="center" o:hrstd="t" o:hr="t" fillcolor="#a0a0a0" stroked="f"/>
        </w:pict>
      </w:r>
    </w:p>
    <w:p w14:paraId="1685108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13, Lesson 1</w:t>
      </w:r>
    </w:p>
    <w:p w14:paraId="09D8AE8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58ABC7C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511B341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1BAA55A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70A4FF2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04DE1F7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5869E20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1</w:t>
      </w:r>
    </w:p>
    <w:p w14:paraId="711149E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F4C626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4.0 Engines</w:t>
      </w:r>
    </w:p>
    <w:p w14:paraId="7067FAA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007044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4.2 Classification of Engines</w:t>
      </w:r>
    </w:p>
    <w:p w14:paraId="083CC3B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E2DBAE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B67B47D" w14:textId="77777777" w:rsidR="005076F5" w:rsidRPr="005076F5" w:rsidRDefault="005076F5" w:rsidP="005076F5">
      <w:pPr>
        <w:numPr>
          <w:ilvl w:val="0"/>
          <w:numId w:val="56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Apply engine classification knowledge to correctly identify unknown engine types.</w:t>
      </w:r>
    </w:p>
    <w:p w14:paraId="3483FC52" w14:textId="77777777" w:rsidR="005076F5" w:rsidRPr="005076F5" w:rsidRDefault="005076F5" w:rsidP="005076F5">
      <w:pPr>
        <w:numPr>
          <w:ilvl w:val="0"/>
          <w:numId w:val="56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Use diagnostic data to determine an engine's class.</w:t>
      </w:r>
    </w:p>
    <w:p w14:paraId="4673B89F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07E75A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classify engines correctly?</w:t>
      </w:r>
    </w:p>
    <w:p w14:paraId="6E73F22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9"/>
        <w:gridCol w:w="1109"/>
        <w:gridCol w:w="1923"/>
      </w:tblGrid>
      <w:tr w:rsidR="005076F5" w:rsidRPr="005076F5" w14:paraId="4833F16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1E0A13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756C6C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CD25E7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076F5" w:rsidRPr="005076F5" w14:paraId="18DC228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BFBD48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CD189F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365EB5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</w:tr>
      <w:tr w:rsidR="005076F5" w:rsidRPr="005076F5" w14:paraId="7E41112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24F6D9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Mathematical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1EB4F4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10D179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Technical skills</w:t>
            </w:r>
          </w:p>
        </w:tc>
      </w:tr>
    </w:tbl>
    <w:p w14:paraId="213D063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D24A3E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Sets of classification exercises, engine data plates (or photos of them), and charts.</w:t>
      </w:r>
    </w:p>
    <w:p w14:paraId="41B1B887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A00EF6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0EE276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Teacher shows a photo of a "VIN" or engine data plate.</w:t>
      </w:r>
    </w:p>
    <w:p w14:paraId="7B69749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Ask: "What do these codes tell us about the engine class?"</w:t>
      </w:r>
    </w:p>
    <w:p w14:paraId="17AB12F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19041BB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provides learners with exercises where they must classify engines based on partial descriptions.</w:t>
      </w:r>
    </w:p>
    <w:p w14:paraId="4DA766D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2: Practice session: Identifying classification from technical abbreviations (e.g., OHC, DOHC, TDI).</w:t>
      </w:r>
    </w:p>
    <w:p w14:paraId="2A2009A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work on a written test involving multiple-choice and short-answer questions.</w:t>
      </w:r>
    </w:p>
    <w:p w14:paraId="2A1F78E7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Discussion of the test answers focusing on logic and systematic elimination.</w:t>
      </w:r>
    </w:p>
    <w:p w14:paraId="146E0DF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5D1A5A4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steps taken to correctly classify an engine.</w:t>
      </w:r>
    </w:p>
    <w:p w14:paraId="570538D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Final check of the written test results.</w:t>
      </w:r>
    </w:p>
    <w:p w14:paraId="7E61958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0B2093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find an engine data plate on a household appliance and record the details.</w:t>
      </w:r>
    </w:p>
    <w:p w14:paraId="4918BDE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53B0E5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5A29585" w14:textId="77777777" w:rsidR="005076F5" w:rsidRPr="005076F5" w:rsidRDefault="005076F5" w:rsidP="005076F5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4BD74C38">
          <v:rect id="_x0000_i1180" style="width:0;height:1.5pt" o:hralign="center" o:hrstd="t" o:hr="t" fillcolor="#a0a0a0" stroked="f"/>
        </w:pict>
      </w:r>
    </w:p>
    <w:p w14:paraId="594EEEB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13, Lesson 2</w:t>
      </w:r>
    </w:p>
    <w:p w14:paraId="44282BA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SCHOOL:</w:t>
      </w:r>
    </w:p>
    <w:p w14:paraId="541EC13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3AE6386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2D0E01A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0D62861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17BFD89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35E4A1FF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2</w:t>
      </w:r>
    </w:p>
    <w:p w14:paraId="1F27939F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C57086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4.0 Engines</w:t>
      </w:r>
    </w:p>
    <w:p w14:paraId="41E99EB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A79FF9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4.2 Classification of Engines</w:t>
      </w:r>
    </w:p>
    <w:p w14:paraId="754FE18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48CF54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EAA85D2" w14:textId="77777777" w:rsidR="005076F5" w:rsidRPr="005076F5" w:rsidRDefault="005076F5" w:rsidP="005076F5">
      <w:pPr>
        <w:numPr>
          <w:ilvl w:val="0"/>
          <w:numId w:val="57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efficiency advantages of various engine types.</w:t>
      </w:r>
    </w:p>
    <w:p w14:paraId="6EDCD21B" w14:textId="77777777" w:rsidR="005076F5" w:rsidRPr="005076F5" w:rsidRDefault="005076F5" w:rsidP="005076F5">
      <w:pPr>
        <w:numPr>
          <w:ilvl w:val="0"/>
          <w:numId w:val="57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Discuss which engine classes offer the best performance for modern environmental standards.</w:t>
      </w:r>
    </w:p>
    <w:p w14:paraId="287549B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69A180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Which engines are most efficient?</w:t>
      </w:r>
    </w:p>
    <w:p w14:paraId="5099560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3278"/>
      </w:tblGrid>
      <w:tr w:rsidR="005076F5" w:rsidRPr="005076F5" w14:paraId="77D5081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864A4C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DD13D6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4EC47E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076F5" w:rsidRPr="005076F5" w14:paraId="016D9C6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A5216B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FFDA77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6CE3D8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sustainability</w:t>
            </w:r>
          </w:p>
        </w:tc>
      </w:tr>
      <w:tr w:rsidR="005076F5" w:rsidRPr="005076F5" w14:paraId="612D026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16DBF6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014875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457884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</w:tbl>
    <w:p w14:paraId="16C2B1F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6332A8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Charts showing fuel consumption rates, textbooks.</w:t>
      </w:r>
    </w:p>
    <w:p w14:paraId="33F33AEF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1528BE0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70E551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 why most modern cars are shifting away from large V8 engines to smaller 4-cylinder turbocharged ones.</w:t>
      </w:r>
    </w:p>
    <w:p w14:paraId="5BE3A26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Discussion on the "Efficiency" trend.</w:t>
      </w:r>
    </w:p>
    <w:p w14:paraId="46D95E9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1C0DE02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explains the thermal efficiency of Diesel engines compared to Petrol engines.</w:t>
      </w:r>
    </w:p>
    <w:p w14:paraId="5B5C2AB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Discussion on the efficiency of Multi-valve engines (e.g., 16V vs. 8V).</w:t>
      </w:r>
    </w:p>
    <w:p w14:paraId="79DF17A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Exploration of how direct injection and variable valve timing (VVT) improve engine class performance.</w:t>
      </w:r>
    </w:p>
    <w:p w14:paraId="7E9A45F7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record the relationship between engine classification and environmental impact.</w:t>
      </w:r>
    </w:p>
    <w:p w14:paraId="7F7B03D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2D4F840F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Oral questions on the definition of engine efficiency.</w:t>
      </w:r>
    </w:p>
    <w:p w14:paraId="5E8A006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why "clean" engines are becoming the global standard.</w:t>
      </w:r>
    </w:p>
    <w:p w14:paraId="6F3E37C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0EF78C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Learners research what a "Turbocharger" does to make a small engine perform like a large one.</w:t>
      </w:r>
    </w:p>
    <w:p w14:paraId="3DF96B3F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4941A8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0CA107E" w14:textId="77777777" w:rsidR="005076F5" w:rsidRPr="005076F5" w:rsidRDefault="005076F5" w:rsidP="005076F5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1D93D5FD">
          <v:rect id="_x0000_i1181" style="width:0;height:1.5pt" o:hralign="center" o:hrstd="t" o:hr="t" fillcolor="#a0a0a0" stroked="f"/>
        </w:pict>
      </w:r>
    </w:p>
    <w:p w14:paraId="42E7AA1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13, Lesson 3</w:t>
      </w:r>
    </w:p>
    <w:p w14:paraId="4C75C31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5CC96DA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3680203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LEARNING AREA:</w:t>
      </w:r>
    </w:p>
    <w:p w14:paraId="6C5FDC0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3489E04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286DB98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1472DFD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3</w:t>
      </w:r>
    </w:p>
    <w:p w14:paraId="1602CBC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4501E0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4.0 Engines</w:t>
      </w:r>
    </w:p>
    <w:p w14:paraId="109CEE1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F67231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4.2 Classification of Engines</w:t>
      </w:r>
    </w:p>
    <w:p w14:paraId="62B9829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1D4C4D7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A900CA0" w14:textId="77777777" w:rsidR="005076F5" w:rsidRPr="005076F5" w:rsidRDefault="005076F5" w:rsidP="005076F5">
      <w:pPr>
        <w:numPr>
          <w:ilvl w:val="0"/>
          <w:numId w:val="58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Identify the presence and classification of engines in non-automotive machines.</w:t>
      </w:r>
    </w:p>
    <w:p w14:paraId="63412985" w14:textId="77777777" w:rsidR="005076F5" w:rsidRPr="005076F5" w:rsidRDefault="005076F5" w:rsidP="005076F5">
      <w:pPr>
        <w:numPr>
          <w:ilvl w:val="0"/>
          <w:numId w:val="58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Describe the unique classifications used for industrial and domestic engines.</w:t>
      </w:r>
    </w:p>
    <w:p w14:paraId="55E2CA87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880768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Where are engines used besides cars?</w:t>
      </w:r>
    </w:p>
    <w:p w14:paraId="734F2E6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60"/>
        <w:gridCol w:w="3083"/>
      </w:tblGrid>
      <w:tr w:rsidR="005076F5" w:rsidRPr="005076F5" w14:paraId="7AC767C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B4ACF1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5B6CF3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6F601E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076F5" w:rsidRPr="005076F5" w14:paraId="6710B9D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E5AB31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Observation skills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E5458D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Curiosity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AA0865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Economic empowerment</w:t>
            </w:r>
          </w:p>
        </w:tc>
      </w:tr>
      <w:tr w:rsidR="005076F5" w:rsidRPr="005076F5" w14:paraId="63F2116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B590CC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809DFA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395EAD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</w:tbl>
    <w:p w14:paraId="58926E5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49EE15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Charts showing chainsaws, generators, outboard motors, and lawnmowers.</w:t>
      </w:r>
    </w:p>
    <w:p w14:paraId="5E38484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039E56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8223B7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Teacher brings a small two-stroke engine (like from a trimmer) or shows a picture.</w:t>
      </w:r>
    </w:p>
    <w:p w14:paraId="14503407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Ask: "Is this classified the same as a car engine?"</w:t>
      </w:r>
    </w:p>
    <w:p w14:paraId="63E8A45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6EF4A4F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explains the classification of small engines (Two-stroke, air-cooled, single cylinder).</w:t>
      </w:r>
    </w:p>
    <w:p w14:paraId="3A69AD5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2: Observation activity: Identifying the engine class of a generator vs. an outboard boat motor.</w:t>
      </w:r>
    </w:p>
    <w:p w14:paraId="032C989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on industrial engines used in factory assembly lines and heavy earthmovers.</w:t>
      </w:r>
    </w:p>
    <w:p w14:paraId="60E6772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categorize five non-automotive engines in their notebooks.</w:t>
      </w:r>
    </w:p>
    <w:p w14:paraId="0474EF2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1507848F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Practical observation check of the categorizations.</w:t>
      </w:r>
    </w:p>
    <w:p w14:paraId="5C75302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the core classification principles apply to all internal combustion engines.</w:t>
      </w:r>
    </w:p>
    <w:p w14:paraId="16C5FA1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418836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Learners should draw a small two-stroke engine and label its cooling method.</w:t>
      </w:r>
    </w:p>
    <w:p w14:paraId="7B76A71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1F5FE6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2E2484" w14:textId="77777777" w:rsidR="005076F5" w:rsidRPr="005076F5" w:rsidRDefault="005076F5" w:rsidP="005076F5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4B8515FD">
          <v:rect id="_x0000_i1182" style="width:0;height:1.5pt" o:hralign="center" o:hrstd="t" o:hr="t" fillcolor="#a0a0a0" stroked="f"/>
        </w:pict>
      </w:r>
    </w:p>
    <w:p w14:paraId="763BA707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13, Lesson 4</w:t>
      </w:r>
    </w:p>
    <w:p w14:paraId="6983B7E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7D32ABDF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1BF8887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289914A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13B9299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TIME:</w:t>
      </w:r>
    </w:p>
    <w:p w14:paraId="417CB20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67C5ED1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4</w:t>
      </w:r>
    </w:p>
    <w:p w14:paraId="2F264B1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B1AF41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4.0 Engines</w:t>
      </w:r>
    </w:p>
    <w:p w14:paraId="0411F3B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FBE73B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4.2 Classification of Engines</w:t>
      </w:r>
    </w:p>
    <w:p w14:paraId="086AFA7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B179B2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3A7B435" w14:textId="77777777" w:rsidR="005076F5" w:rsidRPr="005076F5" w:rsidRDefault="005076F5" w:rsidP="005076F5">
      <w:pPr>
        <w:numPr>
          <w:ilvl w:val="0"/>
          <w:numId w:val="59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Discuss emerging engine technologies and how they fit into existing classifications.</w:t>
      </w:r>
    </w:p>
    <w:p w14:paraId="73B91FF4" w14:textId="77777777" w:rsidR="005076F5" w:rsidRPr="005076F5" w:rsidRDefault="005076F5" w:rsidP="005076F5">
      <w:pPr>
        <w:numPr>
          <w:ilvl w:val="0"/>
          <w:numId w:val="59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Identify how digital technology is changing the way engines are classified and controlled.</w:t>
      </w:r>
    </w:p>
    <w:p w14:paraId="200BD78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157B0CF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How is engine technology changing?</w:t>
      </w:r>
    </w:p>
    <w:p w14:paraId="1C269E1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987"/>
      </w:tblGrid>
      <w:tr w:rsidR="005076F5" w:rsidRPr="005076F5" w14:paraId="46837E3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8C78C2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016E9F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FDBE89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076F5" w:rsidRPr="005076F5" w14:paraId="4389BA7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8EB64A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F3FD57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4ABEE1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Innovation</w:t>
            </w:r>
          </w:p>
        </w:tc>
      </w:tr>
      <w:tr w:rsidR="005076F5" w:rsidRPr="005076F5" w14:paraId="5039F4A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C45E40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607500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7539DE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</w:tbl>
    <w:p w14:paraId="5A6C9AF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380E05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Internet-enabled devices for research, charts of hybrid engines, textbooks.</w:t>
      </w:r>
    </w:p>
    <w:p w14:paraId="522AA2A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8AE939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C62020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asks: "Do electric cars have a 'class' like petrol cars?"</w:t>
      </w:r>
    </w:p>
    <w:p w14:paraId="06F449B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Discussion on the shift toward non-combustion power sources.</w:t>
      </w:r>
    </w:p>
    <w:p w14:paraId="64BBD70D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(30 minutes):</w:t>
      </w:r>
    </w:p>
    <w:p w14:paraId="1536001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Learners research Hybrid engines (Parallel vs. Series) and how they combine electric and petrol classes.</w:t>
      </w:r>
    </w:p>
    <w:p w14:paraId="53AD46B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Discussion on the use of ECUs (Engine Control Units) to manage variable performance settings.</w:t>
      </w:r>
    </w:p>
    <w:p w14:paraId="397DEF2F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Explanation of "Cylinder Deactivation" where a V8 engine can run like a V4 to save fuel.</w:t>
      </w:r>
    </w:p>
    <w:p w14:paraId="2F4DB3B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 presentation on "The Engine of 2050".</w:t>
      </w:r>
    </w:p>
    <w:p w14:paraId="52F464E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04D08BB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presentation highlights.</w:t>
      </w:r>
    </w:p>
    <w:p w14:paraId="4F8D17D1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Final discussion on the future of the power mechanics profession.</w:t>
      </w:r>
    </w:p>
    <w:p w14:paraId="72D77E1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00C6DE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Learners research the difference between a "Full Hybrid" and a "Plug-in Hybrid".</w:t>
      </w:r>
    </w:p>
    <w:p w14:paraId="07E0159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AA965A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FAD6DB2" w14:textId="77777777" w:rsidR="005076F5" w:rsidRPr="005076F5" w:rsidRDefault="005076F5" w:rsidP="005076F5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4BA964E6">
          <v:rect id="_x0000_i1183" style="width:0;height:1.5pt" o:hralign="center" o:hrstd="t" o:hr="t" fillcolor="#a0a0a0" stroked="f"/>
        </w:pict>
      </w:r>
    </w:p>
    <w:p w14:paraId="0B55F7B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POWER MECHANICS LESSON PLAN: Week 13, Lesson 5</w:t>
      </w:r>
    </w:p>
    <w:p w14:paraId="7C0D0E3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1BE6E23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0381459B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1157F4D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7657E7E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2567FA3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20F7928F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5</w:t>
      </w:r>
    </w:p>
    <w:p w14:paraId="54BE4BB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236BAE8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4.0 Engines</w:t>
      </w:r>
    </w:p>
    <w:p w14:paraId="7513655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4234420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4.2 Classification of Engines</w:t>
      </w:r>
    </w:p>
    <w:p w14:paraId="57F935C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E91B977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784C25B" w14:textId="77777777" w:rsidR="005076F5" w:rsidRPr="005076F5" w:rsidRDefault="005076F5" w:rsidP="005076F5">
      <w:pPr>
        <w:numPr>
          <w:ilvl w:val="0"/>
          <w:numId w:val="60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concepts of engine classification for final term review.</w:t>
      </w:r>
    </w:p>
    <w:p w14:paraId="0B20D269" w14:textId="77777777" w:rsidR="005076F5" w:rsidRPr="005076F5" w:rsidRDefault="005076F5" w:rsidP="005076F5">
      <w:pPr>
        <w:numPr>
          <w:ilvl w:val="0"/>
          <w:numId w:val="60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mastery of the subject through a final classification quiz.</w:t>
      </w:r>
    </w:p>
    <w:p w14:paraId="0534C63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4A4C4B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What key ideas should we remember?</w:t>
      </w:r>
    </w:p>
    <w:p w14:paraId="501B2B5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327"/>
      </w:tblGrid>
      <w:tr w:rsidR="005076F5" w:rsidRPr="005076F5" w14:paraId="6E0372B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5AB5C5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FC287F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AA797C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076F5" w:rsidRPr="005076F5" w14:paraId="16227D2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54F39C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125766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AFD8F2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Self-assessment</w:t>
            </w:r>
          </w:p>
        </w:tc>
      </w:tr>
      <w:tr w:rsidR="005076F5" w:rsidRPr="005076F5" w14:paraId="4F5D473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290934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52F245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252DDE" w14:textId="77777777" w:rsidR="005076F5" w:rsidRPr="005076F5" w:rsidRDefault="005076F5" w:rsidP="005076F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76F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honesty</w:t>
            </w:r>
          </w:p>
        </w:tc>
      </w:tr>
    </w:tbl>
    <w:p w14:paraId="48829B5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58F456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Comprehensive summary charts, markers, and past quiz papers.</w:t>
      </w:r>
    </w:p>
    <w:p w14:paraId="7467767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0385D1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D59100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Teacher sets the stage for the final review before the exam week.</w:t>
      </w:r>
    </w:p>
    <w:p w14:paraId="6CC9BFDA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Learners prepare their summary notes.</w:t>
      </w:r>
    </w:p>
    <w:p w14:paraId="12D1F513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1BB39C8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1: Class summary of all five classification methods (Fuel, Cooling, Cycles, Cylinders, Speed).</w:t>
      </w:r>
    </w:p>
    <w:p w14:paraId="548839C9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2: Final Quiz: 20 questions covering technical definitions and real-world engine identification.</w:t>
      </w:r>
    </w:p>
    <w:p w14:paraId="091DB8F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Peer marking and explanation of correct answers.</w:t>
      </w:r>
    </w:p>
    <w:p w14:paraId="544D0F7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Step 4: Final reflection: Learners share their most interesting fact learned during the term.</w:t>
      </w:r>
    </w:p>
    <w:p w14:paraId="2B56B26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3807DEE8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term's achievement in Power Mechanics.</w:t>
      </w:r>
    </w:p>
    <w:p w14:paraId="20FF45EC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Wishing learners success in the upcoming exams.</w:t>
      </w:r>
    </w:p>
    <w:p w14:paraId="7C2A27D4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846D996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review all their sketches and notes from Week 1 to Week 13.</w:t>
      </w:r>
    </w:p>
    <w:p w14:paraId="51164D25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F9A75CE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3A65938" w14:textId="77777777" w:rsidR="005076F5" w:rsidRPr="005076F5" w:rsidRDefault="005076F5" w:rsidP="005076F5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3C90AB2A">
          <v:rect id="_x0000_i1184" style="width:0;height:1.5pt" o:hralign="center" o:hrstd="t" o:hr="t" fillcolor="#a0a0a0" stroked="f"/>
        </w:pict>
      </w:r>
    </w:p>
    <w:p w14:paraId="5FB99D12" w14:textId="77777777" w:rsidR="005076F5" w:rsidRPr="005076F5" w:rsidRDefault="005076F5" w:rsidP="005076F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76F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14: END OF TERM EXAMS AND ASSESSMENTS</w:t>
      </w:r>
    </w:p>
    <w:p w14:paraId="2C0868F5" w14:textId="1F277471" w:rsidR="00CF2D12" w:rsidRPr="005076F5" w:rsidRDefault="00CF2D12">
      <w:pPr>
        <w:rPr>
          <w:rFonts w:ascii="Century Gothic" w:hAnsi="Century Gothic"/>
          <w:lang w:val="en-US"/>
        </w:rPr>
      </w:pPr>
    </w:p>
    <w:sectPr w:rsidR="00CF2D12" w:rsidRPr="005076F5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6A9DDD" w14:textId="77777777" w:rsidR="006C6B41" w:rsidRDefault="006C6B41" w:rsidP="00910C8B">
      <w:pPr>
        <w:spacing w:after="0" w:line="240" w:lineRule="auto"/>
      </w:pPr>
      <w:r>
        <w:separator/>
      </w:r>
    </w:p>
  </w:endnote>
  <w:endnote w:type="continuationSeparator" w:id="0">
    <w:p w14:paraId="165C120A" w14:textId="77777777" w:rsidR="006C6B41" w:rsidRDefault="006C6B41" w:rsidP="00910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28E818" w14:textId="77777777" w:rsidR="006C6B41" w:rsidRDefault="006C6B41" w:rsidP="00910C8B">
      <w:pPr>
        <w:spacing w:after="0" w:line="240" w:lineRule="auto"/>
      </w:pPr>
      <w:r>
        <w:separator/>
      </w:r>
    </w:p>
  </w:footnote>
  <w:footnote w:type="continuationSeparator" w:id="0">
    <w:p w14:paraId="62F4C01B" w14:textId="77777777" w:rsidR="006C6B41" w:rsidRDefault="006C6B41" w:rsidP="00910C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-130669720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F0560E8" w14:textId="0BBFD304" w:rsidR="00910C8B" w:rsidRPr="00910C8B" w:rsidRDefault="00910C8B">
        <w:pPr>
          <w:pStyle w:val="Header"/>
          <w:jc w:val="right"/>
          <w:rPr>
            <w:rFonts w:ascii="Century Gothic" w:hAnsi="Century Gothic"/>
          </w:rPr>
        </w:pPr>
        <w:r w:rsidRPr="00910C8B">
          <w:rPr>
            <w:rFonts w:ascii="Century Gothic" w:hAnsi="Century Gothic"/>
          </w:rPr>
          <w:fldChar w:fldCharType="begin"/>
        </w:r>
        <w:r w:rsidRPr="00910C8B">
          <w:rPr>
            <w:rFonts w:ascii="Century Gothic" w:hAnsi="Century Gothic"/>
          </w:rPr>
          <w:instrText xml:space="preserve"> PAGE   \* MERGEFORMAT </w:instrText>
        </w:r>
        <w:r w:rsidRPr="00910C8B">
          <w:rPr>
            <w:rFonts w:ascii="Century Gothic" w:hAnsi="Century Gothic"/>
          </w:rPr>
          <w:fldChar w:fldCharType="separate"/>
        </w:r>
        <w:r w:rsidRPr="00910C8B">
          <w:rPr>
            <w:rFonts w:ascii="Century Gothic" w:hAnsi="Century Gothic"/>
            <w:noProof/>
          </w:rPr>
          <w:t>2</w:t>
        </w:r>
        <w:r w:rsidRPr="00910C8B">
          <w:rPr>
            <w:rFonts w:ascii="Century Gothic" w:hAnsi="Century Gothic"/>
            <w:noProof/>
          </w:rPr>
          <w:fldChar w:fldCharType="end"/>
        </w:r>
      </w:p>
    </w:sdtContent>
  </w:sdt>
  <w:p w14:paraId="72F9DBE9" w14:textId="77777777" w:rsidR="00910C8B" w:rsidRPr="00910C8B" w:rsidRDefault="00910C8B">
    <w:pPr>
      <w:pStyle w:val="Header"/>
      <w:rPr>
        <w:rFonts w:ascii="Century Gothic" w:hAnsi="Century Gothic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D598B"/>
    <w:multiLevelType w:val="multilevel"/>
    <w:tmpl w:val="E46CC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7F30FA"/>
    <w:multiLevelType w:val="multilevel"/>
    <w:tmpl w:val="24C29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D44B1"/>
    <w:multiLevelType w:val="multilevel"/>
    <w:tmpl w:val="04A6BC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F118AC"/>
    <w:multiLevelType w:val="multilevel"/>
    <w:tmpl w:val="71509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8203F"/>
    <w:multiLevelType w:val="multilevel"/>
    <w:tmpl w:val="7E6689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5E6CBF"/>
    <w:multiLevelType w:val="multilevel"/>
    <w:tmpl w:val="3F4E2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EF3C9A"/>
    <w:multiLevelType w:val="multilevel"/>
    <w:tmpl w:val="60B223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E975EA"/>
    <w:multiLevelType w:val="multilevel"/>
    <w:tmpl w:val="EBCED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F71131"/>
    <w:multiLevelType w:val="multilevel"/>
    <w:tmpl w:val="52D8C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9A50890"/>
    <w:multiLevelType w:val="multilevel"/>
    <w:tmpl w:val="4FE0B2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B247753"/>
    <w:multiLevelType w:val="multilevel"/>
    <w:tmpl w:val="F0EAE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FF7D2F"/>
    <w:multiLevelType w:val="multilevel"/>
    <w:tmpl w:val="B504F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E9E3B09"/>
    <w:multiLevelType w:val="multilevel"/>
    <w:tmpl w:val="20781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663199"/>
    <w:multiLevelType w:val="multilevel"/>
    <w:tmpl w:val="E39A3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BD3B1F"/>
    <w:multiLevelType w:val="multilevel"/>
    <w:tmpl w:val="83BA1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4103392"/>
    <w:multiLevelType w:val="multilevel"/>
    <w:tmpl w:val="5D62DC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5427BF"/>
    <w:multiLevelType w:val="multilevel"/>
    <w:tmpl w:val="041A9A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B743C09"/>
    <w:multiLevelType w:val="multilevel"/>
    <w:tmpl w:val="F1223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F1025C7"/>
    <w:multiLevelType w:val="multilevel"/>
    <w:tmpl w:val="06AA2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F2F5E70"/>
    <w:multiLevelType w:val="multilevel"/>
    <w:tmpl w:val="4F42E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08B1344"/>
    <w:multiLevelType w:val="multilevel"/>
    <w:tmpl w:val="A0124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3A1660C"/>
    <w:multiLevelType w:val="multilevel"/>
    <w:tmpl w:val="554C9A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48C0D4D"/>
    <w:multiLevelType w:val="multilevel"/>
    <w:tmpl w:val="DCF2E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5037989"/>
    <w:multiLevelType w:val="multilevel"/>
    <w:tmpl w:val="9CD88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E0FEB"/>
    <w:multiLevelType w:val="multilevel"/>
    <w:tmpl w:val="B7BC2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796ED6"/>
    <w:multiLevelType w:val="multilevel"/>
    <w:tmpl w:val="B2D63B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7C1B3D"/>
    <w:multiLevelType w:val="multilevel"/>
    <w:tmpl w:val="40CA1B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B2C4CDE"/>
    <w:multiLevelType w:val="multilevel"/>
    <w:tmpl w:val="3348C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BC66A4D"/>
    <w:multiLevelType w:val="multilevel"/>
    <w:tmpl w:val="A574E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92F73"/>
    <w:multiLevelType w:val="multilevel"/>
    <w:tmpl w:val="FC583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0803FAC"/>
    <w:multiLevelType w:val="multilevel"/>
    <w:tmpl w:val="D7CA0D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0F53F61"/>
    <w:multiLevelType w:val="multilevel"/>
    <w:tmpl w:val="72C09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16876D6"/>
    <w:multiLevelType w:val="multilevel"/>
    <w:tmpl w:val="9C90C7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4FE0EA8"/>
    <w:multiLevelType w:val="multilevel"/>
    <w:tmpl w:val="085C32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5947BE5"/>
    <w:multiLevelType w:val="multilevel"/>
    <w:tmpl w:val="B4662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72B77A1"/>
    <w:multiLevelType w:val="multilevel"/>
    <w:tmpl w:val="6C7AEA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78D3C11"/>
    <w:multiLevelType w:val="multilevel"/>
    <w:tmpl w:val="14F07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A206AB5"/>
    <w:multiLevelType w:val="multilevel"/>
    <w:tmpl w:val="025CB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B5D7EB8"/>
    <w:multiLevelType w:val="multilevel"/>
    <w:tmpl w:val="7C0098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4C5822E0"/>
    <w:multiLevelType w:val="multilevel"/>
    <w:tmpl w:val="294488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4C6F7261"/>
    <w:multiLevelType w:val="multilevel"/>
    <w:tmpl w:val="66902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E2C367D"/>
    <w:multiLevelType w:val="multilevel"/>
    <w:tmpl w:val="3CE21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4EAD78C1"/>
    <w:multiLevelType w:val="multilevel"/>
    <w:tmpl w:val="8FF43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EFE1F72"/>
    <w:multiLevelType w:val="multilevel"/>
    <w:tmpl w:val="3F52B7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FA10A69"/>
    <w:multiLevelType w:val="multilevel"/>
    <w:tmpl w:val="0E0EA9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509A643C"/>
    <w:multiLevelType w:val="multilevel"/>
    <w:tmpl w:val="38F6C6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50D54C2C"/>
    <w:multiLevelType w:val="multilevel"/>
    <w:tmpl w:val="16E83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584E6038"/>
    <w:multiLevelType w:val="multilevel"/>
    <w:tmpl w:val="0F48A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5B243E1D"/>
    <w:multiLevelType w:val="multilevel"/>
    <w:tmpl w:val="384E7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B4C3394"/>
    <w:multiLevelType w:val="multilevel"/>
    <w:tmpl w:val="E7F06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F323F52"/>
    <w:multiLevelType w:val="multilevel"/>
    <w:tmpl w:val="F87C4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6935FFD"/>
    <w:multiLevelType w:val="multilevel"/>
    <w:tmpl w:val="91947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67CA6D90"/>
    <w:multiLevelType w:val="multilevel"/>
    <w:tmpl w:val="F06AB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682E0801"/>
    <w:multiLevelType w:val="multilevel"/>
    <w:tmpl w:val="76840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D540788"/>
    <w:multiLevelType w:val="multilevel"/>
    <w:tmpl w:val="5FBC0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6E0E641F"/>
    <w:multiLevelType w:val="multilevel"/>
    <w:tmpl w:val="84286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74C45B82"/>
    <w:multiLevelType w:val="multilevel"/>
    <w:tmpl w:val="915291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75C01C93"/>
    <w:multiLevelType w:val="multilevel"/>
    <w:tmpl w:val="D6F28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7A7D5CBF"/>
    <w:multiLevelType w:val="multilevel"/>
    <w:tmpl w:val="8C0401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7DDE068B"/>
    <w:multiLevelType w:val="multilevel"/>
    <w:tmpl w:val="54B63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5268846">
    <w:abstractNumId w:val="35"/>
  </w:num>
  <w:num w:numId="2" w16cid:durableId="1064177932">
    <w:abstractNumId w:val="56"/>
  </w:num>
  <w:num w:numId="3" w16cid:durableId="571280547">
    <w:abstractNumId w:val="12"/>
  </w:num>
  <w:num w:numId="4" w16cid:durableId="413092194">
    <w:abstractNumId w:val="15"/>
  </w:num>
  <w:num w:numId="5" w16cid:durableId="677777027">
    <w:abstractNumId w:val="10"/>
  </w:num>
  <w:num w:numId="6" w16cid:durableId="373119400">
    <w:abstractNumId w:val="3"/>
  </w:num>
  <w:num w:numId="7" w16cid:durableId="2144154220">
    <w:abstractNumId w:val="48"/>
  </w:num>
  <w:num w:numId="8" w16cid:durableId="970287294">
    <w:abstractNumId w:val="5"/>
  </w:num>
  <w:num w:numId="9" w16cid:durableId="1515798743">
    <w:abstractNumId w:val="30"/>
  </w:num>
  <w:num w:numId="10" w16cid:durableId="1819570072">
    <w:abstractNumId w:val="28"/>
  </w:num>
  <w:num w:numId="11" w16cid:durableId="808595085">
    <w:abstractNumId w:val="49"/>
  </w:num>
  <w:num w:numId="12" w16cid:durableId="1807814450">
    <w:abstractNumId w:val="46"/>
  </w:num>
  <w:num w:numId="13" w16cid:durableId="1909069041">
    <w:abstractNumId w:val="9"/>
  </w:num>
  <w:num w:numId="14" w16cid:durableId="1771319017">
    <w:abstractNumId w:val="23"/>
  </w:num>
  <w:num w:numId="15" w16cid:durableId="1056708639">
    <w:abstractNumId w:val="17"/>
  </w:num>
  <w:num w:numId="16" w16cid:durableId="604580753">
    <w:abstractNumId w:val="39"/>
  </w:num>
  <w:num w:numId="17" w16cid:durableId="898397395">
    <w:abstractNumId w:val="25"/>
  </w:num>
  <w:num w:numId="18" w16cid:durableId="777994409">
    <w:abstractNumId w:val="58"/>
  </w:num>
  <w:num w:numId="19" w16cid:durableId="893277579">
    <w:abstractNumId w:val="54"/>
  </w:num>
  <w:num w:numId="20" w16cid:durableId="1296714798">
    <w:abstractNumId w:val="26"/>
  </w:num>
  <w:num w:numId="21" w16cid:durableId="1318997900">
    <w:abstractNumId w:val="47"/>
  </w:num>
  <w:num w:numId="22" w16cid:durableId="320040086">
    <w:abstractNumId w:val="43"/>
  </w:num>
  <w:num w:numId="23" w16cid:durableId="43264334">
    <w:abstractNumId w:val="57"/>
  </w:num>
  <w:num w:numId="24" w16cid:durableId="1780251410">
    <w:abstractNumId w:val="33"/>
  </w:num>
  <w:num w:numId="25" w16cid:durableId="849299616">
    <w:abstractNumId w:val="38"/>
  </w:num>
  <w:num w:numId="26" w16cid:durableId="838614298">
    <w:abstractNumId w:val="44"/>
  </w:num>
  <w:num w:numId="27" w16cid:durableId="1737391355">
    <w:abstractNumId w:val="31"/>
  </w:num>
  <w:num w:numId="28" w16cid:durableId="1513304777">
    <w:abstractNumId w:val="42"/>
  </w:num>
  <w:num w:numId="29" w16cid:durableId="1017654428">
    <w:abstractNumId w:val="29"/>
  </w:num>
  <w:num w:numId="30" w16cid:durableId="595868519">
    <w:abstractNumId w:val="1"/>
  </w:num>
  <w:num w:numId="31" w16cid:durableId="941496193">
    <w:abstractNumId w:val="6"/>
  </w:num>
  <w:num w:numId="32" w16cid:durableId="693699961">
    <w:abstractNumId w:val="24"/>
  </w:num>
  <w:num w:numId="33" w16cid:durableId="1673680905">
    <w:abstractNumId w:val="20"/>
  </w:num>
  <w:num w:numId="34" w16cid:durableId="1113553932">
    <w:abstractNumId w:val="14"/>
  </w:num>
  <w:num w:numId="35" w16cid:durableId="342172165">
    <w:abstractNumId w:val="55"/>
  </w:num>
  <w:num w:numId="36" w16cid:durableId="712968012">
    <w:abstractNumId w:val="18"/>
  </w:num>
  <w:num w:numId="37" w16cid:durableId="9844616">
    <w:abstractNumId w:val="50"/>
  </w:num>
  <w:num w:numId="38" w16cid:durableId="41831266">
    <w:abstractNumId w:val="11"/>
  </w:num>
  <w:num w:numId="39" w16cid:durableId="524170066">
    <w:abstractNumId w:val="4"/>
  </w:num>
  <w:num w:numId="40" w16cid:durableId="1117140736">
    <w:abstractNumId w:val="52"/>
  </w:num>
  <w:num w:numId="41" w16cid:durableId="791943700">
    <w:abstractNumId w:val="7"/>
  </w:num>
  <w:num w:numId="42" w16cid:durableId="77102079">
    <w:abstractNumId w:val="27"/>
  </w:num>
  <w:num w:numId="43" w16cid:durableId="1286035959">
    <w:abstractNumId w:val="22"/>
  </w:num>
  <w:num w:numId="44" w16cid:durableId="1490631582">
    <w:abstractNumId w:val="8"/>
  </w:num>
  <w:num w:numId="45" w16cid:durableId="1131364331">
    <w:abstractNumId w:val="59"/>
  </w:num>
  <w:num w:numId="46" w16cid:durableId="1178034431">
    <w:abstractNumId w:val="21"/>
  </w:num>
  <w:num w:numId="47" w16cid:durableId="1593389096">
    <w:abstractNumId w:val="0"/>
  </w:num>
  <w:num w:numId="48" w16cid:durableId="2125418051">
    <w:abstractNumId w:val="32"/>
  </w:num>
  <w:num w:numId="49" w16cid:durableId="323365196">
    <w:abstractNumId w:val="41"/>
  </w:num>
  <w:num w:numId="50" w16cid:durableId="1184322941">
    <w:abstractNumId w:val="37"/>
  </w:num>
  <w:num w:numId="51" w16cid:durableId="958072743">
    <w:abstractNumId w:val="19"/>
  </w:num>
  <w:num w:numId="52" w16cid:durableId="1098283867">
    <w:abstractNumId w:val="40"/>
  </w:num>
  <w:num w:numId="53" w16cid:durableId="1703087401">
    <w:abstractNumId w:val="2"/>
  </w:num>
  <w:num w:numId="54" w16cid:durableId="962420264">
    <w:abstractNumId w:val="34"/>
  </w:num>
  <w:num w:numId="55" w16cid:durableId="641083561">
    <w:abstractNumId w:val="36"/>
  </w:num>
  <w:num w:numId="56" w16cid:durableId="1884291942">
    <w:abstractNumId w:val="53"/>
  </w:num>
  <w:num w:numId="57" w16cid:durableId="339161260">
    <w:abstractNumId w:val="51"/>
  </w:num>
  <w:num w:numId="58" w16cid:durableId="237177761">
    <w:abstractNumId w:val="13"/>
  </w:num>
  <w:num w:numId="59" w16cid:durableId="425734451">
    <w:abstractNumId w:val="45"/>
  </w:num>
  <w:num w:numId="60" w16cid:durableId="3609088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5149"/>
    <w:rsid w:val="00010AD0"/>
    <w:rsid w:val="0005637E"/>
    <w:rsid w:val="00091CF7"/>
    <w:rsid w:val="000E1D87"/>
    <w:rsid w:val="000F1D2D"/>
    <w:rsid w:val="001648C6"/>
    <w:rsid w:val="00192882"/>
    <w:rsid w:val="002A13C6"/>
    <w:rsid w:val="002B4601"/>
    <w:rsid w:val="003509F0"/>
    <w:rsid w:val="00372209"/>
    <w:rsid w:val="003852DA"/>
    <w:rsid w:val="003C5E5C"/>
    <w:rsid w:val="00401C96"/>
    <w:rsid w:val="004214B2"/>
    <w:rsid w:val="00431297"/>
    <w:rsid w:val="00444E30"/>
    <w:rsid w:val="00451572"/>
    <w:rsid w:val="004D49C2"/>
    <w:rsid w:val="004D7934"/>
    <w:rsid w:val="005076F5"/>
    <w:rsid w:val="00582479"/>
    <w:rsid w:val="0064770D"/>
    <w:rsid w:val="006C06D1"/>
    <w:rsid w:val="006C6B41"/>
    <w:rsid w:val="006E4958"/>
    <w:rsid w:val="007123CE"/>
    <w:rsid w:val="00723925"/>
    <w:rsid w:val="0073458E"/>
    <w:rsid w:val="007713C1"/>
    <w:rsid w:val="007852FC"/>
    <w:rsid w:val="007B4520"/>
    <w:rsid w:val="007C6038"/>
    <w:rsid w:val="008019F7"/>
    <w:rsid w:val="0080616C"/>
    <w:rsid w:val="008442A0"/>
    <w:rsid w:val="00870840"/>
    <w:rsid w:val="008B3830"/>
    <w:rsid w:val="008E18A9"/>
    <w:rsid w:val="00910C8B"/>
    <w:rsid w:val="009119E6"/>
    <w:rsid w:val="009B2000"/>
    <w:rsid w:val="009C42A9"/>
    <w:rsid w:val="009C4A71"/>
    <w:rsid w:val="009D05C6"/>
    <w:rsid w:val="009D6D80"/>
    <w:rsid w:val="00A7126C"/>
    <w:rsid w:val="00A72AEF"/>
    <w:rsid w:val="00A95125"/>
    <w:rsid w:val="00AD13A9"/>
    <w:rsid w:val="00AD72A3"/>
    <w:rsid w:val="00B16D09"/>
    <w:rsid w:val="00B33BDA"/>
    <w:rsid w:val="00B67522"/>
    <w:rsid w:val="00BE06E1"/>
    <w:rsid w:val="00C6291E"/>
    <w:rsid w:val="00C653C4"/>
    <w:rsid w:val="00C9330F"/>
    <w:rsid w:val="00CB1A9D"/>
    <w:rsid w:val="00CF2D12"/>
    <w:rsid w:val="00CF5149"/>
    <w:rsid w:val="00D1333A"/>
    <w:rsid w:val="00D25C19"/>
    <w:rsid w:val="00D33CFE"/>
    <w:rsid w:val="00D727FC"/>
    <w:rsid w:val="00DA34D2"/>
    <w:rsid w:val="00DB44A4"/>
    <w:rsid w:val="00E020C4"/>
    <w:rsid w:val="00F07E06"/>
    <w:rsid w:val="00F32470"/>
    <w:rsid w:val="00F47963"/>
    <w:rsid w:val="00F85586"/>
    <w:rsid w:val="00F9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8E2112"/>
  <w15:chartTrackingRefBased/>
  <w15:docId w15:val="{18253FBA-4CBF-4D13-BA54-F87849498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5149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CF51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51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51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51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51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51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51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51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51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CF5149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5149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5149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5149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5149"/>
    <w:rPr>
      <w:rFonts w:eastAsiaTheme="majorEastAsia" w:cstheme="majorBidi"/>
      <w:color w:val="0F476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5149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5149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5149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5149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CF51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5149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51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5149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CF51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5149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CF51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F51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51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5149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CF5149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910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paragraph" w:styleId="NormalWeb">
    <w:name w:val="Normal (Web)"/>
    <w:basedOn w:val="Normal"/>
    <w:uiPriority w:val="99"/>
    <w:semiHidden/>
    <w:unhideWhenUsed/>
    <w:rsid w:val="00910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character" w:styleId="Strong">
    <w:name w:val="Strong"/>
    <w:basedOn w:val="DefaultParagraphFont"/>
    <w:uiPriority w:val="22"/>
    <w:qFormat/>
    <w:rsid w:val="00910C8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910C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0C8B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C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0C8B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114</Pages>
  <Words>16728</Words>
  <Characters>95352</Characters>
  <Application>Microsoft Office Word</Application>
  <DocSecurity>0</DocSecurity>
  <Lines>794</Lines>
  <Paragraphs>223</Paragraphs>
  <ScaleCrop>false</ScaleCrop>
  <Company/>
  <LinksUpToDate>false</LinksUpToDate>
  <CharactersWithSpaces>111857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Ondreia Thomas</dc:creator>
  <cp:keywords/>
  <dc:description/>
  <cp:lastModifiedBy>Ondreia Thomas</cp:lastModifiedBy>
  <cp:revision>8</cp:revision>
  <dcterms:created xsi:type="dcterms:W3CDTF">2026-03-26T14:50:00Z</dcterms:created>
  <dcterms:modified xsi:type="dcterms:W3CDTF">2026-03-26T15:06:00Z</dcterms:modified>
</cp:coreProperties>
</file>